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7" w:rsidRPr="000D6E79" w:rsidRDefault="002C69F7" w:rsidP="000D6E79">
      <w:pPr>
        <w:pStyle w:val="TableParagraph"/>
        <w:jc w:val="center"/>
        <w:rPr>
          <w:b/>
          <w:sz w:val="28"/>
        </w:rPr>
      </w:pPr>
      <w:r w:rsidRPr="000D6E79">
        <w:rPr>
          <w:b/>
          <w:sz w:val="28"/>
        </w:rPr>
        <w:t>СПРАВКА</w:t>
      </w:r>
    </w:p>
    <w:p w:rsidR="002C69F7" w:rsidRDefault="002C69F7" w:rsidP="002C69F7">
      <w:pPr>
        <w:pStyle w:val="a3"/>
        <w:spacing w:line="242" w:lineRule="auto"/>
        <w:ind w:left="2427" w:right="2260"/>
      </w:pPr>
      <w:r>
        <w:t>о</w:t>
      </w:r>
      <w:r>
        <w:rPr>
          <w:spacing w:val="-18"/>
        </w:rPr>
        <w:t xml:space="preserve"> </w:t>
      </w:r>
      <w:r>
        <w:t>педагогических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научных</w:t>
      </w:r>
      <w:r>
        <w:rPr>
          <w:spacing w:val="-20"/>
        </w:rPr>
        <w:t xml:space="preserve"> </w:t>
      </w:r>
      <w:r>
        <w:t>работниках на 2024 – 2025 учебный год</w:t>
      </w:r>
    </w:p>
    <w:p w:rsidR="002C69F7" w:rsidRDefault="002C69F7">
      <w:pPr>
        <w:rPr>
          <w:sz w:val="28"/>
          <w:szCs w:val="28"/>
        </w:rPr>
      </w:pPr>
    </w:p>
    <w:p w:rsidR="002C69F7" w:rsidRPr="002C69F7" w:rsidRDefault="002C69F7" w:rsidP="002C69F7">
      <w:pPr>
        <w:jc w:val="center"/>
        <w:rPr>
          <w:sz w:val="28"/>
          <w:szCs w:val="28"/>
          <w:u w:val="single"/>
        </w:rPr>
      </w:pPr>
      <w:r w:rsidRPr="002C69F7">
        <w:rPr>
          <w:sz w:val="28"/>
          <w:szCs w:val="28"/>
          <w:u w:val="single"/>
        </w:rPr>
        <w:t>Муниципальное автономное дошкольное образовательное учреждение</w:t>
      </w:r>
    </w:p>
    <w:p w:rsidR="00750939" w:rsidRDefault="002C69F7" w:rsidP="002C69F7">
      <w:pPr>
        <w:jc w:val="center"/>
        <w:rPr>
          <w:sz w:val="28"/>
          <w:szCs w:val="28"/>
          <w:u w:val="single"/>
        </w:rPr>
      </w:pPr>
      <w:r w:rsidRPr="002C69F7">
        <w:rPr>
          <w:sz w:val="28"/>
          <w:szCs w:val="28"/>
          <w:u w:val="single"/>
        </w:rPr>
        <w:t>«Детский сад комбинированного вида № 14»</w:t>
      </w:r>
    </w:p>
    <w:p w:rsidR="002C69F7" w:rsidRDefault="002C69F7" w:rsidP="002C69F7">
      <w:pPr>
        <w:jc w:val="center"/>
        <w:rPr>
          <w:sz w:val="28"/>
          <w:szCs w:val="28"/>
          <w:u w:val="single"/>
        </w:rPr>
      </w:pPr>
    </w:p>
    <w:p w:rsidR="002C69F7" w:rsidRDefault="002C69F7" w:rsidP="002C69F7">
      <w:pPr>
        <w:spacing w:line="261" w:lineRule="auto"/>
        <w:ind w:left="327"/>
        <w:rPr>
          <w:b/>
          <w:sz w:val="23"/>
        </w:rPr>
      </w:pPr>
    </w:p>
    <w:p w:rsidR="002C69F7" w:rsidRDefault="002C69F7" w:rsidP="002C69F7">
      <w:pPr>
        <w:spacing w:line="261" w:lineRule="auto"/>
        <w:ind w:left="327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1.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Общие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сведения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кадровом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обеспечении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по образовательным программам</w:t>
      </w:r>
    </w:p>
    <w:p w:rsidR="002C69F7" w:rsidRDefault="002C69F7" w:rsidP="002C69F7">
      <w:pPr>
        <w:spacing w:line="261" w:lineRule="auto"/>
        <w:ind w:left="327"/>
        <w:rPr>
          <w:b/>
          <w:sz w:val="23"/>
        </w:rPr>
      </w:pPr>
    </w:p>
    <w:p w:rsidR="002C69F7" w:rsidRDefault="002C69F7" w:rsidP="002C69F7">
      <w:pPr>
        <w:spacing w:line="261" w:lineRule="auto"/>
        <w:ind w:left="327"/>
        <w:rPr>
          <w:b/>
          <w:sz w:val="23"/>
        </w:rPr>
      </w:pPr>
    </w:p>
    <w:p w:rsidR="002C69F7" w:rsidRDefault="002C69F7" w:rsidP="002C69F7">
      <w:pPr>
        <w:spacing w:line="261" w:lineRule="auto"/>
        <w:ind w:left="327"/>
        <w:rPr>
          <w:b/>
          <w:sz w:val="23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8148"/>
        <w:gridCol w:w="1679"/>
      </w:tblGrid>
      <w:tr w:rsidR="002C69F7" w:rsidRPr="002C69F7" w:rsidTr="00C07B98">
        <w:trPr>
          <w:trHeight w:val="846"/>
        </w:trPr>
        <w:tc>
          <w:tcPr>
            <w:tcW w:w="684" w:type="dxa"/>
          </w:tcPr>
          <w:p w:rsidR="002C69F7" w:rsidRPr="002C69F7" w:rsidRDefault="002C69F7" w:rsidP="00C07B98">
            <w:pPr>
              <w:pStyle w:val="TableParagraph"/>
              <w:spacing w:line="261" w:lineRule="auto"/>
              <w:ind w:left="239" w:right="131" w:firstLine="36"/>
              <w:rPr>
                <w:rFonts w:ascii="Times New Roman" w:hAnsi="Times New Roman"/>
              </w:rPr>
            </w:pPr>
            <w:r w:rsidRPr="002C69F7">
              <w:rPr>
                <w:rFonts w:ascii="Times New Roman" w:hAnsi="Times New Roman"/>
                <w:spacing w:val="-10"/>
              </w:rPr>
              <w:t xml:space="preserve">№ </w:t>
            </w:r>
            <w:r w:rsidRPr="002C69F7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8148" w:type="dxa"/>
          </w:tcPr>
          <w:p w:rsidR="002C69F7" w:rsidRPr="002C69F7" w:rsidRDefault="002C69F7" w:rsidP="002C69F7">
            <w:pPr>
              <w:pStyle w:val="TableParagraph"/>
              <w:spacing w:line="250" w:lineRule="exact"/>
              <w:ind w:left="14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педагогичес</w:t>
            </w:r>
            <w:r w:rsidR="000246B8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их работниках, с которыми заключены трудовые договора</w:t>
            </w:r>
          </w:p>
        </w:tc>
        <w:tc>
          <w:tcPr>
            <w:tcW w:w="1679" w:type="dxa"/>
          </w:tcPr>
          <w:p w:rsidR="002C69F7" w:rsidRPr="002C69F7" w:rsidRDefault="002C69F7" w:rsidP="00C07B98">
            <w:pPr>
              <w:pStyle w:val="TableParagraph"/>
              <w:spacing w:line="261" w:lineRule="auto"/>
              <w:ind w:left="492" w:right="236" w:hanging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Количество человек</w:t>
            </w:r>
          </w:p>
        </w:tc>
      </w:tr>
      <w:tr w:rsidR="002C69F7" w:rsidRPr="002C69F7" w:rsidTr="002C69F7">
        <w:trPr>
          <w:trHeight w:val="195"/>
        </w:trPr>
        <w:tc>
          <w:tcPr>
            <w:tcW w:w="684" w:type="dxa"/>
          </w:tcPr>
          <w:p w:rsidR="002C69F7" w:rsidRPr="002C69F7" w:rsidRDefault="002C69F7" w:rsidP="00C07B98">
            <w:pPr>
              <w:pStyle w:val="TableParagraph"/>
              <w:ind w:left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9F7">
              <w:rPr>
                <w:rFonts w:ascii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8148" w:type="dxa"/>
          </w:tcPr>
          <w:p w:rsidR="002C69F7" w:rsidRPr="002C69F7" w:rsidRDefault="002C69F7" w:rsidP="00C07B98">
            <w:pPr>
              <w:pStyle w:val="TableParagraph"/>
              <w:ind w:left="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9F7">
              <w:rPr>
                <w:rFonts w:ascii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679" w:type="dxa"/>
          </w:tcPr>
          <w:p w:rsidR="002C69F7" w:rsidRPr="002C69F7" w:rsidRDefault="002C69F7" w:rsidP="00C07B98">
            <w:pPr>
              <w:pStyle w:val="TableParagraph"/>
              <w:ind w:left="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9F7">
              <w:rPr>
                <w:rFonts w:ascii="Times New Roman" w:hAnsi="Times New Roman"/>
                <w:spacing w:val="-10"/>
                <w:sz w:val="16"/>
                <w:szCs w:val="16"/>
              </w:rPr>
              <w:t>3</w:t>
            </w:r>
          </w:p>
        </w:tc>
      </w:tr>
      <w:tr w:rsidR="002C69F7" w:rsidRPr="002C69F7" w:rsidTr="00C07B98">
        <w:trPr>
          <w:trHeight w:val="321"/>
        </w:trPr>
        <w:tc>
          <w:tcPr>
            <w:tcW w:w="684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122" w:right="43"/>
              <w:jc w:val="center"/>
              <w:rPr>
                <w:rFonts w:ascii="Times New Roman" w:hAnsi="Times New Roman"/>
              </w:rPr>
            </w:pPr>
            <w:r w:rsidRPr="002C69F7">
              <w:rPr>
                <w:rFonts w:ascii="Times New Roman" w:hAnsi="Times New Roman"/>
                <w:spacing w:val="-5"/>
              </w:rPr>
              <w:t>1.</w:t>
            </w:r>
          </w:p>
        </w:tc>
        <w:tc>
          <w:tcPr>
            <w:tcW w:w="8148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89"/>
              <w:rPr>
                <w:rFonts w:ascii="Times New Roman" w:hAnsi="Times New Roman"/>
                <w:lang w:val="ru-RU"/>
              </w:rPr>
            </w:pPr>
            <w:r w:rsidRPr="002C69F7">
              <w:rPr>
                <w:rFonts w:ascii="Times New Roman" w:hAnsi="Times New Roman"/>
                <w:lang w:val="ru-RU"/>
              </w:rPr>
              <w:t>Лица,</w:t>
            </w:r>
            <w:r w:rsidRPr="002C69F7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имеющие</w:t>
            </w:r>
            <w:r w:rsidRPr="002C69F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среднее</w:t>
            </w:r>
            <w:r w:rsidRPr="002C69F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и</w:t>
            </w:r>
            <w:r w:rsidRPr="002C69F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(или)</w:t>
            </w:r>
            <w:r w:rsidRPr="002C69F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высшее</w:t>
            </w:r>
            <w:r w:rsidRPr="002C69F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профессиональное</w:t>
            </w:r>
            <w:r w:rsidRPr="002C69F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spacing w:val="-2"/>
                <w:lang w:val="ru-RU"/>
              </w:rPr>
              <w:t>образование</w:t>
            </w:r>
          </w:p>
        </w:tc>
        <w:tc>
          <w:tcPr>
            <w:tcW w:w="1679" w:type="dxa"/>
          </w:tcPr>
          <w:p w:rsidR="002C69F7" w:rsidRPr="00614C9B" w:rsidRDefault="00614C9B" w:rsidP="00C07B98">
            <w:pPr>
              <w:pStyle w:val="TableParagraph"/>
              <w:spacing w:line="257" w:lineRule="exact"/>
              <w:ind w:left="151" w:right="29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pacing w:val="-5"/>
                <w:lang w:val="ru-RU"/>
              </w:rPr>
              <w:t>39</w:t>
            </w:r>
          </w:p>
        </w:tc>
      </w:tr>
      <w:tr w:rsidR="002C69F7" w:rsidRPr="002C69F7" w:rsidTr="00C07B98">
        <w:trPr>
          <w:trHeight w:val="292"/>
        </w:trPr>
        <w:tc>
          <w:tcPr>
            <w:tcW w:w="684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122" w:right="43"/>
              <w:jc w:val="center"/>
              <w:rPr>
                <w:rFonts w:ascii="Times New Roman" w:hAnsi="Times New Roman"/>
              </w:rPr>
            </w:pPr>
            <w:r w:rsidRPr="002C69F7">
              <w:rPr>
                <w:rFonts w:ascii="Times New Roman" w:hAnsi="Times New Roman"/>
                <w:spacing w:val="-5"/>
              </w:rPr>
              <w:t>2.</w:t>
            </w:r>
          </w:p>
        </w:tc>
        <w:tc>
          <w:tcPr>
            <w:tcW w:w="8148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89"/>
              <w:rPr>
                <w:rFonts w:ascii="Times New Roman" w:hAnsi="Times New Roman"/>
                <w:lang w:val="ru-RU"/>
              </w:rPr>
            </w:pPr>
            <w:r w:rsidRPr="002C69F7">
              <w:rPr>
                <w:rFonts w:ascii="Times New Roman" w:hAnsi="Times New Roman"/>
                <w:lang w:val="ru-RU"/>
              </w:rPr>
              <w:t>Лица,</w:t>
            </w:r>
            <w:r w:rsidRPr="002C69F7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не</w:t>
            </w:r>
            <w:r w:rsidRPr="002C69F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имеющие</w:t>
            </w:r>
            <w:r w:rsidRPr="002C69F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среднего</w:t>
            </w:r>
            <w:r w:rsidRPr="002C69F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и</w:t>
            </w:r>
            <w:r w:rsidRPr="002C69F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(или)</w:t>
            </w:r>
            <w:r w:rsidRPr="002C69F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высшего</w:t>
            </w:r>
            <w:r w:rsidRPr="002C69F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профессионального</w:t>
            </w:r>
            <w:r w:rsidRPr="002C69F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spacing w:val="-2"/>
                <w:lang w:val="ru-RU"/>
              </w:rPr>
              <w:t>образования</w:t>
            </w:r>
          </w:p>
        </w:tc>
        <w:tc>
          <w:tcPr>
            <w:tcW w:w="1679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151"/>
              <w:jc w:val="center"/>
              <w:rPr>
                <w:rFonts w:ascii="Times New Roman" w:hAnsi="Times New Roman"/>
                <w:i/>
              </w:rPr>
            </w:pPr>
            <w:r w:rsidRPr="002C69F7">
              <w:rPr>
                <w:rFonts w:ascii="Times New Roman" w:hAnsi="Times New Roman"/>
                <w:i/>
                <w:spacing w:val="-10"/>
              </w:rPr>
              <w:t>0</w:t>
            </w:r>
          </w:p>
        </w:tc>
      </w:tr>
      <w:tr w:rsidR="002C69F7" w:rsidRPr="002C69F7" w:rsidTr="00C07B98">
        <w:trPr>
          <w:trHeight w:val="285"/>
        </w:trPr>
        <w:tc>
          <w:tcPr>
            <w:tcW w:w="684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122" w:right="43"/>
              <w:jc w:val="center"/>
              <w:rPr>
                <w:rFonts w:ascii="Times New Roman" w:hAnsi="Times New Roman"/>
              </w:rPr>
            </w:pPr>
            <w:r w:rsidRPr="002C69F7">
              <w:rPr>
                <w:rFonts w:ascii="Times New Roman" w:hAnsi="Times New Roman"/>
                <w:spacing w:val="-5"/>
              </w:rPr>
              <w:t>3.</w:t>
            </w:r>
          </w:p>
        </w:tc>
        <w:tc>
          <w:tcPr>
            <w:tcW w:w="8148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89"/>
              <w:rPr>
                <w:rFonts w:ascii="Times New Roman" w:hAnsi="Times New Roman"/>
                <w:i/>
                <w:lang w:val="ru-RU"/>
              </w:rPr>
            </w:pPr>
            <w:r w:rsidRPr="002C69F7">
              <w:rPr>
                <w:rFonts w:ascii="Times New Roman" w:hAnsi="Times New Roman"/>
                <w:lang w:val="ru-RU"/>
              </w:rPr>
              <w:t>Численность</w:t>
            </w:r>
            <w:r w:rsidRPr="002C69F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научных</w:t>
            </w:r>
            <w:r w:rsidRPr="002C69F7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lang w:val="ru-RU"/>
              </w:rPr>
              <w:t>работников</w:t>
            </w:r>
            <w:r w:rsidRPr="002C69F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i/>
                <w:lang w:val="ru-RU"/>
              </w:rPr>
              <w:t>(в</w:t>
            </w:r>
            <w:r w:rsidRPr="002C69F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i/>
                <w:lang w:val="ru-RU"/>
              </w:rPr>
              <w:t>том</w:t>
            </w:r>
            <w:r w:rsidRPr="002C69F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2C69F7">
              <w:rPr>
                <w:rFonts w:ascii="Times New Roman" w:hAnsi="Times New Roman"/>
                <w:i/>
                <w:spacing w:val="-2"/>
                <w:lang w:val="ru-RU"/>
              </w:rPr>
              <w:t>числе)</w:t>
            </w:r>
          </w:p>
        </w:tc>
        <w:tc>
          <w:tcPr>
            <w:tcW w:w="1679" w:type="dxa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151"/>
              <w:jc w:val="center"/>
              <w:rPr>
                <w:rFonts w:ascii="Times New Roman" w:hAnsi="Times New Roman"/>
                <w:i/>
              </w:rPr>
            </w:pPr>
            <w:r w:rsidRPr="002C69F7">
              <w:rPr>
                <w:rFonts w:ascii="Times New Roman" w:hAnsi="Times New Roman"/>
                <w:i/>
                <w:spacing w:val="-10"/>
              </w:rPr>
              <w:t>0</w:t>
            </w:r>
          </w:p>
        </w:tc>
      </w:tr>
      <w:tr w:rsidR="002C69F7" w:rsidRPr="002C69F7" w:rsidTr="00C07B98">
        <w:trPr>
          <w:trHeight w:val="450"/>
        </w:trPr>
        <w:tc>
          <w:tcPr>
            <w:tcW w:w="8832" w:type="dxa"/>
            <w:gridSpan w:val="2"/>
          </w:tcPr>
          <w:p w:rsidR="002C69F7" w:rsidRPr="002C69F7" w:rsidRDefault="002C69F7" w:rsidP="00C07B98">
            <w:pPr>
              <w:pStyle w:val="TableParagraph"/>
              <w:spacing w:line="257" w:lineRule="exact"/>
              <w:ind w:left="0" w:right="64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Итого</w:t>
            </w:r>
            <w:r w:rsidRPr="002C69F7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679" w:type="dxa"/>
          </w:tcPr>
          <w:p w:rsidR="002C69F7" w:rsidRPr="00614C9B" w:rsidRDefault="00614C9B" w:rsidP="00C07B98">
            <w:pPr>
              <w:pStyle w:val="TableParagraph"/>
              <w:spacing w:line="257" w:lineRule="exact"/>
              <w:ind w:left="151" w:right="29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pacing w:val="-5"/>
                <w:lang w:val="ru-RU"/>
              </w:rPr>
              <w:t>39</w:t>
            </w:r>
          </w:p>
        </w:tc>
      </w:tr>
    </w:tbl>
    <w:p w:rsidR="002C69F7" w:rsidRDefault="002C69F7" w:rsidP="002C69F7">
      <w:pPr>
        <w:jc w:val="center"/>
        <w:rPr>
          <w:sz w:val="28"/>
          <w:szCs w:val="28"/>
          <w:u w:val="single"/>
        </w:rPr>
      </w:pPr>
    </w:p>
    <w:p w:rsidR="002C69F7" w:rsidRDefault="002C69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2C69F7" w:rsidRDefault="002C69F7" w:rsidP="002C69F7">
      <w:pPr>
        <w:spacing w:before="85"/>
        <w:ind w:left="3378"/>
        <w:rPr>
          <w:b/>
          <w:sz w:val="23"/>
        </w:rPr>
        <w:sectPr w:rsidR="002C69F7" w:rsidSect="002C69F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C69F7" w:rsidRDefault="002C69F7" w:rsidP="002C69F7">
      <w:pPr>
        <w:spacing w:before="85"/>
        <w:ind w:left="3378"/>
        <w:rPr>
          <w:b/>
          <w:spacing w:val="-2"/>
          <w:szCs w:val="24"/>
        </w:rPr>
      </w:pPr>
      <w:r w:rsidRPr="002C69F7">
        <w:rPr>
          <w:b/>
          <w:szCs w:val="24"/>
        </w:rPr>
        <w:lastRenderedPageBreak/>
        <w:t>Раздел</w:t>
      </w:r>
      <w:r w:rsidRPr="002C69F7">
        <w:rPr>
          <w:b/>
          <w:spacing w:val="-17"/>
          <w:szCs w:val="24"/>
        </w:rPr>
        <w:t xml:space="preserve"> </w:t>
      </w:r>
      <w:r w:rsidRPr="002C69F7">
        <w:rPr>
          <w:b/>
          <w:szCs w:val="24"/>
        </w:rPr>
        <w:t>2.</w:t>
      </w:r>
      <w:r w:rsidRPr="002C69F7">
        <w:rPr>
          <w:b/>
          <w:spacing w:val="-14"/>
          <w:szCs w:val="24"/>
        </w:rPr>
        <w:t xml:space="preserve"> </w:t>
      </w:r>
      <w:r w:rsidRPr="002C69F7">
        <w:rPr>
          <w:b/>
          <w:szCs w:val="24"/>
        </w:rPr>
        <w:t>Кадровое</w:t>
      </w:r>
      <w:r w:rsidRPr="002C69F7">
        <w:rPr>
          <w:b/>
          <w:spacing w:val="-15"/>
          <w:szCs w:val="24"/>
        </w:rPr>
        <w:t xml:space="preserve"> </w:t>
      </w:r>
      <w:r w:rsidRPr="002C69F7">
        <w:rPr>
          <w:b/>
          <w:szCs w:val="24"/>
        </w:rPr>
        <w:t>обеспечение</w:t>
      </w:r>
      <w:r w:rsidRPr="002C69F7">
        <w:rPr>
          <w:b/>
          <w:spacing w:val="-14"/>
          <w:szCs w:val="24"/>
        </w:rPr>
        <w:t xml:space="preserve"> </w:t>
      </w:r>
      <w:r w:rsidRPr="002C69F7">
        <w:rPr>
          <w:b/>
          <w:szCs w:val="24"/>
        </w:rPr>
        <w:t>образовательной</w:t>
      </w:r>
      <w:r w:rsidRPr="002C69F7">
        <w:rPr>
          <w:b/>
          <w:spacing w:val="-12"/>
          <w:szCs w:val="24"/>
        </w:rPr>
        <w:t xml:space="preserve"> </w:t>
      </w:r>
      <w:r w:rsidRPr="002C69F7">
        <w:rPr>
          <w:b/>
          <w:szCs w:val="24"/>
        </w:rPr>
        <w:t>деятельности</w:t>
      </w:r>
      <w:r w:rsidRPr="002C69F7">
        <w:rPr>
          <w:b/>
          <w:spacing w:val="-14"/>
          <w:szCs w:val="24"/>
        </w:rPr>
        <w:t xml:space="preserve"> </w:t>
      </w:r>
      <w:r w:rsidRPr="002C69F7">
        <w:rPr>
          <w:b/>
          <w:szCs w:val="24"/>
        </w:rPr>
        <w:t>по</w:t>
      </w:r>
      <w:r w:rsidRPr="002C69F7">
        <w:rPr>
          <w:b/>
          <w:spacing w:val="-14"/>
          <w:szCs w:val="24"/>
        </w:rPr>
        <w:t xml:space="preserve"> </w:t>
      </w:r>
      <w:r w:rsidRPr="002C69F7">
        <w:rPr>
          <w:b/>
          <w:szCs w:val="24"/>
        </w:rPr>
        <w:t>образовательным</w:t>
      </w:r>
      <w:r w:rsidRPr="002C69F7">
        <w:rPr>
          <w:b/>
          <w:spacing w:val="-11"/>
          <w:szCs w:val="24"/>
        </w:rPr>
        <w:t xml:space="preserve"> </w:t>
      </w:r>
      <w:r w:rsidRPr="002C69F7">
        <w:rPr>
          <w:b/>
          <w:spacing w:val="-2"/>
          <w:szCs w:val="24"/>
        </w:rPr>
        <w:t>программам</w:t>
      </w:r>
    </w:p>
    <w:p w:rsidR="002C69F7" w:rsidRDefault="002C69F7" w:rsidP="002C69F7">
      <w:pPr>
        <w:spacing w:before="85"/>
        <w:ind w:left="3378"/>
        <w:rPr>
          <w:b/>
          <w:spacing w:val="-2"/>
          <w:szCs w:val="24"/>
        </w:rPr>
      </w:pPr>
    </w:p>
    <w:tbl>
      <w:tblPr>
        <w:tblStyle w:val="a5"/>
        <w:tblW w:w="15995" w:type="dxa"/>
        <w:tblLook w:val="04A0"/>
      </w:tblPr>
      <w:tblGrid>
        <w:gridCol w:w="503"/>
        <w:gridCol w:w="2448"/>
        <w:gridCol w:w="2660"/>
        <w:gridCol w:w="2894"/>
        <w:gridCol w:w="2558"/>
        <w:gridCol w:w="2705"/>
        <w:gridCol w:w="2227"/>
      </w:tblGrid>
      <w:tr w:rsidR="00E94936" w:rsidRPr="00780319" w:rsidTr="00997DAF">
        <w:tc>
          <w:tcPr>
            <w:tcW w:w="503" w:type="dxa"/>
          </w:tcPr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  <w:r w:rsidRPr="00780319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2448" w:type="dxa"/>
          </w:tcPr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  <w:r w:rsidRPr="00780319">
              <w:rPr>
                <w:rFonts w:cs="Times New Roman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2660" w:type="dxa"/>
          </w:tcPr>
          <w:p w:rsidR="002C69F7" w:rsidRPr="00780319" w:rsidRDefault="002C69F7" w:rsidP="00FB4D06">
            <w:pPr>
              <w:pStyle w:val="TableParagraph"/>
              <w:ind w:left="27"/>
              <w:jc w:val="center"/>
              <w:rPr>
                <w:b/>
              </w:rPr>
            </w:pPr>
            <w:r w:rsidRPr="00780319">
              <w:rPr>
                <w:b/>
              </w:rPr>
              <w:t>Фамилия, имя, отчество,</w:t>
            </w:r>
          </w:p>
          <w:p w:rsidR="002C69F7" w:rsidRPr="00780319" w:rsidRDefault="002C69F7" w:rsidP="00FB4D06">
            <w:pPr>
              <w:pStyle w:val="TableParagraph"/>
              <w:ind w:left="27"/>
              <w:jc w:val="center"/>
              <w:rPr>
                <w:b/>
                <w:spacing w:val="-2"/>
              </w:rPr>
            </w:pPr>
            <w:r w:rsidRPr="00780319">
              <w:rPr>
                <w:b/>
              </w:rPr>
              <w:t>должность в соответствии с номенклатурой должностей</w:t>
            </w:r>
            <w:r w:rsidRPr="00780319">
              <w:rPr>
                <w:b/>
                <w:spacing w:val="-2"/>
              </w:rPr>
              <w:t xml:space="preserve"> педагогических работников</w:t>
            </w:r>
          </w:p>
          <w:p w:rsidR="002C69F7" w:rsidRPr="00780319" w:rsidRDefault="002C69F7" w:rsidP="00FB4D06">
            <w:pPr>
              <w:pStyle w:val="TableParagraph"/>
              <w:ind w:left="27"/>
              <w:jc w:val="center"/>
              <w:rPr>
                <w:b/>
              </w:rPr>
            </w:pPr>
            <w:r w:rsidRPr="00780319">
              <w:rPr>
                <w:b/>
              </w:rPr>
              <w:t>(</w:t>
            </w:r>
            <w:r w:rsidR="00FB4D06" w:rsidRPr="00780319">
              <w:rPr>
                <w:b/>
              </w:rPr>
              <w:t>все должности,</w:t>
            </w:r>
            <w:r w:rsidRPr="00780319">
              <w:rPr>
                <w:b/>
                <w:spacing w:val="11"/>
              </w:rPr>
              <w:t xml:space="preserve"> </w:t>
            </w:r>
            <w:r w:rsidR="00FB4D06" w:rsidRPr="00780319">
              <w:rPr>
                <w:b/>
              </w:rPr>
              <w:t>согласно заключенным трудовым договорам и дополнительным соглашениям)</w:t>
            </w:r>
          </w:p>
          <w:p w:rsidR="002C69F7" w:rsidRPr="00780319" w:rsidRDefault="002C69F7" w:rsidP="00FB4D06">
            <w:pPr>
              <w:pStyle w:val="TableParagraph"/>
              <w:ind w:left="27" w:right="453"/>
              <w:jc w:val="center"/>
              <w:rPr>
                <w:b/>
              </w:rPr>
            </w:pPr>
          </w:p>
        </w:tc>
        <w:tc>
          <w:tcPr>
            <w:tcW w:w="2894" w:type="dxa"/>
          </w:tcPr>
          <w:p w:rsidR="002C69F7" w:rsidRPr="00780319" w:rsidRDefault="002C69F7" w:rsidP="00FB4D06">
            <w:pPr>
              <w:pStyle w:val="TableParagraph"/>
              <w:tabs>
                <w:tab w:val="left" w:pos="1484"/>
              </w:tabs>
              <w:ind w:left="49"/>
              <w:jc w:val="center"/>
              <w:rPr>
                <w:b/>
                <w:spacing w:val="-2"/>
              </w:rPr>
            </w:pPr>
            <w:r w:rsidRPr="00780319">
              <w:rPr>
                <w:b/>
                <w:spacing w:val="-2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558" w:type="dxa"/>
          </w:tcPr>
          <w:p w:rsidR="002C69F7" w:rsidRPr="00780319" w:rsidRDefault="002C69F7" w:rsidP="00FB4D06">
            <w:pPr>
              <w:pStyle w:val="TableParagraph"/>
              <w:ind w:left="62"/>
              <w:jc w:val="center"/>
              <w:rPr>
                <w:b/>
              </w:rPr>
            </w:pPr>
            <w:r w:rsidRPr="00780319">
              <w:rPr>
                <w:b/>
              </w:rPr>
              <w:t>Информация о дополнительном профессиональном образовании</w:t>
            </w:r>
          </w:p>
          <w:p w:rsidR="002C69F7" w:rsidRPr="00780319" w:rsidRDefault="002C69F7" w:rsidP="00FB4D06">
            <w:pPr>
              <w:pStyle w:val="TableParagraph"/>
              <w:ind w:left="62"/>
              <w:jc w:val="center"/>
              <w:rPr>
                <w:b/>
              </w:rPr>
            </w:pPr>
            <w:proofErr w:type="gramStart"/>
            <w:r w:rsidRPr="00780319">
              <w:rPr>
                <w:b/>
              </w:rPr>
              <w:t>(</w:t>
            </w:r>
            <w:r w:rsidR="00E94936" w:rsidRPr="00780319">
              <w:rPr>
                <w:b/>
              </w:rPr>
              <w:t>профессиональная переподготовка,</w:t>
            </w:r>
            <w:proofErr w:type="gramEnd"/>
          </w:p>
          <w:p w:rsidR="00E94936" w:rsidRPr="00780319" w:rsidRDefault="00E94936" w:rsidP="00FB4D06">
            <w:pPr>
              <w:pStyle w:val="TableParagraph"/>
              <w:ind w:left="62"/>
              <w:jc w:val="center"/>
              <w:rPr>
                <w:b/>
              </w:rPr>
            </w:pPr>
            <w:r w:rsidRPr="00780319">
              <w:rPr>
                <w:b/>
              </w:rPr>
              <w:t>наименование образовательной программы, продолжительность обучения, дата завершения)</w:t>
            </w:r>
          </w:p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705" w:type="dxa"/>
          </w:tcPr>
          <w:p w:rsidR="00E94936" w:rsidRPr="00780319" w:rsidRDefault="00E94936" w:rsidP="00FB4D06">
            <w:pPr>
              <w:pStyle w:val="TableParagraph"/>
              <w:ind w:left="62"/>
              <w:jc w:val="center"/>
              <w:rPr>
                <w:b/>
              </w:rPr>
            </w:pPr>
            <w:r w:rsidRPr="00780319">
              <w:rPr>
                <w:b/>
              </w:rPr>
              <w:t>Информация о дополнительном профессиональном образовании (повышение квалификации, наименование образовательной программы, продолжительность обучения, дата завершения) за последние три года</w:t>
            </w:r>
          </w:p>
          <w:p w:rsidR="00E94936" w:rsidRPr="00780319" w:rsidRDefault="00E94936" w:rsidP="00FB4D06">
            <w:pPr>
              <w:pStyle w:val="TableParagraph"/>
              <w:ind w:left="138" w:right="30" w:hanging="38"/>
              <w:jc w:val="center"/>
              <w:rPr>
                <w:b/>
              </w:rPr>
            </w:pPr>
          </w:p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227" w:type="dxa"/>
          </w:tcPr>
          <w:p w:rsidR="00E94936" w:rsidRPr="00780319" w:rsidRDefault="00E94936" w:rsidP="00FB4D06">
            <w:pPr>
              <w:pStyle w:val="TableParagraph"/>
              <w:ind w:left="30"/>
              <w:jc w:val="center"/>
              <w:rPr>
                <w:b/>
                <w:spacing w:val="-4"/>
              </w:rPr>
            </w:pPr>
            <w:r w:rsidRPr="00780319">
              <w:rPr>
                <w:b/>
                <w:spacing w:val="-4"/>
              </w:rPr>
              <w:t>Стаж педагогической работы (полных лет), квалификационная категория/срок действия</w:t>
            </w:r>
          </w:p>
          <w:p w:rsidR="002C69F7" w:rsidRPr="00780319" w:rsidRDefault="002C69F7" w:rsidP="00FB4D06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Буковская Татьяна Владимировна 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5"/>
            </w:pPr>
            <w:r w:rsidRPr="00780319">
              <w:rPr>
                <w:spacing w:val="-2"/>
              </w:rPr>
              <w:t>Город Екатеринбург Федеральное</w:t>
            </w:r>
            <w:r w:rsidRPr="00780319">
              <w:t xml:space="preserve"> государственное бюджетное образовательное учреждение высшего профессионального </w:t>
            </w:r>
            <w:r w:rsidRPr="00780319">
              <w:rPr>
                <w:spacing w:val="-2"/>
              </w:rPr>
              <w:t>образования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«Уральский </w:t>
            </w:r>
            <w:r w:rsidRPr="00780319">
              <w:rPr>
                <w:spacing w:val="-2"/>
              </w:rPr>
              <w:t>государственный педагогический университет»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"/>
            </w:pPr>
            <w:r w:rsidRPr="00780319">
              <w:rPr>
                <w:spacing w:val="-2"/>
              </w:rPr>
              <w:t>Квалификация: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"/>
            </w:pPr>
            <w:r w:rsidRPr="00780319">
              <w:rPr>
                <w:spacing w:val="-2"/>
              </w:rPr>
              <w:t>Организатор</w:t>
            </w:r>
            <w:r w:rsidRPr="00780319">
              <w:t>-</w:t>
            </w:r>
            <w:r w:rsidRPr="00780319">
              <w:rPr>
                <w:spacing w:val="-2"/>
              </w:rPr>
              <w:t xml:space="preserve">методист </w:t>
            </w:r>
            <w:r w:rsidRPr="00780319">
              <w:t>дошкольного образования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"/>
            </w:pPr>
          </w:p>
          <w:p w:rsidR="009512E0" w:rsidRPr="00780319" w:rsidRDefault="009512E0" w:rsidP="00DD2E21">
            <w:pPr>
              <w:spacing w:line="0" w:lineRule="atLeast"/>
              <w:ind w:right="5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Специальность: педагогика и </w:t>
            </w:r>
            <w:r w:rsidRPr="00780319">
              <w:rPr>
                <w:rFonts w:cs="Times New Roman"/>
                <w:spacing w:val="-2"/>
                <w:sz w:val="22"/>
              </w:rPr>
              <w:t>методика дошкольного образования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«Педагогика и психология» 24.05.2021 г. - 27.09.2021г.</w:t>
            </w:r>
          </w:p>
        </w:tc>
        <w:tc>
          <w:tcPr>
            <w:tcW w:w="2705" w:type="dxa"/>
          </w:tcPr>
          <w:p w:rsidR="009512E0" w:rsidRPr="00780319" w:rsidRDefault="00DD2E21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12E0" w:rsidRPr="00780319">
              <w:rPr>
                <w:rFonts w:ascii="Times New Roman" w:hAnsi="Times New Roman" w:cs="Times New Roman"/>
              </w:rPr>
              <w:t xml:space="preserve">.«Система сопровождения ребенка с ОВЗ в </w:t>
            </w:r>
            <w:proofErr w:type="spellStart"/>
            <w:r w:rsidR="009512E0" w:rsidRPr="00780319">
              <w:rPr>
                <w:rFonts w:ascii="Times New Roman" w:hAnsi="Times New Roman" w:cs="Times New Roman"/>
              </w:rPr>
              <w:t>общеобразвивающем</w:t>
            </w:r>
            <w:proofErr w:type="spellEnd"/>
            <w:r w:rsidR="009512E0" w:rsidRPr="00780319">
              <w:rPr>
                <w:rFonts w:ascii="Times New Roman" w:hAnsi="Times New Roman" w:cs="Times New Roman"/>
              </w:rPr>
              <w:t xml:space="preserve"> детском саду в условиях реализации ФГОС» Объем: 108 час.  2022г.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</w:p>
          <w:p w:rsidR="009512E0" w:rsidRPr="00780319" w:rsidRDefault="00DD2E21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12E0" w:rsidRPr="00780319">
              <w:rPr>
                <w:rFonts w:ascii="Times New Roman" w:hAnsi="Times New Roman" w:cs="Times New Roman"/>
              </w:rPr>
              <w:t>.«Навыки</w:t>
            </w:r>
            <w:r w:rsidR="009512E0" w:rsidRPr="00780319">
              <w:rPr>
                <w:rFonts w:ascii="Times New Roman" w:hAnsi="Times New Roman" w:cs="Times New Roman"/>
              </w:rPr>
              <w:tab/>
              <w:t xml:space="preserve">оказания первой помощи» («Профилактика заболевания </w:t>
            </w:r>
            <w:proofErr w:type="spellStart"/>
            <w:r w:rsidR="009512E0" w:rsidRPr="00780319">
              <w:rPr>
                <w:rFonts w:ascii="Times New Roman" w:hAnsi="Times New Roman" w:cs="Times New Roman"/>
              </w:rPr>
              <w:t>короновирусом</w:t>
            </w:r>
            <w:proofErr w:type="spellEnd"/>
            <w:r w:rsidR="009512E0" w:rsidRPr="00780319">
              <w:rPr>
                <w:rFonts w:ascii="Times New Roman" w:hAnsi="Times New Roman" w:cs="Times New Roman"/>
              </w:rPr>
              <w:t xml:space="preserve"> COVID-19)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25.10.2022 г.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Объем:16 ч.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</w:p>
          <w:p w:rsidR="009512E0" w:rsidRPr="00780319" w:rsidRDefault="00DD2E21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12E0" w:rsidRPr="00780319">
              <w:rPr>
                <w:rFonts w:ascii="Times New Roman" w:hAnsi="Times New Roman" w:cs="Times New Roman"/>
              </w:rPr>
              <w:t xml:space="preserve">.«Реализация федеральной образовательной программы дошкольного образования в дошкольной образовательной </w:t>
            </w:r>
            <w:r w:rsidR="009512E0" w:rsidRPr="00780319">
              <w:rPr>
                <w:rFonts w:ascii="Times New Roman" w:hAnsi="Times New Roman" w:cs="Times New Roman"/>
              </w:rPr>
              <w:lastRenderedPageBreak/>
              <w:t>организации»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06.06.2023г.-22.06.2023г.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Объем:16ч.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</w:p>
          <w:p w:rsidR="009512E0" w:rsidRPr="00780319" w:rsidRDefault="00DD2E21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2E0" w:rsidRPr="00780319">
              <w:rPr>
                <w:rFonts w:ascii="Times New Roman" w:hAnsi="Times New Roman" w:cs="Times New Roman"/>
              </w:rPr>
              <w:t xml:space="preserve">.«Инклюзивное образование в условиях реализации ФГОС» 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05.03.2024г.-11.04.2024г.</w:t>
            </w:r>
          </w:p>
          <w:p w:rsidR="009512E0" w:rsidRDefault="009512E0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Объем: 72 ч.</w:t>
            </w:r>
          </w:p>
          <w:p w:rsidR="00DD2E21" w:rsidRDefault="00DD2E21" w:rsidP="00DD2E21">
            <w:pPr>
              <w:spacing w:line="0" w:lineRule="atLeast"/>
              <w:rPr>
                <w:rFonts w:cs="Times New Roman"/>
              </w:rPr>
            </w:pPr>
            <w:r w:rsidRPr="00DD2E21">
              <w:rPr>
                <w:rFonts w:cs="Times New Roman"/>
                <w:sz w:val="22"/>
              </w:rPr>
              <w:t xml:space="preserve">5. </w:t>
            </w:r>
            <w:r w:rsidRPr="00DD2E21">
              <w:rPr>
                <w:rFonts w:cs="Times New Roman"/>
              </w:rPr>
              <w:t>«Обновление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</w:p>
          <w:p w:rsidR="00DD2E21" w:rsidRPr="00DD2E21" w:rsidRDefault="00DD2E21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DD2E21">
              <w:rPr>
                <w:rFonts w:cs="Times New Roman"/>
                <w:sz w:val="22"/>
              </w:rPr>
              <w:t>23.09.2024г.-08.10.2024г.</w:t>
            </w:r>
          </w:p>
          <w:p w:rsidR="00DD2E21" w:rsidRPr="00DD2E21" w:rsidRDefault="00DD2E21" w:rsidP="00DD2E21">
            <w:pPr>
              <w:spacing w:line="0" w:lineRule="atLeast"/>
              <w:rPr>
                <w:rFonts w:cs="Times New Roman"/>
              </w:rPr>
            </w:pPr>
            <w:r w:rsidRPr="00780319">
              <w:rPr>
                <w:rFonts w:cs="Times New Roman"/>
              </w:rPr>
              <w:t xml:space="preserve">Объем: </w:t>
            </w:r>
            <w:r>
              <w:rPr>
                <w:rFonts w:cs="Times New Roman"/>
              </w:rPr>
              <w:t>32</w:t>
            </w:r>
            <w:r w:rsidRPr="00780319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</w:t>
            </w:r>
            <w:r w:rsidRPr="00780319">
              <w:rPr>
                <w:rFonts w:cs="Times New Roman"/>
              </w:rPr>
              <w:t xml:space="preserve">.  </w:t>
            </w:r>
          </w:p>
          <w:p w:rsidR="00DD2E21" w:rsidRPr="00780319" w:rsidRDefault="00DD2E21" w:rsidP="00DD2E21">
            <w:pPr>
              <w:pStyle w:val="a6"/>
              <w:spacing w:line="0" w:lineRule="atLeast"/>
              <w:ind w:left="-4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20лет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ВКК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27.11.2020 – 27.11.2025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 xml:space="preserve">2.Адаптированная образовательная программа дошкольного </w:t>
            </w:r>
            <w:r w:rsidRPr="00780319">
              <w:rPr>
                <w:rFonts w:ascii="Times New Roman" w:hAnsi="Times New Roman" w:cs="Times New Roman"/>
              </w:rPr>
              <w:lastRenderedPageBreak/>
              <w:t>образования Муниципального автономного дошкольного образовательного учреждения для детей с тяжелыми нарушениями речи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Васильева Юлия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Викторовна 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Инструктор по физической культуре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proofErr w:type="gramStart"/>
            <w:r w:rsidRPr="00780319">
              <w:rPr>
                <w:rFonts w:cs="Times New Roman"/>
                <w:sz w:val="22"/>
              </w:rPr>
              <w:t>Среднее–профессиональное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образование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автономное  профессиональное образовательное учреждение Свердловской области «Красноуфимский педагогический колледж»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Педагог по физической культуре и спорту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Физическая культура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24.06.2023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</w:pPr>
            <w:r w:rsidRPr="00780319">
              <w:t xml:space="preserve">1.«Организация адаптивной физической </w:t>
            </w:r>
            <w:r w:rsidRPr="00780319">
              <w:rPr>
                <w:spacing w:val="-2"/>
              </w:rPr>
              <w:t>культуры»</w:t>
            </w:r>
            <w:r w:rsidRPr="00780319">
              <w:tab/>
            </w:r>
          </w:p>
          <w:p w:rsidR="009512E0" w:rsidRPr="00780319" w:rsidRDefault="009512E0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 w:rsidRPr="00780319">
              <w:rPr>
                <w:spacing w:val="-10"/>
              </w:rPr>
              <w:t>72</w:t>
            </w:r>
            <w:r w:rsidRPr="00780319">
              <w:rPr>
                <w:spacing w:val="-4"/>
              </w:rPr>
              <w:t xml:space="preserve"> час.</w:t>
            </w:r>
          </w:p>
          <w:p w:rsidR="009512E0" w:rsidRDefault="009512E0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23.11.2023</w:t>
            </w:r>
            <w:r w:rsidRPr="00780319">
              <w:rPr>
                <w:spacing w:val="-5"/>
              </w:rPr>
              <w:t>г.</w:t>
            </w:r>
          </w:p>
          <w:p w:rsidR="00D81845" w:rsidRDefault="00D81845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</w:p>
          <w:p w:rsidR="00D81845" w:rsidRDefault="00D81845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 xml:space="preserve">2.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D81845" w:rsidRDefault="00D81845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D81845" w:rsidRPr="00780319" w:rsidRDefault="00D81845" w:rsidP="00DD2E21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</w:pPr>
            <w:r>
              <w:rPr>
                <w:spacing w:val="-10"/>
              </w:rPr>
              <w:t>21.11.2024 г.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182"/>
            </w:pPr>
            <w:r w:rsidRPr="00780319">
              <w:t xml:space="preserve">Стаж: 0 лет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182"/>
              <w:rPr>
                <w:spacing w:val="-2"/>
              </w:rPr>
            </w:pPr>
            <w:r w:rsidRPr="00780319">
              <w:rPr>
                <w:spacing w:val="-2"/>
              </w:rPr>
              <w:t>Молодой специалист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182"/>
            </w:pPr>
            <w:r w:rsidRPr="00780319">
              <w:rPr>
                <w:spacing w:val="-2"/>
              </w:rPr>
              <w:t>29.08.2023г.–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30"/>
              </w:tabs>
              <w:spacing w:line="0" w:lineRule="atLeast"/>
              <w:ind w:left="0" w:right="444"/>
              <w:jc w:val="center"/>
            </w:pPr>
            <w:r w:rsidRPr="00780319">
              <w:rPr>
                <w:spacing w:val="-2"/>
              </w:rPr>
              <w:t>28.08.2025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Адаптированная образовательная программа дошкольного образования Муниципального автономного дошкольного образовательного учреждения для детей с тяжелыми нарушениями речи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Вихирева Алена Сергеевна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  <w:p w:rsidR="009512E0" w:rsidRPr="00780319" w:rsidRDefault="009512E0" w:rsidP="00DD2E21">
            <w:pPr>
              <w:spacing w:line="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94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1.Министерство образования РФ ГОУ СПО «Красноуфимский педагогический колледж» 20.06.2006 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начальных классов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2.Высшее профессиональное образование 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Б.Н.Ельцина» 08.07.2014 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Менеджер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Управление персоналом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1.«Педагогика и методика дошкольного образования» с 25.03.2016 г. -22.05.2016</w:t>
            </w:r>
          </w:p>
        </w:tc>
        <w:tc>
          <w:tcPr>
            <w:tcW w:w="2705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1.«Традиционные логопедические технологии коррекции речевых нарушений»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Объем:72час.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06.09.2022г.-06.10.2022г.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2.«Навыки оказания первой помощи» («Профилактика заболевания коронавирусом COVID-19»)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Объем:16час.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11.11.2022г.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3.«Реализация Федеральной адаптированной 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Объем:16час.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09.11.2023г.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4.«Оценка результатов профессиональной деятельности аттестующихся работников организаций, </w:t>
            </w:r>
            <w:r w:rsidRPr="00780319">
              <w:rPr>
                <w:rFonts w:cs="Times New Roman"/>
                <w:sz w:val="22"/>
              </w:rPr>
              <w:lastRenderedPageBreak/>
              <w:t xml:space="preserve">осуществляющих образовательную деятельность (с учетом требований ФГОС)» 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22.01.2024г.-31.01.2024г.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40ч.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5.«Формирование читательской грамотности дошкольников» 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05.03.2024г.–11.04.2024г.</w:t>
            </w:r>
          </w:p>
          <w:p w:rsidR="009512E0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Объем:72 ч.</w:t>
            </w:r>
          </w:p>
          <w:p w:rsidR="00560D91" w:rsidRDefault="00560D91" w:rsidP="00DD2E21">
            <w:pPr>
              <w:spacing w:line="0" w:lineRule="atLeast"/>
              <w:rPr>
                <w:rFonts w:cs="Times New Roman"/>
                <w:sz w:val="22"/>
              </w:rPr>
            </w:pPr>
          </w:p>
          <w:p w:rsidR="00560D91" w:rsidRDefault="00560D91" w:rsidP="00DD2E21">
            <w:pPr>
              <w:spacing w:line="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6. « Инклюзивное образование обучающихся с ограниченными возможностями здоровья разных нозологических групп». Вариативный модуль: </w:t>
            </w:r>
            <w:proofErr w:type="gramStart"/>
            <w:r>
              <w:rPr>
                <w:rFonts w:cs="Times New Roman"/>
                <w:sz w:val="22"/>
              </w:rPr>
              <w:t>Организация работы педагога с обучающимися с тяжелыми нарушениями речи.</w:t>
            </w:r>
            <w:proofErr w:type="gramEnd"/>
          </w:p>
          <w:p w:rsidR="00560D91" w:rsidRDefault="00560D91" w:rsidP="00DD2E21">
            <w:pPr>
              <w:spacing w:line="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03.03.2025-14.03.2025</w:t>
            </w:r>
          </w:p>
          <w:p w:rsidR="00560D91" w:rsidRPr="00780319" w:rsidRDefault="00560D91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</w:t>
            </w:r>
            <w:r>
              <w:rPr>
                <w:rFonts w:cs="Times New Roman"/>
                <w:sz w:val="22"/>
              </w:rPr>
              <w:t xml:space="preserve"> 56 ч.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11 л.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ВКК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28.03.2023 - 27.03.2028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 xml:space="preserve">2.Адаптированная образовательная </w:t>
            </w:r>
            <w:r w:rsidRPr="00780319">
              <w:rPr>
                <w:rFonts w:ascii="Times New Roman" w:hAnsi="Times New Roman" w:cs="Times New Roman"/>
              </w:rPr>
              <w:lastRenderedPageBreak/>
              <w:t>программа дошкольного образования Муниципального автономного дошкольного образовательного учреждения для детей с тяжелыми нарушениями речи</w:t>
            </w: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780319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для детей с умственной отсталостью (интеллектуальными</w:t>
            </w:r>
            <w:proofErr w:type="gramEnd"/>
          </w:p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нарушениями) Муниципального автономного дошкольного образовательного учреждения «Детский сад комбинированного вида№14»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373" w:right="302"/>
              <w:jc w:val="center"/>
              <w:rPr>
                <w:spacing w:val="-2"/>
              </w:rPr>
            </w:pPr>
            <w:r w:rsidRPr="00780319">
              <w:lastRenderedPageBreak/>
              <w:t xml:space="preserve">Зинченко Инна </w:t>
            </w:r>
            <w:r w:rsidRPr="00780319">
              <w:rPr>
                <w:spacing w:val="-2"/>
              </w:rPr>
              <w:t>Геннадьевна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373" w:right="302"/>
              <w:jc w:val="center"/>
            </w:pPr>
            <w:r w:rsidRPr="00780319">
              <w:rPr>
                <w:spacing w:val="-2"/>
              </w:rPr>
              <w:t>Педагог-психолог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tabs>
                <w:tab w:val="left" w:pos="1702"/>
              </w:tabs>
              <w:spacing w:line="0" w:lineRule="atLeast"/>
              <w:ind w:left="0"/>
              <w:rPr>
                <w:spacing w:val="-2"/>
              </w:rPr>
            </w:pPr>
            <w:r w:rsidRPr="00780319">
              <w:t xml:space="preserve">Высшее профессиональное образование Свердловский </w:t>
            </w:r>
            <w:r w:rsidRPr="00780319">
              <w:rPr>
                <w:spacing w:val="-2"/>
              </w:rPr>
              <w:t>государственный педагогический</w:t>
            </w:r>
            <w:r w:rsidRPr="00780319">
              <w:t xml:space="preserve"> </w:t>
            </w:r>
            <w:r w:rsidRPr="00780319">
              <w:rPr>
                <w:spacing w:val="-2"/>
              </w:rPr>
              <w:t>институт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702"/>
              </w:tabs>
              <w:spacing w:line="0" w:lineRule="atLeast"/>
              <w:ind w:left="0"/>
            </w:pPr>
            <w:r w:rsidRPr="00780319">
              <w:t>29.10.1996 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jc w:val="both"/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Квалификация: Педагог дошкольного образования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Специальность: Педагогика и психология (дошкольная)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</w:pPr>
            <w:r w:rsidRPr="00780319">
              <w:t>1.Государственное и муниципальное управление с 18.09.2014 г. - 18.04.2015 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  <w:rPr>
                <w:spacing w:val="-2"/>
              </w:rPr>
            </w:pPr>
            <w:r w:rsidRPr="00780319">
              <w:rPr>
                <w:spacing w:val="-2"/>
              </w:rPr>
              <w:t>Квалификация: Психолог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t>11.02.2022г. - 05.05.2022г.</w:t>
            </w:r>
          </w:p>
        </w:tc>
        <w:tc>
          <w:tcPr>
            <w:tcW w:w="2705" w:type="dxa"/>
          </w:tcPr>
          <w:p w:rsidR="00990D1E" w:rsidRDefault="009512E0" w:rsidP="00990D1E">
            <w:pPr>
              <w:pStyle w:val="TableParagraph"/>
              <w:tabs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rPr>
                <w:spacing w:val="-5"/>
              </w:rPr>
              <w:t>1</w:t>
            </w:r>
            <w:r w:rsidR="00990D1E">
              <w:rPr>
                <w:spacing w:val="-5"/>
              </w:rPr>
              <w:t>. «Организационно – методические основы осуществления образовательного процесса по дополнительным программам»</w:t>
            </w:r>
          </w:p>
          <w:p w:rsidR="00990D1E" w:rsidRDefault="00990D1E" w:rsidP="00990D1E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t>Объем:</w:t>
            </w:r>
            <w:r>
              <w:t>24</w:t>
            </w:r>
            <w:r w:rsidRPr="00780319">
              <w:t xml:space="preserve"> ч.</w:t>
            </w:r>
            <w:r>
              <w:t xml:space="preserve"> 2022 г.</w:t>
            </w:r>
          </w:p>
          <w:p w:rsidR="00990D1E" w:rsidRDefault="00990D1E" w:rsidP="00990D1E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</w:p>
          <w:p w:rsidR="00990D1E" w:rsidRDefault="00990D1E" w:rsidP="00990D1E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>
              <w:t xml:space="preserve">2. «Реализация Федеральной адаптированной образовательной программы дошкольного образования в </w:t>
            </w:r>
            <w:r>
              <w:lastRenderedPageBreak/>
              <w:t>дошкольной образовательной организации»</w:t>
            </w:r>
          </w:p>
          <w:p w:rsidR="00990D1E" w:rsidRDefault="00990D1E" w:rsidP="00990D1E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>
              <w:t>17.10.2023г.-09.11.2023г.</w:t>
            </w:r>
          </w:p>
          <w:p w:rsidR="009512E0" w:rsidRPr="00780319" w:rsidRDefault="00990D1E" w:rsidP="00990D1E">
            <w:pPr>
              <w:pStyle w:val="TableParagraph"/>
              <w:tabs>
                <w:tab w:val="left" w:pos="578"/>
                <w:tab w:val="left" w:pos="1809"/>
                <w:tab w:val="left" w:pos="2292"/>
                <w:tab w:val="left" w:pos="2507"/>
              </w:tabs>
              <w:spacing w:line="0" w:lineRule="atLeast"/>
              <w:ind w:left="0"/>
            </w:pPr>
            <w:r w:rsidRPr="00780319">
              <w:t>Объем:</w:t>
            </w:r>
            <w:r>
              <w:t>16</w:t>
            </w:r>
            <w:r w:rsidRPr="00780319">
              <w:t xml:space="preserve"> ч.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344"/>
              <w:rPr>
                <w:spacing w:val="-2"/>
              </w:rPr>
            </w:pPr>
            <w:r w:rsidRPr="00780319">
              <w:rPr>
                <w:spacing w:val="-2"/>
              </w:rPr>
              <w:lastRenderedPageBreak/>
              <w:t>Стаж: 9лет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4"/>
              <w:rPr>
                <w:spacing w:val="-2"/>
              </w:rPr>
            </w:pPr>
            <w:r w:rsidRPr="00780319">
              <w:t>I КК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4"/>
              <w:rPr>
                <w:spacing w:val="-2"/>
              </w:rPr>
            </w:pPr>
            <w:r w:rsidRPr="00780319">
              <w:t>27.12.2022</w:t>
            </w:r>
            <w:r w:rsidRPr="00780319">
              <w:rPr>
                <w:spacing w:val="-5"/>
              </w:rPr>
              <w:t xml:space="preserve">г. - </w:t>
            </w:r>
            <w:r w:rsidRPr="00780319">
              <w:t>26.12.2027</w:t>
            </w:r>
            <w:r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125"/>
            </w:pP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381" w:right="302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 xml:space="preserve">Ильинских </w:t>
            </w:r>
            <w:r w:rsidRPr="00780319">
              <w:rPr>
                <w:spacing w:val="-4"/>
              </w:rPr>
              <w:t xml:space="preserve">Юлия </w:t>
            </w:r>
            <w:r w:rsidRPr="00780319">
              <w:rPr>
                <w:spacing w:val="-2"/>
              </w:rPr>
              <w:t>Валерьевна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381" w:right="302"/>
              <w:jc w:val="center"/>
            </w:pP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-16" w:right="34"/>
            </w:pPr>
            <w:r w:rsidRPr="00780319">
              <w:t xml:space="preserve">Высшее профессиональное образование ФГБОУ </w:t>
            </w:r>
            <w:proofErr w:type="gramStart"/>
            <w:r w:rsidRPr="00780319">
              <w:t>ВО</w:t>
            </w:r>
            <w:proofErr w:type="gramEnd"/>
            <w:r w:rsidRPr="00780319">
              <w:t xml:space="preserve"> </w:t>
            </w:r>
            <w:r w:rsidRPr="00780319">
              <w:rPr>
                <w:spacing w:val="-2"/>
              </w:rPr>
              <w:t>«Уральский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государственный педагогический </w:t>
            </w:r>
            <w:r w:rsidRPr="00780319">
              <w:t>университет» 29.12.2017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-16" w:right="34"/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-16" w:right="34"/>
            </w:pPr>
            <w:r w:rsidRPr="00780319">
              <w:t xml:space="preserve">Программа </w:t>
            </w:r>
            <w:proofErr w:type="spellStart"/>
            <w:r w:rsidRPr="00780319">
              <w:t>бакалавриата</w:t>
            </w:r>
            <w:proofErr w:type="spellEnd"/>
            <w:r w:rsidRPr="00780319">
              <w:t xml:space="preserve"> по направлению подготовки </w:t>
            </w:r>
            <w:r w:rsidRPr="00780319">
              <w:rPr>
                <w:spacing w:val="-2"/>
              </w:rPr>
              <w:t>«Педагогическое</w:t>
            </w:r>
            <w:r w:rsidRPr="00780319">
              <w:t xml:space="preserve"> </w:t>
            </w:r>
            <w:r w:rsidRPr="00780319">
              <w:rPr>
                <w:spacing w:val="-2"/>
              </w:rPr>
              <w:t>образование»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-16" w:right="34"/>
            </w:pPr>
            <w:r w:rsidRPr="00780319">
              <w:rPr>
                <w:spacing w:val="-2"/>
              </w:rPr>
              <w:t>Квалификация: Бакалавр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</w:tc>
        <w:tc>
          <w:tcPr>
            <w:tcW w:w="2705" w:type="dxa"/>
          </w:tcPr>
          <w:p w:rsidR="009512E0" w:rsidRPr="00780319" w:rsidRDefault="000B6E41" w:rsidP="00DD2E21">
            <w:pPr>
              <w:pStyle w:val="TableParagraph"/>
              <w:tabs>
                <w:tab w:val="left" w:pos="729"/>
                <w:tab w:val="left" w:pos="1810"/>
              </w:tabs>
              <w:spacing w:line="0" w:lineRule="atLeast"/>
              <w:ind w:left="0" w:right="102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512E0" w:rsidRPr="00780319">
              <w:rPr>
                <w:spacing w:val="-2"/>
              </w:rPr>
              <w:t>.«Навыки</w:t>
            </w:r>
            <w:r w:rsidR="009512E0" w:rsidRPr="00780319">
              <w:t xml:space="preserve"> </w:t>
            </w:r>
            <w:r w:rsidR="009512E0" w:rsidRPr="00780319">
              <w:rPr>
                <w:spacing w:val="-4"/>
              </w:rPr>
              <w:t xml:space="preserve">оказания </w:t>
            </w:r>
            <w:r w:rsidR="009512E0" w:rsidRPr="00780319">
              <w:t>первой помощи» («</w:t>
            </w:r>
            <w:proofErr w:type="spellStart"/>
            <w:r w:rsidR="009512E0" w:rsidRPr="00780319">
              <w:t>Профилатика</w:t>
            </w:r>
            <w:proofErr w:type="spellEnd"/>
            <w:r w:rsidR="009512E0" w:rsidRPr="00780319">
              <w:t xml:space="preserve"> заболевания </w:t>
            </w:r>
            <w:r w:rsidR="009512E0" w:rsidRPr="00780319">
              <w:rPr>
                <w:spacing w:val="-2"/>
              </w:rPr>
              <w:t xml:space="preserve">коронавирусомCOVID-19») 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810"/>
              </w:tabs>
              <w:spacing w:line="0" w:lineRule="atLeast"/>
              <w:ind w:left="0" w:right="102"/>
            </w:pPr>
            <w:r w:rsidRPr="00780319">
              <w:t>Объем: 16 час.</w:t>
            </w:r>
          </w:p>
          <w:p w:rsidR="009512E0" w:rsidRDefault="009512E0" w:rsidP="00DD2E21">
            <w:pPr>
              <w:pStyle w:val="TableParagraph"/>
              <w:tabs>
                <w:tab w:val="left" w:pos="729"/>
                <w:tab w:val="left" w:pos="1810"/>
              </w:tabs>
              <w:spacing w:line="0" w:lineRule="atLeast"/>
              <w:ind w:left="0" w:right="102"/>
              <w:rPr>
                <w:spacing w:val="-5"/>
              </w:rPr>
            </w:pPr>
            <w:r w:rsidRPr="00780319">
              <w:t>11.11.2022</w:t>
            </w:r>
            <w:r w:rsidRPr="00780319">
              <w:rPr>
                <w:spacing w:val="-5"/>
              </w:rPr>
              <w:t>г.</w:t>
            </w:r>
          </w:p>
          <w:p w:rsidR="000B6E41" w:rsidRPr="00780319" w:rsidRDefault="000B6E41" w:rsidP="00DD2E21">
            <w:pPr>
              <w:pStyle w:val="TableParagraph"/>
              <w:tabs>
                <w:tab w:val="left" w:pos="729"/>
                <w:tab w:val="left" w:pos="1810"/>
              </w:tabs>
              <w:spacing w:line="0" w:lineRule="atLeast"/>
              <w:ind w:left="0" w:right="102"/>
            </w:pPr>
          </w:p>
          <w:p w:rsidR="009512E0" w:rsidRPr="00780319" w:rsidRDefault="000B6E41" w:rsidP="00DD2E21">
            <w:pPr>
              <w:pStyle w:val="TableParagraph"/>
              <w:tabs>
                <w:tab w:val="left" w:pos="729"/>
                <w:tab w:val="left" w:pos="1435"/>
                <w:tab w:val="left" w:pos="2458"/>
              </w:tabs>
              <w:spacing w:line="0" w:lineRule="atLeast"/>
              <w:ind w:left="0" w:right="86"/>
              <w:jc w:val="both"/>
            </w:pPr>
            <w:r>
              <w:rPr>
                <w:spacing w:val="-2"/>
              </w:rPr>
              <w:t>2</w:t>
            </w:r>
            <w:r w:rsidR="009512E0" w:rsidRPr="00780319">
              <w:rPr>
                <w:spacing w:val="-2"/>
              </w:rPr>
              <w:t>.«Методики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и</w:t>
            </w:r>
            <w:r w:rsidR="009512E0" w:rsidRPr="00780319">
              <w:t xml:space="preserve"> ключевые компетенции </w:t>
            </w:r>
            <w:r w:rsidR="009512E0" w:rsidRPr="00780319">
              <w:rPr>
                <w:spacing w:val="-2"/>
              </w:rPr>
              <w:t>педагога</w:t>
            </w:r>
            <w:r w:rsidR="009512E0" w:rsidRPr="00780319">
              <w:tab/>
              <w:t xml:space="preserve"> </w:t>
            </w:r>
            <w:r w:rsidR="009512E0" w:rsidRPr="00780319">
              <w:rPr>
                <w:spacing w:val="-2"/>
              </w:rPr>
              <w:t xml:space="preserve">дошкольного </w:t>
            </w:r>
            <w:r w:rsidR="009512E0" w:rsidRPr="00780319">
              <w:t xml:space="preserve">образования в контексте новой ФОП ДО и </w:t>
            </w:r>
            <w:proofErr w:type="gramStart"/>
            <w:r w:rsidR="009512E0" w:rsidRPr="00780319">
              <w:rPr>
                <w:spacing w:val="-2"/>
              </w:rPr>
              <w:t>методических</w:t>
            </w:r>
            <w:proofErr w:type="gramEnd"/>
          </w:p>
          <w:p w:rsidR="009512E0" w:rsidRPr="00780319" w:rsidRDefault="009512E0" w:rsidP="00DD2E21">
            <w:pPr>
              <w:pStyle w:val="TableParagraph"/>
              <w:tabs>
                <w:tab w:val="left" w:pos="1471"/>
                <w:tab w:val="left" w:pos="2364"/>
              </w:tabs>
              <w:spacing w:line="0" w:lineRule="atLeast"/>
              <w:ind w:left="0" w:right="101"/>
            </w:pPr>
            <w:r w:rsidRPr="00780319">
              <w:rPr>
                <w:spacing w:val="-2"/>
              </w:rPr>
              <w:t>рекомендаций Минпросвещения</w:t>
            </w:r>
            <w:r w:rsidR="000B6E41">
              <w:t xml:space="preserve"> </w:t>
            </w:r>
            <w:r w:rsidRPr="00780319">
              <w:rPr>
                <w:spacing w:val="-10"/>
              </w:rPr>
              <w:t>по</w:t>
            </w:r>
            <w:r w:rsidRPr="00780319">
              <w:rPr>
                <w:spacing w:val="-2"/>
              </w:rPr>
              <w:t xml:space="preserve"> реализации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федеральной </w:t>
            </w:r>
            <w:r w:rsidRPr="00780319">
              <w:rPr>
                <w:spacing w:val="-2"/>
              </w:rPr>
              <w:lastRenderedPageBreak/>
              <w:t>образовательной программы дошкольного</w:t>
            </w:r>
            <w:r w:rsidRPr="00780319">
              <w:t xml:space="preserve"> </w:t>
            </w:r>
            <w:r w:rsidRPr="00780319">
              <w:rPr>
                <w:spacing w:val="-2"/>
              </w:rPr>
              <w:t>образования в 2023-</w:t>
            </w:r>
            <w:r w:rsidRPr="00780319">
              <w:rPr>
                <w:spacing w:val="-4"/>
              </w:rPr>
              <w:t>2024</w:t>
            </w:r>
            <w:r w:rsidRPr="00780319">
              <w:t xml:space="preserve"> </w:t>
            </w:r>
            <w:r w:rsidRPr="00780319">
              <w:rPr>
                <w:spacing w:val="-2"/>
              </w:rPr>
              <w:t>г.г.»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471"/>
                <w:tab w:val="left" w:pos="2364"/>
              </w:tabs>
              <w:spacing w:line="0" w:lineRule="atLeast"/>
              <w:ind w:left="0" w:right="101"/>
            </w:pPr>
            <w:r w:rsidRPr="00780319">
              <w:t>Объем:144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471"/>
                <w:tab w:val="left" w:pos="2364"/>
              </w:tabs>
              <w:spacing w:line="0" w:lineRule="atLeast"/>
              <w:ind w:left="0" w:right="101"/>
            </w:pPr>
            <w:r w:rsidRPr="00780319">
              <w:t>17.09.2023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34" w:right="70"/>
              <w:rPr>
                <w:spacing w:val="-2"/>
              </w:rPr>
            </w:pPr>
            <w:r w:rsidRPr="00780319">
              <w:rPr>
                <w:spacing w:val="-2"/>
              </w:rPr>
              <w:lastRenderedPageBreak/>
              <w:t>Стаж: 17лет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34" w:right="70"/>
            </w:pPr>
            <w:r w:rsidRPr="00780319">
              <w:rPr>
                <w:spacing w:val="-4"/>
              </w:rPr>
              <w:t>СЗД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34" w:right="70"/>
            </w:pPr>
            <w:r w:rsidRPr="00780319">
              <w:t>14.08.2023г.</w:t>
            </w:r>
            <w:r w:rsidRPr="00780319">
              <w:rPr>
                <w:spacing w:val="-10"/>
              </w:rPr>
              <w:t xml:space="preserve"> - </w:t>
            </w:r>
            <w:r w:rsidRPr="00780319">
              <w:rPr>
                <w:spacing w:val="-2"/>
              </w:rPr>
              <w:t>13.08.2028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6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 xml:space="preserve">1.Адаптированная образовательная </w:t>
            </w:r>
            <w:r w:rsidRPr="00780319">
              <w:t xml:space="preserve">программа дошкольного </w:t>
            </w:r>
            <w:r w:rsidRPr="00780319">
              <w:rPr>
                <w:spacing w:val="-2"/>
              </w:rPr>
              <w:t xml:space="preserve">образования Муниципального автономного дошкольного образовательного </w:t>
            </w:r>
            <w:r w:rsidRPr="00780319">
              <w:t xml:space="preserve">учреждения для детей с тяжелыми нарушениями </w:t>
            </w:r>
            <w:r w:rsidRPr="00780319">
              <w:rPr>
                <w:spacing w:val="-4"/>
              </w:rPr>
              <w:t>речи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 xml:space="preserve">2.Адаптированная дополнительная образовательная </w:t>
            </w:r>
            <w:r w:rsidRPr="00780319">
              <w:t>программа социально-</w:t>
            </w:r>
            <w:r w:rsidRPr="00780319">
              <w:rPr>
                <w:spacing w:val="-2"/>
              </w:rPr>
              <w:t>педагогической направленности</w:t>
            </w:r>
            <w:r w:rsidRPr="00780319">
              <w:t xml:space="preserve"> </w:t>
            </w:r>
            <w:r w:rsidRPr="00780319">
              <w:rPr>
                <w:spacing w:val="-2"/>
              </w:rPr>
              <w:t>«</w:t>
            </w:r>
            <w:proofErr w:type="spellStart"/>
            <w:r w:rsidRPr="00780319">
              <w:rPr>
                <w:spacing w:val="-2"/>
              </w:rPr>
              <w:t>Нейроша</w:t>
            </w:r>
            <w:proofErr w:type="spellEnd"/>
            <w:r w:rsidRPr="00780319">
              <w:rPr>
                <w:spacing w:val="-2"/>
              </w:rPr>
              <w:t>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79" w:right="9"/>
              <w:jc w:val="center"/>
            </w:pPr>
            <w:r w:rsidRPr="00780319">
              <w:t xml:space="preserve">Кардашина Людмила </w:t>
            </w:r>
            <w:r w:rsidRPr="00780319">
              <w:rPr>
                <w:spacing w:val="-2"/>
              </w:rPr>
              <w:t>Николаевна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79" w:right="9"/>
              <w:jc w:val="center"/>
            </w:pPr>
            <w:r w:rsidRPr="00780319">
              <w:t>Учитель-</w:t>
            </w:r>
            <w:r w:rsidRPr="00780319">
              <w:rPr>
                <w:spacing w:val="-2"/>
              </w:rPr>
              <w:t>логопед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t>Высшее профессиональное о</w:t>
            </w:r>
            <w:r w:rsidRPr="00780319">
              <w:rPr>
                <w:spacing w:val="-2"/>
              </w:rPr>
              <w:t>бразование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t xml:space="preserve">Уральский государственный педагогический университет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t>25.04.2002 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t xml:space="preserve">Квалификация: Учитель– </w:t>
            </w:r>
            <w:proofErr w:type="gramStart"/>
            <w:r w:rsidRPr="00780319">
              <w:rPr>
                <w:spacing w:val="-2"/>
              </w:rPr>
              <w:t>ло</w:t>
            </w:r>
            <w:proofErr w:type="gramEnd"/>
            <w:r w:rsidRPr="00780319">
              <w:rPr>
                <w:spacing w:val="-2"/>
              </w:rPr>
              <w:t>гопед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  <w:jc w:val="both"/>
            </w:pPr>
            <w:r w:rsidRPr="00780319">
              <w:rPr>
                <w:spacing w:val="-2"/>
              </w:rPr>
              <w:t>Специальность: Логопедия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</w:tc>
        <w:tc>
          <w:tcPr>
            <w:tcW w:w="2705" w:type="dxa"/>
          </w:tcPr>
          <w:p w:rsidR="009512E0" w:rsidRPr="00780319" w:rsidRDefault="00FE3DC9" w:rsidP="00DD2E21">
            <w:pPr>
              <w:pStyle w:val="TableParagraph"/>
              <w:spacing w:line="0" w:lineRule="atLeast"/>
              <w:ind w:left="0"/>
              <w:jc w:val="both"/>
            </w:pPr>
            <w:r>
              <w:t>1</w:t>
            </w:r>
            <w:r w:rsidR="009512E0" w:rsidRPr="00780319">
              <w:t>.</w:t>
            </w:r>
            <w:r w:rsidR="009512E0" w:rsidRPr="00780319">
              <w:rPr>
                <w:spacing w:val="-2"/>
              </w:rPr>
              <w:t>«Навыки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>оказания первой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 xml:space="preserve">помощи» («Профилактика заболевания коронавирусом COVID- </w:t>
            </w:r>
            <w:r w:rsidR="009512E0" w:rsidRPr="00780319">
              <w:t xml:space="preserve">19»)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jc w:val="both"/>
            </w:pPr>
            <w:r w:rsidRPr="00780319">
              <w:t>Объем: 16 час.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jc w:val="both"/>
              <w:rPr>
                <w:spacing w:val="-5"/>
              </w:rPr>
            </w:pPr>
            <w:r w:rsidRPr="00780319">
              <w:t>11.11.2022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jc w:val="both"/>
            </w:pPr>
          </w:p>
          <w:p w:rsidR="009512E0" w:rsidRPr="00780319" w:rsidRDefault="00FE3DC9" w:rsidP="00DD2E21">
            <w:pPr>
              <w:pStyle w:val="TableParagraph"/>
              <w:tabs>
                <w:tab w:val="left" w:pos="535"/>
                <w:tab w:val="left" w:pos="729"/>
                <w:tab w:val="left" w:pos="1226"/>
                <w:tab w:val="left" w:pos="1673"/>
              </w:tabs>
              <w:spacing w:line="0" w:lineRule="atLeast"/>
              <w:ind w:left="0"/>
            </w:pPr>
            <w:proofErr w:type="gramStart"/>
            <w:r>
              <w:rPr>
                <w:spacing w:val="-2"/>
              </w:rPr>
              <w:t>2</w:t>
            </w:r>
            <w:r w:rsidR="009512E0" w:rsidRPr="00780319">
              <w:rPr>
                <w:spacing w:val="-2"/>
              </w:rPr>
              <w:t xml:space="preserve">.«Современные </w:t>
            </w:r>
            <w:r w:rsidR="009512E0" w:rsidRPr="00780319">
              <w:t xml:space="preserve">технологии инклюзивного образования обучающихся </w:t>
            </w:r>
            <w:r w:rsidR="009512E0" w:rsidRPr="00780319">
              <w:rPr>
                <w:spacing w:val="-10"/>
              </w:rPr>
              <w:t>с</w:t>
            </w:r>
            <w:r w:rsidR="009512E0" w:rsidRPr="00780319">
              <w:t xml:space="preserve"> </w:t>
            </w:r>
            <w:r w:rsidR="009512E0" w:rsidRPr="00780319">
              <w:rPr>
                <w:spacing w:val="-4"/>
              </w:rPr>
              <w:t>ОВЗ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в</w:t>
            </w:r>
            <w:r w:rsidR="009512E0" w:rsidRPr="00780319">
              <w:t xml:space="preserve"> </w:t>
            </w:r>
            <w:r w:rsidR="009512E0" w:rsidRPr="00780319">
              <w:rPr>
                <w:spacing w:val="-4"/>
              </w:rPr>
              <w:t xml:space="preserve">условиях </w:t>
            </w:r>
            <w:r w:rsidR="009512E0" w:rsidRPr="00780319">
              <w:t>реализации ФГОС»</w:t>
            </w:r>
            <w:proofErr w:type="gramEnd"/>
          </w:p>
          <w:p w:rsidR="009512E0" w:rsidRPr="00780319" w:rsidRDefault="009512E0" w:rsidP="00DD2E21">
            <w:pPr>
              <w:pStyle w:val="TableParagraph"/>
              <w:tabs>
                <w:tab w:val="left" w:pos="535"/>
                <w:tab w:val="left" w:pos="729"/>
                <w:tab w:val="left" w:pos="1226"/>
                <w:tab w:val="left" w:pos="1673"/>
              </w:tabs>
              <w:spacing w:line="0" w:lineRule="atLeast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>21.10.2022</w:t>
            </w:r>
            <w:r w:rsidRPr="00780319">
              <w:t xml:space="preserve"> г.-</w:t>
            </w:r>
            <w:r w:rsidRPr="00780319">
              <w:rPr>
                <w:spacing w:val="-2"/>
              </w:rPr>
              <w:t>14.11.2022г.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 xml:space="preserve">Объем: 72 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rPr>
                <w:spacing w:val="-5"/>
              </w:rPr>
            </w:pPr>
            <w:r w:rsidRPr="00780319">
              <w:t>14.11.2022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  <w:p w:rsidR="009512E0" w:rsidRPr="00780319" w:rsidRDefault="00FE3DC9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9512E0" w:rsidRPr="00780319">
              <w:rPr>
                <w:spacing w:val="-2"/>
              </w:rPr>
              <w:t>.«Реализация Федеральной адаптированной образовательной программы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 xml:space="preserve">дошкольного </w:t>
            </w:r>
            <w:r w:rsidR="009512E0" w:rsidRPr="00780319">
              <w:t xml:space="preserve">образования в дошкольной </w:t>
            </w:r>
            <w:r w:rsidR="009512E0" w:rsidRPr="00780319">
              <w:rPr>
                <w:spacing w:val="-2"/>
              </w:rPr>
              <w:t>образовательной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>организации»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</w:pPr>
            <w:r w:rsidRPr="00780319">
              <w:t>Объем:16час. 09.11.2023г.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  <w:rPr>
                <w:spacing w:val="-2"/>
              </w:rPr>
            </w:pPr>
          </w:p>
          <w:p w:rsidR="009512E0" w:rsidRPr="00780319" w:rsidRDefault="00FE3DC9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</w:pPr>
            <w:r>
              <w:t>4</w:t>
            </w:r>
            <w:r w:rsidR="009512E0" w:rsidRPr="00780319">
              <w:t>.«Содержание</w:t>
            </w:r>
            <w:r w:rsidR="009512E0" w:rsidRPr="00780319">
              <w:tab/>
              <w:t>и технологии дополнительного образования детей в условиях реализации современно</w:t>
            </w:r>
            <w:proofErr w:type="gramStart"/>
            <w:r w:rsidR="009512E0" w:rsidRPr="00780319">
              <w:t>1</w:t>
            </w:r>
            <w:proofErr w:type="gramEnd"/>
            <w:r w:rsidR="009512E0" w:rsidRPr="00780319">
              <w:t xml:space="preserve"> модели </w:t>
            </w:r>
            <w:r w:rsidR="009512E0" w:rsidRPr="00780319">
              <w:lastRenderedPageBreak/>
              <w:t>образования»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</w:pPr>
            <w:r w:rsidRPr="00780319">
              <w:t>Объем: 72 ч.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326"/>
              </w:tabs>
              <w:spacing w:line="0" w:lineRule="atLeast"/>
              <w:ind w:left="0"/>
            </w:pPr>
            <w:r w:rsidRPr="00780319">
              <w:t>05.03.2024г.-11.04.2024г.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 w:right="50"/>
              <w:rPr>
                <w:spacing w:val="-2"/>
              </w:rPr>
            </w:pPr>
            <w:r w:rsidRPr="00780319">
              <w:rPr>
                <w:spacing w:val="-2"/>
              </w:rPr>
              <w:lastRenderedPageBreak/>
              <w:t>Стаж: 21год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0"/>
            </w:pPr>
            <w:r w:rsidRPr="00780319">
              <w:rPr>
                <w:spacing w:val="-4"/>
              </w:rPr>
              <w:t>ВКК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50"/>
            </w:pPr>
            <w:r w:rsidRPr="00780319">
              <w:t>27.11.2020</w:t>
            </w:r>
            <w:r w:rsidRPr="00780319">
              <w:rPr>
                <w:spacing w:val="-5"/>
              </w:rPr>
              <w:t>г.-</w:t>
            </w:r>
            <w:r w:rsidRPr="00780319">
              <w:rPr>
                <w:spacing w:val="-2"/>
              </w:rPr>
              <w:t>26.11.2025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7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 xml:space="preserve">1.Адаптированная образовательная </w:t>
            </w:r>
            <w:r w:rsidRPr="00780319">
              <w:t xml:space="preserve">программа дошкольного </w:t>
            </w:r>
            <w:r w:rsidRPr="00780319">
              <w:rPr>
                <w:spacing w:val="-2"/>
              </w:rPr>
              <w:t xml:space="preserve">образования Муниципального автономного дошкольного образовательного </w:t>
            </w:r>
            <w:r w:rsidRPr="00780319">
              <w:t xml:space="preserve">учреждения для детей с тяжелыми нарушениями </w:t>
            </w:r>
            <w:r w:rsidRPr="00780319">
              <w:rPr>
                <w:spacing w:val="-4"/>
              </w:rPr>
              <w:t>речи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2.Дополнительная образовательная программа</w:t>
            </w:r>
            <w:r w:rsidRPr="00780319">
              <w:t xml:space="preserve"> </w:t>
            </w:r>
            <w:r w:rsidRPr="00780319">
              <w:rPr>
                <w:spacing w:val="-2"/>
              </w:rPr>
              <w:t>социальн</w:t>
            </w:r>
            <w:proofErr w:type="gramStart"/>
            <w:r w:rsidRPr="00780319">
              <w:rPr>
                <w:spacing w:val="-2"/>
              </w:rPr>
              <w:t>о-</w:t>
            </w:r>
            <w:proofErr w:type="gramEnd"/>
            <w:r w:rsidRPr="00780319">
              <w:rPr>
                <w:spacing w:val="-2"/>
              </w:rPr>
              <w:t xml:space="preserve"> педагогической направленности «Азбука </w:t>
            </w:r>
            <w:r w:rsidRPr="00780319">
              <w:rPr>
                <w:spacing w:val="-4"/>
              </w:rPr>
              <w:t>речи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79"/>
              <w:jc w:val="center"/>
            </w:pPr>
            <w:r w:rsidRPr="00780319">
              <w:rPr>
                <w:spacing w:val="-2"/>
              </w:rPr>
              <w:t>Комарницкая Оксана Васильевна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79"/>
              <w:jc w:val="center"/>
            </w:pPr>
            <w:r w:rsidRPr="00780319">
              <w:t>Учитель-</w:t>
            </w:r>
            <w:r w:rsidRPr="00780319">
              <w:rPr>
                <w:spacing w:val="-2"/>
              </w:rPr>
              <w:t>логопед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Высшее профессиональное о</w:t>
            </w:r>
            <w:r w:rsidRPr="00780319">
              <w:rPr>
                <w:spacing w:val="-2"/>
              </w:rPr>
              <w:t>бразование</w:t>
            </w:r>
            <w:r w:rsidRPr="00780319">
              <w:t xml:space="preserve"> ГОУ ВПО «Уральский </w:t>
            </w:r>
            <w:r w:rsidRPr="00780319">
              <w:rPr>
                <w:spacing w:val="-2"/>
              </w:rPr>
              <w:t>государственный Педагогический университет»</w:t>
            </w:r>
            <w:r w:rsidRPr="00780319">
              <w:t xml:space="preserve">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25.06. 2003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rPr>
                <w:spacing w:val="-2"/>
              </w:rPr>
              <w:t xml:space="preserve">Квалификация: Олигофренопедагог, учитель </w:t>
            </w:r>
            <w:r w:rsidRPr="00780319">
              <w:t>– логопед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rPr>
                <w:spacing w:val="-2"/>
              </w:rPr>
              <w:t xml:space="preserve">Специальность: </w:t>
            </w:r>
            <w:r w:rsidRPr="00780319">
              <w:t xml:space="preserve">Олигофренопедагогика с </w:t>
            </w:r>
            <w:r w:rsidRPr="00780319">
              <w:rPr>
                <w:spacing w:val="-2"/>
              </w:rPr>
              <w:t>дополнительной специальностью Логопедия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</w:tc>
        <w:tc>
          <w:tcPr>
            <w:tcW w:w="2705" w:type="dxa"/>
          </w:tcPr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  <w:rPr>
                <w:spacing w:val="-4"/>
              </w:rPr>
            </w:pPr>
            <w:r w:rsidRPr="00780319">
              <w:rPr>
                <w:spacing w:val="-2"/>
              </w:rPr>
              <w:t>1.«Организация работы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педагога дополнительного </w:t>
            </w:r>
            <w:r w:rsidRPr="00780319">
              <w:t xml:space="preserve">образования в условиях </w:t>
            </w:r>
            <w:r w:rsidRPr="00780319">
              <w:rPr>
                <w:spacing w:val="-2"/>
              </w:rPr>
              <w:t>реализации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ФГОС»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  <w:r w:rsidRPr="00780319">
              <w:t>Объем: 24 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  <w:r w:rsidRPr="00780319">
              <w:t>09.04.2022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  <w:r w:rsidRPr="00780319">
              <w:t>2.«Навыки оказания первой помощи» («</w:t>
            </w:r>
            <w:proofErr w:type="spellStart"/>
            <w:r w:rsidRPr="00780319">
              <w:t>Профилатика</w:t>
            </w:r>
            <w:proofErr w:type="spellEnd"/>
            <w:r w:rsidRPr="00780319">
              <w:t xml:space="preserve"> заболевания </w:t>
            </w:r>
            <w:proofErr w:type="spellStart"/>
            <w:r w:rsidRPr="00780319">
              <w:rPr>
                <w:spacing w:val="-2"/>
              </w:rPr>
              <w:t>коронавирусом</w:t>
            </w:r>
            <w:proofErr w:type="spellEnd"/>
            <w:r w:rsidRPr="00780319">
              <w:t xml:space="preserve"> </w:t>
            </w:r>
            <w:r w:rsidRPr="00780319">
              <w:rPr>
                <w:spacing w:val="-2"/>
              </w:rPr>
              <w:t xml:space="preserve">COVID- </w:t>
            </w:r>
            <w:r w:rsidRPr="00780319">
              <w:t xml:space="preserve">19»)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  <w:r w:rsidRPr="00780319">
              <w:t>Объем: 16 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  <w:tab w:val="left" w:pos="1514"/>
                <w:tab w:val="left" w:pos="1600"/>
              </w:tabs>
              <w:spacing w:line="0" w:lineRule="atLeast"/>
              <w:ind w:left="0" w:right="63"/>
            </w:pPr>
            <w:r w:rsidRPr="00780319">
              <w:t>11.11.2022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0" w:right="63"/>
            </w:pPr>
            <w:r w:rsidRPr="00780319">
              <w:rPr>
                <w:spacing w:val="-4"/>
              </w:rPr>
              <w:t xml:space="preserve">3.«Логопедическая </w:t>
            </w:r>
            <w:r w:rsidRPr="00780319">
              <w:rPr>
                <w:spacing w:val="-2"/>
              </w:rPr>
              <w:t>работа</w:t>
            </w:r>
            <w:r w:rsidRPr="00780319">
              <w:t xml:space="preserve"> </w:t>
            </w:r>
            <w:r w:rsidRPr="00780319">
              <w:rPr>
                <w:spacing w:val="-5"/>
              </w:rPr>
              <w:t>по</w:t>
            </w:r>
            <w:r w:rsidRPr="00780319">
              <w:t xml:space="preserve"> </w:t>
            </w:r>
            <w:r w:rsidRPr="00780319">
              <w:rPr>
                <w:spacing w:val="-2"/>
              </w:rPr>
              <w:t>коррекции</w:t>
            </w:r>
            <w:r w:rsidRPr="00780319">
              <w:t xml:space="preserve"> </w:t>
            </w:r>
            <w:r w:rsidRPr="00780319">
              <w:rPr>
                <w:spacing w:val="-2"/>
              </w:rPr>
              <w:t>звукопроизношения. Технологии постановки звуков»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</w:pPr>
            <w:r w:rsidRPr="00780319">
              <w:t xml:space="preserve">Объем: 144 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  <w:rPr>
                <w:spacing w:val="-5"/>
              </w:rPr>
            </w:pPr>
            <w:r w:rsidRPr="00780319">
              <w:t>01.12.2022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  <w:rPr>
                <w:spacing w:val="-5"/>
              </w:rPr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</w:pPr>
            <w:r w:rsidRPr="00780319">
              <w:t xml:space="preserve">4.«Реализация Федеральной адаптированной образовательной программы дошкольного образования в дошкольной образовательной организации»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</w:pPr>
            <w:r w:rsidRPr="00780319">
              <w:t>Объем:16 час.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63"/>
            </w:pPr>
            <w:r w:rsidRPr="00780319">
              <w:t>09.11.2023г.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260" w:right="50" w:hanging="260"/>
              <w:rPr>
                <w:spacing w:val="-2"/>
              </w:rPr>
            </w:pPr>
            <w:r w:rsidRPr="00780319">
              <w:rPr>
                <w:spacing w:val="-2"/>
              </w:rPr>
              <w:t>Стаж: 19лет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60" w:right="50" w:hanging="260"/>
            </w:pPr>
            <w:r w:rsidRPr="00780319">
              <w:rPr>
                <w:spacing w:val="-4"/>
              </w:rPr>
              <w:t>ВКК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60" w:right="50" w:hanging="260"/>
            </w:pPr>
            <w:r w:rsidRPr="00780319">
              <w:t>30.11.2021</w:t>
            </w:r>
            <w:r w:rsidRPr="00780319">
              <w:rPr>
                <w:spacing w:val="-5"/>
              </w:rPr>
              <w:t>г-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44"/>
            </w:pPr>
            <w:r w:rsidRPr="00780319">
              <w:t>29.11.2026</w:t>
            </w:r>
            <w:r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8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 xml:space="preserve">1.Образовательная программа дошкольного образования </w:t>
            </w:r>
            <w:r w:rsidRPr="00780319">
              <w:rPr>
                <w:rFonts w:ascii="Times New Roman" w:hAnsi="Times New Roman" w:cs="Times New Roman"/>
              </w:rPr>
              <w:lastRenderedPageBreak/>
              <w:t>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94" w:right="23" w:hanging="15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lastRenderedPageBreak/>
              <w:t xml:space="preserve">Кузнецова Анастасия Александровна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94" w:right="23" w:hanging="15"/>
              <w:jc w:val="center"/>
            </w:pPr>
            <w:r w:rsidRPr="00780319">
              <w:rPr>
                <w:spacing w:val="-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tabs>
                <w:tab w:val="left" w:pos="1119"/>
              </w:tabs>
              <w:spacing w:line="0" w:lineRule="atLeast"/>
              <w:ind w:left="0" w:right="48"/>
            </w:pPr>
            <w:r w:rsidRPr="00780319">
              <w:rPr>
                <w:spacing w:val="-2"/>
              </w:rPr>
              <w:t>Высшее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профессиональное </w:t>
            </w:r>
            <w:r w:rsidRPr="00780319">
              <w:t xml:space="preserve">образование ФГБОУ </w:t>
            </w:r>
            <w:proofErr w:type="gramStart"/>
            <w:r w:rsidRPr="00780319">
              <w:t>ВО</w:t>
            </w:r>
            <w:proofErr w:type="gramEnd"/>
            <w:r w:rsidRPr="00780319">
              <w:t xml:space="preserve"> </w:t>
            </w:r>
            <w:r w:rsidRPr="00780319">
              <w:rPr>
                <w:spacing w:val="-2"/>
              </w:rPr>
              <w:t xml:space="preserve">«Уральский государственный </w:t>
            </w:r>
            <w:r w:rsidRPr="00780319">
              <w:rPr>
                <w:spacing w:val="-2"/>
              </w:rPr>
              <w:lastRenderedPageBreak/>
              <w:t xml:space="preserve">педагогический </w:t>
            </w:r>
            <w:r w:rsidRPr="00780319">
              <w:t>университет»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19"/>
              </w:tabs>
              <w:spacing w:line="0" w:lineRule="atLeast"/>
              <w:ind w:left="0" w:right="48"/>
            </w:pPr>
            <w:r w:rsidRPr="00780319">
              <w:t xml:space="preserve">16.03.2022 </w:t>
            </w:r>
            <w:r w:rsidRPr="00780319">
              <w:rPr>
                <w:spacing w:val="-6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19"/>
              </w:tabs>
              <w:spacing w:line="0" w:lineRule="atLeast"/>
              <w:ind w:left="0" w:right="48"/>
            </w:pPr>
            <w:r w:rsidRPr="00780319">
              <w:rPr>
                <w:spacing w:val="-2"/>
              </w:rPr>
              <w:t>Квалификация: Бакалавр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34"/>
            </w:pPr>
            <w:r w:rsidRPr="00780319">
              <w:t xml:space="preserve">Направление подготовки: </w:t>
            </w:r>
            <w:r w:rsidRPr="00780319">
              <w:rPr>
                <w:spacing w:val="-2"/>
              </w:rPr>
              <w:t>Педагогическое образование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</w:tc>
        <w:tc>
          <w:tcPr>
            <w:tcW w:w="2705" w:type="dxa"/>
          </w:tcPr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1.«Работаем</w:t>
            </w:r>
            <w:r w:rsidRPr="00780319">
              <w:t xml:space="preserve"> </w:t>
            </w:r>
            <w:r w:rsidRPr="00780319">
              <w:rPr>
                <w:spacing w:val="-10"/>
              </w:rPr>
              <w:t>по</w:t>
            </w:r>
            <w:r w:rsidRPr="00780319">
              <w:t xml:space="preserve"> инновационной программе </w:t>
            </w:r>
            <w:r w:rsidRPr="00780319">
              <w:rPr>
                <w:spacing w:val="-2"/>
              </w:rPr>
              <w:t xml:space="preserve">«ОТ РОЖДЕНИЯ ДО  </w:t>
            </w:r>
            <w:r w:rsidRPr="00780319">
              <w:rPr>
                <w:spacing w:val="-2"/>
              </w:rPr>
              <w:lastRenderedPageBreak/>
              <w:t>ШКОЛЫ»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306"/>
                <w:tab w:val="left" w:pos="2507"/>
              </w:tabs>
              <w:spacing w:line="0" w:lineRule="atLeast"/>
              <w:ind w:left="0" w:right="159"/>
              <w:rPr>
                <w:spacing w:val="-4"/>
              </w:rPr>
            </w:pPr>
            <w:r w:rsidRPr="00780319">
              <w:t>Объем: 36</w:t>
            </w:r>
            <w:r w:rsidR="00671C64">
              <w:t xml:space="preserve"> </w:t>
            </w:r>
            <w:r w:rsidR="00671C64">
              <w:rPr>
                <w:spacing w:val="-4"/>
              </w:rPr>
              <w:t>ч</w:t>
            </w:r>
            <w:r w:rsidRPr="00780319">
              <w:rPr>
                <w:spacing w:val="-4"/>
              </w:rPr>
              <w:t>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25.10.2022г.-22.11.2022г.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28.11.2022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2.«Навыки</w:t>
            </w:r>
            <w:r w:rsidRPr="00780319">
              <w:t xml:space="preserve"> </w:t>
            </w:r>
            <w:r w:rsidRPr="00780319">
              <w:rPr>
                <w:spacing w:val="-2"/>
              </w:rPr>
              <w:t>оказания первой</w:t>
            </w:r>
            <w:r w:rsidRPr="00780319">
              <w:t xml:space="preserve"> </w:t>
            </w:r>
            <w:r w:rsidRPr="00780319">
              <w:rPr>
                <w:spacing w:val="-2"/>
              </w:rPr>
              <w:t>помощи» («Профилактика заболевания</w:t>
            </w:r>
            <w:r w:rsidRPr="00780319">
              <w:t xml:space="preserve"> </w:t>
            </w:r>
            <w:r w:rsidRPr="00780319">
              <w:rPr>
                <w:spacing w:val="-2"/>
              </w:rPr>
              <w:t>коронавирусом</w:t>
            </w:r>
            <w:r w:rsidRPr="00780319">
              <w:t xml:space="preserve"> </w:t>
            </w:r>
            <w:r w:rsidRPr="00780319">
              <w:rPr>
                <w:spacing w:val="-4"/>
              </w:rPr>
              <w:t>COVID-19»)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t>Объем:16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t>11.11.2022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</w:p>
          <w:p w:rsidR="00FE3DC9" w:rsidRDefault="00FE3DC9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t>3.</w:t>
            </w:r>
            <w:r w:rsidRPr="00780319">
              <w:rPr>
                <w:spacing w:val="-2"/>
              </w:rPr>
              <w:t xml:space="preserve">«Реализация федеральной образовательной программы дошкольного </w:t>
            </w:r>
            <w:r w:rsidRPr="00780319">
              <w:t xml:space="preserve">образования в дошкольной </w:t>
            </w:r>
            <w:r w:rsidRPr="00780319">
              <w:rPr>
                <w:spacing w:val="-2"/>
              </w:rPr>
              <w:t>образовательной организации»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Объем:</w:t>
            </w:r>
            <w:r w:rsidRPr="00780319">
              <w:tab/>
            </w:r>
            <w:r w:rsidRPr="00780319">
              <w:rPr>
                <w:spacing w:val="-10"/>
              </w:rPr>
              <w:t>16</w:t>
            </w:r>
            <w:r w:rsidRPr="00780319">
              <w:rPr>
                <w:spacing w:val="-4"/>
              </w:rPr>
              <w:t xml:space="preserve"> 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09.11.2023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 w:right="405"/>
              <w:jc w:val="both"/>
            </w:pPr>
            <w:r w:rsidRPr="00780319">
              <w:t xml:space="preserve">4.«Инклюзивное образование в условиях реализации ФГОС </w:t>
            </w:r>
            <w:proofErr w:type="gramStart"/>
            <w:r w:rsidRPr="00780319">
              <w:t>ДО</w:t>
            </w:r>
            <w:proofErr w:type="gramEnd"/>
            <w:r w:rsidRPr="00780319">
              <w:t>» Объем: 72ч.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507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05.03.2024г.-11.04.2024г.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30" w:right="223" w:hanging="30"/>
              <w:jc w:val="center"/>
            </w:pPr>
            <w:r w:rsidRPr="00780319">
              <w:lastRenderedPageBreak/>
              <w:t xml:space="preserve">Стаж: 9 лет </w:t>
            </w:r>
          </w:p>
          <w:p w:rsidR="009512E0" w:rsidRPr="00780319" w:rsidRDefault="007D62E6" w:rsidP="00DD2E21">
            <w:pPr>
              <w:pStyle w:val="TableParagraph"/>
              <w:spacing w:line="0" w:lineRule="atLeast"/>
              <w:ind w:left="30" w:right="223" w:hanging="30"/>
              <w:jc w:val="center"/>
            </w:pPr>
            <w:r>
              <w:rPr>
                <w:spacing w:val="-4"/>
              </w:rPr>
              <w:t>ВКК</w:t>
            </w:r>
            <w:r w:rsidR="009512E0" w:rsidRPr="00780319">
              <w:rPr>
                <w:spacing w:val="-4"/>
              </w:rPr>
              <w:t xml:space="preserve"> </w:t>
            </w:r>
            <w:r w:rsidR="00BA6A4F">
              <w:rPr>
                <w:spacing w:val="-2"/>
              </w:rPr>
              <w:t>28</w:t>
            </w:r>
            <w:r w:rsidR="009512E0" w:rsidRPr="00780319">
              <w:rPr>
                <w:spacing w:val="-2"/>
              </w:rPr>
              <w:t>.</w:t>
            </w:r>
            <w:r w:rsidR="00BA6A4F">
              <w:rPr>
                <w:spacing w:val="-2"/>
              </w:rPr>
              <w:t>01</w:t>
            </w:r>
            <w:r w:rsidR="009512E0" w:rsidRPr="00780319">
              <w:rPr>
                <w:spacing w:val="-2"/>
              </w:rPr>
              <w:t>.202</w:t>
            </w:r>
            <w:r w:rsidR="00BA6A4F">
              <w:rPr>
                <w:spacing w:val="-2"/>
              </w:rPr>
              <w:t>5</w:t>
            </w:r>
            <w:r w:rsidR="009512E0" w:rsidRPr="00780319">
              <w:rPr>
                <w:spacing w:val="-2"/>
              </w:rPr>
              <w:t>г.-</w:t>
            </w:r>
          </w:p>
          <w:p w:rsidR="009512E0" w:rsidRPr="00780319" w:rsidRDefault="00BA6A4F" w:rsidP="00BA6A4F">
            <w:pPr>
              <w:pStyle w:val="TableParagraph"/>
              <w:spacing w:line="0" w:lineRule="atLeast"/>
              <w:ind w:left="0"/>
              <w:jc w:val="center"/>
            </w:pPr>
            <w:r>
              <w:t>27</w:t>
            </w:r>
            <w:r w:rsidR="009512E0" w:rsidRPr="00780319">
              <w:t>.</w:t>
            </w:r>
            <w:r>
              <w:t>0</w:t>
            </w:r>
            <w:r w:rsidR="009512E0" w:rsidRPr="00780319">
              <w:t>1.20</w:t>
            </w:r>
            <w:r>
              <w:t>30</w:t>
            </w:r>
            <w:r w:rsidR="009512E0"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 xml:space="preserve"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</w:t>
            </w:r>
            <w:r w:rsidRPr="00780319">
              <w:rPr>
                <w:rFonts w:ascii="Times New Roman" w:hAnsi="Times New Roman" w:cs="Times New Roman"/>
              </w:rPr>
              <w:lastRenderedPageBreak/>
              <w:t>вида № 14»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373" w:right="304"/>
              <w:jc w:val="center"/>
            </w:pPr>
            <w:r w:rsidRPr="00780319">
              <w:rPr>
                <w:spacing w:val="-2"/>
              </w:rPr>
              <w:lastRenderedPageBreak/>
              <w:t xml:space="preserve">Копыркина Галина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687" w:right="613" w:firstLine="4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>Ильясовна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687" w:right="613" w:firstLine="4"/>
              <w:jc w:val="center"/>
            </w:pP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 xml:space="preserve">Государственное </w:t>
            </w:r>
            <w:r w:rsidRPr="00780319">
              <w:rPr>
                <w:spacing w:val="-2"/>
              </w:rPr>
              <w:t>бюджетное</w:t>
            </w:r>
            <w:r w:rsidRPr="00780319">
              <w:t xml:space="preserve"> образовательное учреждение среднего профессионального образования Свердловской области «Красноуфимский аграрный колледж»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 w:right="243"/>
            </w:pPr>
            <w:r w:rsidRPr="00780319">
              <w:t xml:space="preserve">Квалификация: коммерсант Специальность: </w:t>
            </w:r>
            <w:r w:rsidRPr="00780319">
              <w:lastRenderedPageBreak/>
              <w:t>коммерция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lastRenderedPageBreak/>
              <w:t xml:space="preserve">«Образование и педагогика» 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25.06.2020г. – 05.10.2020г.</w:t>
            </w:r>
          </w:p>
        </w:tc>
        <w:tc>
          <w:tcPr>
            <w:tcW w:w="2705" w:type="dxa"/>
          </w:tcPr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1.«Интерактивное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 xml:space="preserve">оборудование в </w:t>
            </w:r>
            <w:r w:rsidRPr="00780319">
              <w:rPr>
                <w:spacing w:val="-2"/>
              </w:rPr>
              <w:t xml:space="preserve">профессиональной </w:t>
            </w:r>
            <w:r w:rsidRPr="00780319">
              <w:t xml:space="preserve">деятельности педагога </w:t>
            </w:r>
            <w:r w:rsidRPr="00780319">
              <w:rPr>
                <w:spacing w:val="-2"/>
              </w:rPr>
              <w:t xml:space="preserve">дошкольного образования» </w:t>
            </w:r>
            <w:r w:rsidRPr="00780319">
              <w:t>Объем: 72 час.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21.05.2022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2.</w:t>
            </w:r>
            <w:r w:rsidRPr="00780319">
              <w:rPr>
                <w:spacing w:val="-2"/>
              </w:rPr>
              <w:t xml:space="preserve">«Реализация </w:t>
            </w:r>
            <w:r w:rsidRPr="00780319">
              <w:rPr>
                <w:spacing w:val="-2"/>
              </w:rPr>
              <w:lastRenderedPageBreak/>
              <w:t xml:space="preserve">Федеральной образовательной </w:t>
            </w:r>
            <w:r w:rsidRPr="00780319">
              <w:t xml:space="preserve">программы дошкольного </w:t>
            </w:r>
            <w:r w:rsidRPr="00780319">
              <w:rPr>
                <w:spacing w:val="-2"/>
              </w:rPr>
              <w:t>образования в дошкольной образовательной организации»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Объем:16</w:t>
            </w:r>
            <w:r w:rsidRPr="00780319">
              <w:rPr>
                <w:spacing w:val="-4"/>
              </w:rPr>
              <w:t>час.</w:t>
            </w:r>
          </w:p>
          <w:p w:rsidR="009512E0" w:rsidRDefault="009512E0" w:rsidP="00DD2E21">
            <w:pPr>
              <w:pStyle w:val="TableParagraph"/>
              <w:spacing w:line="0" w:lineRule="atLeast"/>
              <w:ind w:left="0"/>
              <w:rPr>
                <w:spacing w:val="-5"/>
              </w:rPr>
            </w:pPr>
            <w:r w:rsidRPr="00780319">
              <w:rPr>
                <w:spacing w:val="-2"/>
              </w:rPr>
              <w:t>20.02.2024г.-07.03.2024</w:t>
            </w:r>
            <w:r w:rsidRPr="00780319">
              <w:rPr>
                <w:spacing w:val="-5"/>
              </w:rPr>
              <w:t>г.</w:t>
            </w:r>
          </w:p>
          <w:p w:rsidR="00FE3DC9" w:rsidRDefault="00FE3DC9" w:rsidP="00DD2E21">
            <w:pPr>
              <w:pStyle w:val="TableParagraph"/>
              <w:spacing w:line="0" w:lineRule="atLeast"/>
              <w:ind w:left="0"/>
              <w:rPr>
                <w:spacing w:val="-5"/>
              </w:rPr>
            </w:pPr>
          </w:p>
          <w:p w:rsidR="00FE3DC9" w:rsidRDefault="00FE3DC9" w:rsidP="00DD2E21">
            <w:pPr>
              <w:pStyle w:val="TableParagraph"/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>3. «Методика и практика образовательной деятельности с детьми с ОВЗ в ДОО»</w:t>
            </w:r>
          </w:p>
          <w:p w:rsidR="00FE3DC9" w:rsidRDefault="00FE3DC9" w:rsidP="00DD2E21">
            <w:pPr>
              <w:pStyle w:val="TableParagraph"/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>22.10.2024г.-07.11.2024г.</w:t>
            </w:r>
            <w:r w:rsidRPr="00780319">
              <w:t xml:space="preserve"> Объем:</w:t>
            </w:r>
            <w:r>
              <w:t>36</w:t>
            </w:r>
            <w:r w:rsidRPr="00780319">
              <w:t xml:space="preserve"> ч.</w:t>
            </w:r>
          </w:p>
          <w:p w:rsidR="00FE3DC9" w:rsidRPr="00780319" w:rsidRDefault="00FE3DC9" w:rsidP="00DD2E21">
            <w:pPr>
              <w:pStyle w:val="TableParagraph"/>
              <w:spacing w:line="0" w:lineRule="atLeast"/>
              <w:ind w:left="0"/>
            </w:pP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lastRenderedPageBreak/>
              <w:t>Стаж: 0</w:t>
            </w:r>
            <w:r w:rsidRPr="00780319">
              <w:rPr>
                <w:spacing w:val="-5"/>
              </w:rPr>
              <w:t>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10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>Кулакова Светлана</w:t>
            </w:r>
            <w:r w:rsidRPr="00780319">
              <w:t xml:space="preserve"> </w:t>
            </w:r>
            <w:r w:rsidRPr="00780319">
              <w:rPr>
                <w:spacing w:val="-2"/>
              </w:rPr>
              <w:t>Николаевна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tabs>
                <w:tab w:val="left" w:pos="2307"/>
              </w:tabs>
              <w:spacing w:line="0" w:lineRule="atLeast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>Начальное</w:t>
            </w:r>
            <w:r w:rsidRPr="00780319">
              <w:rPr>
                <w:spacing w:val="-10"/>
              </w:rPr>
              <w:t xml:space="preserve"> </w:t>
            </w:r>
            <w:r w:rsidRPr="00780319">
              <w:rPr>
                <w:spacing w:val="-2"/>
              </w:rPr>
              <w:t>профессиональное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307"/>
              </w:tabs>
              <w:spacing w:line="0" w:lineRule="atLeast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 xml:space="preserve">Сельскохозяйственный </w:t>
            </w:r>
            <w:r w:rsidRPr="00780319">
              <w:t xml:space="preserve">профессиональный лицей </w:t>
            </w:r>
            <w:r w:rsidRPr="00780319">
              <w:rPr>
                <w:spacing w:val="-2"/>
              </w:rPr>
              <w:t>города Красноуфимска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307"/>
              </w:tabs>
              <w:spacing w:line="0" w:lineRule="atLeast"/>
              <w:ind w:left="0"/>
            </w:pPr>
            <w:r w:rsidRPr="00780319">
              <w:t>28.06.2003 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2235"/>
              </w:tabs>
              <w:spacing w:line="0" w:lineRule="atLeast"/>
              <w:ind w:left="0" w:right="34"/>
            </w:pPr>
            <w:r w:rsidRPr="00780319">
              <w:t xml:space="preserve">По профессии «Продавец </w:t>
            </w:r>
            <w:r w:rsidRPr="00780319">
              <w:rPr>
                <w:spacing w:val="-2"/>
              </w:rPr>
              <w:t>продовольственных</w:t>
            </w:r>
            <w:r w:rsidRPr="00780319">
              <w:t xml:space="preserve"> </w:t>
            </w:r>
            <w:r w:rsidRPr="00780319">
              <w:rPr>
                <w:spacing w:val="-10"/>
              </w:rPr>
              <w:t>и</w:t>
            </w:r>
            <w:r w:rsidRPr="00780319">
              <w:rPr>
                <w:spacing w:val="-2"/>
              </w:rPr>
              <w:t xml:space="preserve"> непродовольственных товаров»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933"/>
              </w:tabs>
              <w:spacing w:line="0" w:lineRule="atLeast"/>
              <w:ind w:left="0" w:right="-15"/>
            </w:pPr>
            <w:r w:rsidRPr="00780319">
              <w:rPr>
                <w:spacing w:val="-2"/>
              </w:rPr>
              <w:t xml:space="preserve">Квалификация: Продавец </w:t>
            </w:r>
            <w:r w:rsidRPr="00780319">
              <w:t>продовольственных товаров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 xml:space="preserve">2 </w:t>
            </w:r>
            <w:r w:rsidRPr="00780319">
              <w:rPr>
                <w:spacing w:val="-2"/>
              </w:rPr>
              <w:t>разряда;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047"/>
                <w:tab w:val="left" w:pos="1414"/>
              </w:tabs>
              <w:spacing w:line="0" w:lineRule="atLeast"/>
              <w:ind w:left="0" w:right="628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1047"/>
                <w:tab w:val="left" w:pos="1414"/>
              </w:tabs>
              <w:spacing w:line="0" w:lineRule="atLeast"/>
              <w:ind w:left="0" w:right="628"/>
            </w:pPr>
            <w:r w:rsidRPr="00780319">
              <w:rPr>
                <w:spacing w:val="-2"/>
              </w:rPr>
              <w:t>Продавец непродовольственных товаров</w:t>
            </w:r>
            <w:r w:rsidRPr="00780319">
              <w:t xml:space="preserve"> </w:t>
            </w:r>
            <w:r w:rsidRPr="00780319">
              <w:rPr>
                <w:spacing w:val="-10"/>
              </w:rPr>
              <w:t>3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разряда; </w:t>
            </w:r>
            <w:r w:rsidRPr="00780319">
              <w:t xml:space="preserve">Контролер–кассир 3 </w:t>
            </w:r>
            <w:r w:rsidRPr="00780319">
              <w:rPr>
                <w:spacing w:val="-2"/>
              </w:rPr>
              <w:t>разряда.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tabs>
                <w:tab w:val="left" w:pos="1594"/>
              </w:tabs>
              <w:spacing w:line="0" w:lineRule="atLeast"/>
              <w:ind w:left="0"/>
            </w:pPr>
            <w:r w:rsidRPr="00780319">
              <w:rPr>
                <w:spacing w:val="-5"/>
              </w:rPr>
              <w:t>1.</w:t>
            </w:r>
            <w:r w:rsidRPr="00780319">
              <w:rPr>
                <w:spacing w:val="-2"/>
              </w:rPr>
              <w:t>Программа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дополнительного профессионального </w:t>
            </w:r>
            <w:r w:rsidRPr="00780319">
              <w:t>образования «Воспитатель» 02.09.2020г.-</w:t>
            </w:r>
            <w:r w:rsidRPr="00780319">
              <w:rPr>
                <w:spacing w:val="-2"/>
              </w:rPr>
              <w:t>04.12.2020г.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594"/>
              </w:tabs>
              <w:spacing w:line="0" w:lineRule="atLeast"/>
              <w:ind w:left="0"/>
            </w:pPr>
            <w:r w:rsidRPr="00780319">
              <w:t>Объем:520</w:t>
            </w:r>
            <w:r w:rsidRPr="00780319">
              <w:rPr>
                <w:spacing w:val="-4"/>
              </w:rPr>
              <w:t xml:space="preserve"> час.</w:t>
            </w:r>
          </w:p>
        </w:tc>
        <w:tc>
          <w:tcPr>
            <w:tcW w:w="2705" w:type="dxa"/>
          </w:tcPr>
          <w:p w:rsidR="009512E0" w:rsidRPr="00780319" w:rsidRDefault="009512E0" w:rsidP="00DD2E21">
            <w:pPr>
              <w:pStyle w:val="TableParagraph"/>
              <w:tabs>
                <w:tab w:val="left" w:pos="117"/>
                <w:tab w:val="left" w:pos="448"/>
              </w:tabs>
              <w:spacing w:line="0" w:lineRule="atLeast"/>
              <w:ind w:left="29"/>
            </w:pPr>
            <w:r w:rsidRPr="00780319">
              <w:rPr>
                <w:spacing w:val="-2"/>
              </w:rPr>
              <w:t>1.«Организация образовательного</w:t>
            </w:r>
            <w:r w:rsidRPr="00780319">
              <w:t xml:space="preserve"> п</w:t>
            </w:r>
            <w:r w:rsidRPr="00780319">
              <w:rPr>
                <w:spacing w:val="-2"/>
              </w:rPr>
              <w:t>роцесса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ребенка </w:t>
            </w:r>
            <w:r w:rsidRPr="00780319">
              <w:t xml:space="preserve">дошкольного возраста с </w:t>
            </w:r>
            <w:r w:rsidRPr="00780319">
              <w:rPr>
                <w:spacing w:val="-2"/>
              </w:rPr>
              <w:t>особыми образовательными потребностями» 26.04.2022г.-18.05.2022г.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9"/>
              <w:rPr>
                <w:spacing w:val="-4"/>
              </w:rPr>
            </w:pPr>
            <w:r w:rsidRPr="00780319">
              <w:t>Объем:72</w:t>
            </w:r>
            <w:r w:rsidRPr="00780319">
              <w:rPr>
                <w:spacing w:val="-4"/>
              </w:rPr>
              <w:t>часа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9"/>
            </w:pP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29"/>
              <w:rPr>
                <w:spacing w:val="-2"/>
              </w:rPr>
            </w:pPr>
            <w:r w:rsidRPr="00780319">
              <w:t xml:space="preserve">2.«Методики и ключевые компетенции педагога дошкольного образования в контексте новой ФОП ДО и </w:t>
            </w:r>
            <w:r w:rsidRPr="00780319">
              <w:rPr>
                <w:spacing w:val="-2"/>
              </w:rPr>
              <w:t xml:space="preserve">методических рекомендаций </w:t>
            </w:r>
            <w:r w:rsidRPr="00780319">
              <w:t xml:space="preserve">Минпросвещения по реализации федеральной </w:t>
            </w:r>
            <w:r w:rsidRPr="00780319">
              <w:rPr>
                <w:spacing w:val="-2"/>
              </w:rPr>
              <w:t xml:space="preserve">образовательной </w:t>
            </w:r>
            <w:r w:rsidRPr="00780319">
              <w:t xml:space="preserve">программы дошкольного </w:t>
            </w:r>
            <w:r w:rsidRPr="00780319">
              <w:rPr>
                <w:spacing w:val="-2"/>
              </w:rPr>
              <w:t xml:space="preserve">образования в 2023/2024г.»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29"/>
              <w:rPr>
                <w:spacing w:val="-2"/>
              </w:rPr>
            </w:pPr>
            <w:r w:rsidRPr="00780319">
              <w:t>Объем: 144 часа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9"/>
              <w:rPr>
                <w:spacing w:val="-5"/>
              </w:rPr>
            </w:pPr>
            <w:r w:rsidRPr="00780319">
              <w:t>10.08.2023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29"/>
            </w:pP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29"/>
            </w:pPr>
            <w:r w:rsidRPr="00780319">
              <w:t xml:space="preserve">3.«Оказание первой </w:t>
            </w:r>
            <w:r w:rsidRPr="00780319">
              <w:rPr>
                <w:spacing w:val="-2"/>
              </w:rPr>
              <w:t xml:space="preserve">помощи в образовательной </w:t>
            </w:r>
            <w:r w:rsidRPr="00780319">
              <w:t>организации»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29"/>
            </w:pPr>
            <w:r w:rsidRPr="00780319">
              <w:t xml:space="preserve">20.03.2024г.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729"/>
              </w:tabs>
              <w:spacing w:line="0" w:lineRule="atLeast"/>
              <w:ind w:left="29"/>
            </w:pPr>
            <w:r w:rsidRPr="00780319">
              <w:t>Объем: 72 ч.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lastRenderedPageBreak/>
              <w:t xml:space="preserve">Стаж: 1 </w:t>
            </w:r>
            <w:r w:rsidRPr="00780319">
              <w:rPr>
                <w:spacing w:val="-5"/>
              </w:rPr>
              <w:t>год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11</w:t>
            </w:r>
          </w:p>
        </w:tc>
        <w:tc>
          <w:tcPr>
            <w:tcW w:w="2448" w:type="dxa"/>
          </w:tcPr>
          <w:p w:rsidR="009512E0" w:rsidRPr="00780319" w:rsidRDefault="009512E0" w:rsidP="00DD2E21">
            <w:pPr>
              <w:pStyle w:val="TableParagraph"/>
              <w:tabs>
                <w:tab w:val="left" w:pos="730"/>
              </w:tabs>
              <w:spacing w:line="0" w:lineRule="atLeast"/>
              <w:ind w:left="0" w:right="-27"/>
            </w:pPr>
            <w:r w:rsidRPr="00780319">
              <w:rPr>
                <w:spacing w:val="-2"/>
              </w:rPr>
              <w:t xml:space="preserve">1.Адаптированная образовательная </w:t>
            </w:r>
            <w:r w:rsidRPr="00780319">
              <w:t xml:space="preserve">программа дошкольного </w:t>
            </w:r>
            <w:r w:rsidRPr="00780319">
              <w:rPr>
                <w:spacing w:val="-2"/>
              </w:rPr>
              <w:t xml:space="preserve">образования Муниципального автономного дошкольного образовательного </w:t>
            </w:r>
            <w:r w:rsidRPr="00780319">
              <w:t xml:space="preserve">учреждения для детей с тяжелыми нарушениями </w:t>
            </w:r>
            <w:r w:rsidRPr="00780319">
              <w:rPr>
                <w:spacing w:val="-4"/>
              </w:rPr>
              <w:t>речи</w:t>
            </w:r>
          </w:p>
          <w:p w:rsidR="009512E0" w:rsidRPr="00780319" w:rsidRDefault="009512E0" w:rsidP="00DD2E21">
            <w:pPr>
              <w:spacing w:line="0" w:lineRule="atLeast"/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DD2E21">
            <w:pPr>
              <w:pStyle w:val="TableParagraph"/>
              <w:spacing w:line="256" w:lineRule="auto"/>
              <w:ind w:left="377" w:right="302"/>
              <w:jc w:val="center"/>
            </w:pPr>
            <w:r w:rsidRPr="00780319">
              <w:rPr>
                <w:spacing w:val="-2"/>
              </w:rPr>
              <w:t>Ладыгина Наталья Александровна Воспитатель</w:t>
            </w:r>
          </w:p>
        </w:tc>
        <w:tc>
          <w:tcPr>
            <w:tcW w:w="2894" w:type="dxa"/>
          </w:tcPr>
          <w:p w:rsidR="009512E0" w:rsidRPr="00780319" w:rsidRDefault="009512E0" w:rsidP="00DD2E21">
            <w:pPr>
              <w:pStyle w:val="TableParagraph"/>
              <w:spacing w:line="215" w:lineRule="exact"/>
            </w:pPr>
            <w:r w:rsidRPr="00780319">
              <w:t>Среднее–</w:t>
            </w:r>
            <w:r w:rsidRPr="00780319">
              <w:rPr>
                <w:spacing w:val="-2"/>
              </w:rPr>
              <w:t xml:space="preserve"> </w:t>
            </w:r>
            <w:proofErr w:type="gramStart"/>
            <w:r w:rsidRPr="00780319">
              <w:rPr>
                <w:spacing w:val="-2"/>
              </w:rPr>
              <w:t>пр</w:t>
            </w:r>
            <w:proofErr w:type="gramEnd"/>
            <w:r w:rsidRPr="00780319">
              <w:rPr>
                <w:spacing w:val="-2"/>
              </w:rPr>
              <w:t>офессиональное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868"/>
              </w:tabs>
              <w:spacing w:line="244" w:lineRule="auto"/>
              <w:ind w:right="149"/>
              <w:rPr>
                <w:spacing w:val="-2"/>
              </w:rPr>
            </w:pPr>
            <w:r w:rsidRPr="00780319">
              <w:rPr>
                <w:spacing w:val="-2"/>
              </w:rPr>
              <w:t>образование Красноуфимский педагогический</w:t>
            </w:r>
            <w:r w:rsidRPr="00780319">
              <w:t xml:space="preserve"> </w:t>
            </w:r>
            <w:r w:rsidRPr="00780319">
              <w:rPr>
                <w:spacing w:val="-2"/>
              </w:rPr>
              <w:t>колледж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868"/>
              </w:tabs>
              <w:spacing w:line="244" w:lineRule="auto"/>
              <w:ind w:right="149"/>
            </w:pPr>
            <w:r w:rsidRPr="00780319">
              <w:t>18.06.1996 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643"/>
                <w:tab w:val="left" w:pos="1695"/>
              </w:tabs>
              <w:spacing w:before="8" w:line="237" w:lineRule="auto"/>
              <w:ind w:right="288"/>
              <w:rPr>
                <w:spacing w:val="-2"/>
              </w:rPr>
            </w:pPr>
          </w:p>
          <w:p w:rsidR="009512E0" w:rsidRPr="00780319" w:rsidRDefault="009512E0" w:rsidP="00DD2E21">
            <w:pPr>
              <w:pStyle w:val="TableParagraph"/>
              <w:tabs>
                <w:tab w:val="left" w:pos="1643"/>
                <w:tab w:val="left" w:pos="1695"/>
              </w:tabs>
              <w:spacing w:before="8" w:line="237" w:lineRule="auto"/>
              <w:ind w:right="288"/>
              <w:rPr>
                <w:spacing w:val="-2"/>
              </w:rPr>
            </w:pPr>
            <w:r w:rsidRPr="00780319">
              <w:rPr>
                <w:spacing w:val="-2"/>
              </w:rPr>
              <w:t>Квалификация:</w:t>
            </w:r>
            <w:r w:rsidRPr="00780319">
              <w:t xml:space="preserve"> </w:t>
            </w:r>
            <w:r w:rsidRPr="00780319">
              <w:rPr>
                <w:spacing w:val="-2"/>
              </w:rPr>
              <w:t>Учитель начальных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классов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643"/>
                <w:tab w:val="left" w:pos="1695"/>
              </w:tabs>
              <w:spacing w:before="8" w:line="237" w:lineRule="auto"/>
              <w:ind w:right="288"/>
            </w:pPr>
            <w:r w:rsidRPr="00780319">
              <w:rPr>
                <w:spacing w:val="-2"/>
              </w:rPr>
              <w:t xml:space="preserve">Специальность: </w:t>
            </w:r>
            <w:r w:rsidRPr="00780319">
              <w:t xml:space="preserve">Преподавание в начальных </w:t>
            </w:r>
            <w:r w:rsidRPr="00780319">
              <w:rPr>
                <w:spacing w:val="-2"/>
              </w:rPr>
              <w:t>классах</w:t>
            </w:r>
          </w:p>
        </w:tc>
        <w:tc>
          <w:tcPr>
            <w:tcW w:w="2558" w:type="dxa"/>
          </w:tcPr>
          <w:p w:rsidR="009512E0" w:rsidRPr="00780319" w:rsidRDefault="009512E0" w:rsidP="00DD2E21">
            <w:pPr>
              <w:pStyle w:val="TableParagraph"/>
              <w:tabs>
                <w:tab w:val="left" w:pos="304"/>
              </w:tabs>
              <w:spacing w:line="222" w:lineRule="exact"/>
              <w:ind w:left="0"/>
            </w:pPr>
            <w:r w:rsidRPr="00780319">
              <w:rPr>
                <w:spacing w:val="-2"/>
              </w:rPr>
              <w:t>1.«Дошкольное образование»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304"/>
              </w:tabs>
              <w:spacing w:line="222" w:lineRule="exact"/>
              <w:ind w:left="0"/>
            </w:pPr>
            <w:r w:rsidRPr="00780319">
              <w:t>20.02.2016г.-</w:t>
            </w:r>
            <w:r w:rsidRPr="00780319">
              <w:rPr>
                <w:spacing w:val="-2"/>
              </w:rPr>
              <w:t>31.05.2017г.</w:t>
            </w:r>
          </w:p>
        </w:tc>
        <w:tc>
          <w:tcPr>
            <w:tcW w:w="2705" w:type="dxa"/>
          </w:tcPr>
          <w:p w:rsidR="009512E0" w:rsidRPr="00780319" w:rsidRDefault="00E86BFC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</w:pPr>
            <w:r>
              <w:t>1</w:t>
            </w:r>
            <w:r w:rsidR="009512E0" w:rsidRPr="00780319">
              <w:t xml:space="preserve">.«Навыки оказания первой </w:t>
            </w:r>
            <w:r w:rsidR="009512E0" w:rsidRPr="00780319">
              <w:rPr>
                <w:spacing w:val="-2"/>
              </w:rPr>
              <w:t xml:space="preserve">помощи» </w:t>
            </w:r>
            <w:r w:rsidR="009512E0" w:rsidRPr="00780319">
              <w:t>(«Профилактика заболевания коронавирусом COVID-</w:t>
            </w:r>
            <w:r w:rsidR="009512E0" w:rsidRPr="00780319">
              <w:rPr>
                <w:spacing w:val="-4"/>
              </w:rPr>
              <w:t>19»)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 xml:space="preserve">Объем:16час.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11.11.2022г.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</w:pPr>
          </w:p>
          <w:p w:rsidR="009512E0" w:rsidRPr="00780319" w:rsidRDefault="00E86BFC" w:rsidP="00DD2E21">
            <w:pPr>
              <w:pStyle w:val="TableParagraph"/>
              <w:tabs>
                <w:tab w:val="left" w:pos="1687"/>
              </w:tabs>
              <w:spacing w:line="0" w:lineRule="atLeast"/>
              <w:ind w:left="0"/>
              <w:rPr>
                <w:spacing w:val="-2"/>
              </w:rPr>
            </w:pPr>
            <w:r>
              <w:t>2</w:t>
            </w:r>
            <w:r w:rsidR="009512E0" w:rsidRPr="00780319">
              <w:t xml:space="preserve">.Оценка результатов </w:t>
            </w:r>
            <w:r w:rsidR="009512E0" w:rsidRPr="00780319">
              <w:rPr>
                <w:spacing w:val="-2"/>
              </w:rPr>
              <w:t xml:space="preserve">профессиональной деятельности аттестующихся работников организаций, осуществляющих образовательную </w:t>
            </w:r>
            <w:r w:rsidR="009512E0" w:rsidRPr="00780319">
              <w:t xml:space="preserve">деятельность Вариативный модуль: модуль 2.Развитие </w:t>
            </w:r>
            <w:r w:rsidR="009512E0" w:rsidRPr="00780319">
              <w:rPr>
                <w:spacing w:val="-2"/>
              </w:rPr>
              <w:t>профессиональной компетентности специалистов, привлекаемых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к</w:t>
            </w:r>
            <w:r w:rsidR="009512E0" w:rsidRPr="00780319">
              <w:rPr>
                <w:spacing w:val="-2"/>
              </w:rPr>
              <w:t xml:space="preserve">  осуществлению всестороннего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>анализа результатов профессиональной деятельности педагогических работников, аттестующихся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в</w:t>
            </w:r>
            <w:r w:rsidR="009512E0" w:rsidRPr="00780319">
              <w:t xml:space="preserve"> </w:t>
            </w:r>
            <w:r w:rsidR="009512E0" w:rsidRPr="00780319">
              <w:rPr>
                <w:spacing w:val="-6"/>
              </w:rPr>
              <w:t xml:space="preserve">целях </w:t>
            </w:r>
            <w:r w:rsidR="009512E0" w:rsidRPr="00780319">
              <w:rPr>
                <w:spacing w:val="-2"/>
              </w:rPr>
              <w:t>установления квалификационных категорий</w:t>
            </w:r>
          </w:p>
          <w:p w:rsidR="009512E0" w:rsidRPr="00780319" w:rsidRDefault="009512E0" w:rsidP="00DD2E21">
            <w:pPr>
              <w:pStyle w:val="TableParagraph"/>
              <w:spacing w:line="0" w:lineRule="atLeast"/>
              <w:ind w:left="0"/>
            </w:pPr>
            <w:r w:rsidRPr="00780319">
              <w:t>Объем:24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</w:pPr>
            <w:r w:rsidRPr="00780319">
              <w:rPr>
                <w:spacing w:val="-2"/>
              </w:rPr>
              <w:lastRenderedPageBreak/>
              <w:t>31.05.2023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</w:pPr>
          </w:p>
          <w:p w:rsidR="009512E0" w:rsidRPr="00780319" w:rsidRDefault="00E86BFC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  <w:rPr>
                <w:spacing w:val="-6"/>
              </w:rPr>
            </w:pPr>
            <w:r>
              <w:t>3</w:t>
            </w:r>
            <w:r w:rsidR="009512E0" w:rsidRPr="00780319">
              <w:t xml:space="preserve">.«Содержание и технологии в развитии технического творчества </w:t>
            </w:r>
            <w:r w:rsidR="009512E0" w:rsidRPr="00780319">
              <w:rPr>
                <w:spacing w:val="-2"/>
              </w:rPr>
              <w:t>детей</w:t>
            </w:r>
            <w:r w:rsidR="009512E0" w:rsidRPr="00780319">
              <w:t xml:space="preserve"> </w:t>
            </w:r>
            <w:r w:rsidR="009512E0" w:rsidRPr="00780319">
              <w:rPr>
                <w:spacing w:val="-4"/>
              </w:rPr>
              <w:t xml:space="preserve">дошкольного </w:t>
            </w:r>
            <w:r w:rsidR="009512E0" w:rsidRPr="00780319">
              <w:t xml:space="preserve">образования в условиях </w:t>
            </w:r>
            <w:r w:rsidR="009512E0" w:rsidRPr="00780319">
              <w:rPr>
                <w:spacing w:val="-2"/>
              </w:rPr>
              <w:t>реализации</w:t>
            </w:r>
            <w:r w:rsidR="009512E0" w:rsidRPr="00780319">
              <w:t xml:space="preserve"> </w:t>
            </w:r>
            <w:r w:rsidR="009512E0" w:rsidRPr="00780319">
              <w:rPr>
                <w:spacing w:val="-6"/>
              </w:rPr>
              <w:t xml:space="preserve">ФГОС» 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</w:pPr>
            <w:r w:rsidRPr="00780319">
              <w:t>Объем: 72 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  <w:rPr>
                <w:spacing w:val="-5"/>
              </w:rPr>
            </w:pPr>
            <w:r w:rsidRPr="00780319">
              <w:rPr>
                <w:spacing w:val="-2"/>
              </w:rPr>
              <w:t>23.06.2023</w:t>
            </w:r>
            <w:r w:rsidRPr="00780319">
              <w:tab/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</w:pPr>
          </w:p>
          <w:p w:rsidR="009512E0" w:rsidRPr="00780319" w:rsidRDefault="00E86BFC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</w:pPr>
            <w:r>
              <w:rPr>
                <w:spacing w:val="-2"/>
              </w:rPr>
              <w:t>4</w:t>
            </w:r>
            <w:r w:rsidR="009512E0" w:rsidRPr="00780319">
              <w:rPr>
                <w:spacing w:val="-2"/>
              </w:rPr>
              <w:t xml:space="preserve">.«Реализация Федеральной адаптированной образовательной программы </w:t>
            </w:r>
            <w:r w:rsidR="009512E0" w:rsidRPr="00780319">
              <w:t xml:space="preserve">дошкольного образования в </w:t>
            </w:r>
            <w:r w:rsidR="009512E0" w:rsidRPr="00780319">
              <w:rPr>
                <w:spacing w:val="-2"/>
              </w:rPr>
              <w:t>Дошкольной организации» Объем:16час.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  <w:rPr>
                <w:spacing w:val="-5"/>
              </w:rPr>
            </w:pPr>
            <w:r w:rsidRPr="00780319">
              <w:rPr>
                <w:spacing w:val="-2"/>
              </w:rPr>
              <w:t>09.11.2023</w:t>
            </w:r>
            <w:r w:rsidRPr="00780319">
              <w:t xml:space="preserve"> 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125"/>
              </w:tabs>
              <w:spacing w:line="0" w:lineRule="atLeast"/>
              <w:ind w:left="9"/>
            </w:pPr>
          </w:p>
          <w:p w:rsidR="009512E0" w:rsidRPr="00780319" w:rsidRDefault="00E86BFC" w:rsidP="00DD2E21">
            <w:pPr>
              <w:pStyle w:val="TableParagraph"/>
              <w:tabs>
                <w:tab w:val="left" w:pos="1853"/>
                <w:tab w:val="left" w:pos="2422"/>
              </w:tabs>
              <w:spacing w:line="0" w:lineRule="atLeast"/>
              <w:ind w:left="0"/>
            </w:pPr>
            <w:r>
              <w:t>5</w:t>
            </w:r>
            <w:r w:rsidR="009512E0" w:rsidRPr="00780319">
              <w:t xml:space="preserve">.«Оценка результатов </w:t>
            </w:r>
            <w:r w:rsidR="009512E0" w:rsidRPr="00780319">
              <w:rPr>
                <w:spacing w:val="-2"/>
              </w:rPr>
              <w:t xml:space="preserve">профессиональной деятельности </w:t>
            </w:r>
            <w:r w:rsidR="009512E0" w:rsidRPr="00780319">
              <w:t xml:space="preserve">аттестующихся работников </w:t>
            </w:r>
            <w:r w:rsidR="009512E0" w:rsidRPr="00780319">
              <w:rPr>
                <w:spacing w:val="-2"/>
              </w:rPr>
              <w:t xml:space="preserve">организаций, осуществляющих образовательную </w:t>
            </w:r>
            <w:r w:rsidR="009512E0" w:rsidRPr="00780319">
              <w:t xml:space="preserve">деятельность Вариативный модуль: модуль 2. Развитие </w:t>
            </w:r>
            <w:r w:rsidR="009512E0" w:rsidRPr="00780319">
              <w:rPr>
                <w:spacing w:val="-2"/>
              </w:rPr>
              <w:t>профессиональной компетентности специалистов, привлекаемых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к</w:t>
            </w:r>
            <w:r w:rsidR="009512E0" w:rsidRPr="00780319">
              <w:rPr>
                <w:spacing w:val="-2"/>
              </w:rPr>
              <w:t xml:space="preserve"> осуществлению всестороннего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>анализа результатов профессиональной деятельности педагогических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lastRenderedPageBreak/>
              <w:t>работников,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>аттестующихся</w:t>
            </w:r>
            <w:r w:rsidR="009512E0" w:rsidRPr="00780319">
              <w:t xml:space="preserve"> в </w:t>
            </w:r>
            <w:r w:rsidR="009512E0" w:rsidRPr="00780319">
              <w:rPr>
                <w:spacing w:val="-6"/>
              </w:rPr>
              <w:t xml:space="preserve">целях </w:t>
            </w:r>
            <w:r w:rsidR="009512E0" w:rsidRPr="00780319">
              <w:rPr>
                <w:spacing w:val="-2"/>
              </w:rPr>
              <w:t>установления квалификационных категорий»</w:t>
            </w:r>
          </w:p>
          <w:p w:rsidR="009512E0" w:rsidRPr="00780319" w:rsidRDefault="009512E0" w:rsidP="00DD2E21">
            <w:pPr>
              <w:pStyle w:val="TableParagraph"/>
              <w:tabs>
                <w:tab w:val="left" w:pos="1853"/>
                <w:tab w:val="left" w:pos="2422"/>
              </w:tabs>
              <w:spacing w:line="0" w:lineRule="atLeast"/>
              <w:ind w:left="0"/>
            </w:pPr>
            <w:r w:rsidRPr="00780319">
              <w:rPr>
                <w:spacing w:val="-2"/>
              </w:rPr>
              <w:t>15.01.2024г.-20.01.2024г.</w:t>
            </w:r>
          </w:p>
          <w:p w:rsidR="009512E0" w:rsidRDefault="009512E0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Объем:24</w:t>
            </w:r>
            <w:r w:rsidRPr="00780319">
              <w:rPr>
                <w:spacing w:val="-5"/>
              </w:rPr>
              <w:t xml:space="preserve"> ч.</w:t>
            </w:r>
          </w:p>
          <w:p w:rsidR="00831EC6" w:rsidRDefault="00831EC6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5"/>
              </w:rPr>
            </w:pPr>
          </w:p>
          <w:p w:rsidR="00831EC6" w:rsidRDefault="00831EC6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 xml:space="preserve"> 6. «Организационно – методическое сопровождение педагогических работников дошкольной образовательной организации»</w:t>
            </w:r>
          </w:p>
          <w:p w:rsidR="00831EC6" w:rsidRDefault="00831EC6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>23.10.2024 г. – 11.11.2024г.</w:t>
            </w:r>
          </w:p>
          <w:p w:rsidR="00831EC6" w:rsidRPr="00780319" w:rsidRDefault="00831EC6" w:rsidP="00DD2E21">
            <w:pPr>
              <w:pStyle w:val="TableParagraph"/>
              <w:tabs>
                <w:tab w:val="left" w:pos="1673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Объем:24</w:t>
            </w:r>
            <w:r w:rsidRPr="00780319">
              <w:rPr>
                <w:spacing w:val="-5"/>
              </w:rPr>
              <w:t xml:space="preserve"> ч.</w:t>
            </w:r>
          </w:p>
        </w:tc>
        <w:tc>
          <w:tcPr>
            <w:tcW w:w="2227" w:type="dxa"/>
          </w:tcPr>
          <w:p w:rsidR="009512E0" w:rsidRPr="00780319" w:rsidRDefault="009512E0" w:rsidP="00DD2E21">
            <w:pPr>
              <w:pStyle w:val="TableParagraph"/>
              <w:spacing w:line="247" w:lineRule="auto"/>
              <w:ind w:left="0" w:right="223" w:firstLine="13"/>
              <w:jc w:val="center"/>
            </w:pPr>
            <w:r w:rsidRPr="00780319">
              <w:lastRenderedPageBreak/>
              <w:t>Стаж: 26 лет</w:t>
            </w:r>
          </w:p>
          <w:p w:rsidR="009512E0" w:rsidRPr="00780319" w:rsidRDefault="009512E0" w:rsidP="00DD2E21">
            <w:pPr>
              <w:pStyle w:val="TableParagraph"/>
              <w:spacing w:line="247" w:lineRule="auto"/>
              <w:ind w:left="0" w:right="223" w:firstLine="13"/>
              <w:jc w:val="center"/>
            </w:pPr>
            <w:r w:rsidRPr="00780319">
              <w:rPr>
                <w:spacing w:val="-4"/>
              </w:rPr>
              <w:t xml:space="preserve">ВКК </w:t>
            </w:r>
            <w:r w:rsidRPr="00780319">
              <w:rPr>
                <w:spacing w:val="-2"/>
              </w:rPr>
              <w:t>29.11.2022г.-</w:t>
            </w:r>
          </w:p>
          <w:p w:rsidR="009512E0" w:rsidRPr="00780319" w:rsidRDefault="009512E0" w:rsidP="00DD2E21">
            <w:pPr>
              <w:pStyle w:val="TableParagraph"/>
              <w:spacing w:before="16"/>
              <w:ind w:left="0"/>
              <w:jc w:val="center"/>
            </w:pPr>
            <w:r w:rsidRPr="00780319">
              <w:t>28.11.2027</w:t>
            </w:r>
            <w:r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12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373" w:right="305"/>
              <w:jc w:val="center"/>
            </w:pPr>
            <w:r w:rsidRPr="00780319">
              <w:rPr>
                <w:spacing w:val="-2"/>
              </w:rPr>
              <w:t>Назарова Ольга</w:t>
            </w:r>
          </w:p>
          <w:p w:rsidR="009512E0" w:rsidRPr="00780319" w:rsidRDefault="009512E0" w:rsidP="00C07B98">
            <w:pPr>
              <w:pStyle w:val="TableParagraph"/>
              <w:spacing w:before="22" w:line="264" w:lineRule="auto"/>
              <w:ind w:left="687" w:right="613" w:hanging="3"/>
              <w:jc w:val="center"/>
            </w:pPr>
            <w:r w:rsidRPr="00780319">
              <w:rPr>
                <w:spacing w:val="-2"/>
              </w:rPr>
              <w:t xml:space="preserve">Ивановна </w:t>
            </w: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 xml:space="preserve">Высшее </w:t>
            </w:r>
            <w:r w:rsidRPr="00780319">
              <w:rPr>
                <w:spacing w:val="-2"/>
              </w:rPr>
              <w:t>профессиональное</w:t>
            </w:r>
            <w:r w:rsidRPr="00780319">
              <w:t xml:space="preserve"> о</w:t>
            </w:r>
            <w:r w:rsidRPr="00780319">
              <w:rPr>
                <w:spacing w:val="-2"/>
              </w:rPr>
              <w:t>бразование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Федеральное </w:t>
            </w:r>
            <w:r w:rsidRPr="00780319">
              <w:t xml:space="preserve">государственное автономное образовательное учреждение высшего профессионального </w:t>
            </w:r>
            <w:r w:rsidRPr="00780319">
              <w:rPr>
                <w:spacing w:val="-2"/>
              </w:rPr>
              <w:t>образования «Российский государственный профессионально</w:t>
            </w:r>
            <w:r w:rsidRPr="00780319">
              <w:rPr>
                <w:spacing w:val="-10"/>
              </w:rPr>
              <w:t>-</w:t>
            </w:r>
            <w:r w:rsidRPr="00780319">
              <w:rPr>
                <w:spacing w:val="-2"/>
              </w:rPr>
              <w:t>педагогический университет»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 xml:space="preserve">16.02.2011 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 xml:space="preserve">Квалификация: Педагог </w:t>
            </w:r>
            <w:r w:rsidRPr="00780319">
              <w:rPr>
                <w:spacing w:val="-2"/>
              </w:rPr>
              <w:t>профессионального обучения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rPr>
                <w:spacing w:val="-2"/>
              </w:rPr>
              <w:t>Специальность: Профессиональное обучение (дизайн)</w:t>
            </w:r>
          </w:p>
        </w:tc>
        <w:tc>
          <w:tcPr>
            <w:tcW w:w="2558" w:type="dxa"/>
          </w:tcPr>
          <w:p w:rsidR="009512E0" w:rsidRPr="00780319" w:rsidRDefault="009512E0" w:rsidP="00C07B98">
            <w:pPr>
              <w:pStyle w:val="TableParagraph"/>
              <w:tabs>
                <w:tab w:val="left" w:pos="2307"/>
              </w:tabs>
              <w:spacing w:line="204" w:lineRule="exact"/>
              <w:ind w:left="0"/>
            </w:pPr>
            <w:r w:rsidRPr="00780319">
              <w:rPr>
                <w:spacing w:val="-2"/>
              </w:rPr>
              <w:t xml:space="preserve">«Воспитатель </w:t>
            </w:r>
            <w:r w:rsidRPr="00780319">
              <w:rPr>
                <w:spacing w:val="-4"/>
              </w:rPr>
              <w:t>детей</w:t>
            </w:r>
            <w:r w:rsidRPr="00780319">
              <w:t xml:space="preserve"> дошкольного </w:t>
            </w:r>
            <w:r w:rsidRPr="00780319">
              <w:rPr>
                <w:spacing w:val="-2"/>
              </w:rPr>
              <w:t>возраста»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307"/>
              </w:tabs>
              <w:spacing w:line="204" w:lineRule="exact"/>
              <w:ind w:left="0"/>
            </w:pPr>
            <w:r w:rsidRPr="00780319">
              <w:t>05.09.2015г.-28.05.2016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705" w:type="dxa"/>
          </w:tcPr>
          <w:p w:rsidR="009512E0" w:rsidRPr="00780319" w:rsidRDefault="00021814" w:rsidP="00C07B98">
            <w:pPr>
              <w:pStyle w:val="TableParagraph"/>
              <w:tabs>
                <w:tab w:val="left" w:pos="1125"/>
                <w:tab w:val="left" w:pos="1622"/>
              </w:tabs>
              <w:spacing w:line="0" w:lineRule="atLeast"/>
              <w:ind w:left="0"/>
            </w:pPr>
            <w:r>
              <w:t>1</w:t>
            </w:r>
            <w:r w:rsidR="009512E0" w:rsidRPr="00780319">
              <w:t xml:space="preserve">.«Организация и </w:t>
            </w:r>
            <w:r w:rsidR="009512E0" w:rsidRPr="00780319">
              <w:rPr>
                <w:spacing w:val="-2"/>
              </w:rPr>
              <w:t xml:space="preserve">проведение </w:t>
            </w:r>
            <w:r w:rsidR="009512E0" w:rsidRPr="00780319">
              <w:t xml:space="preserve">воспитательного процесса в ДОО в целях обеспечения </w:t>
            </w:r>
            <w:r w:rsidR="009512E0" w:rsidRPr="00780319">
              <w:rPr>
                <w:spacing w:val="-2"/>
              </w:rPr>
              <w:t>реализации</w:t>
            </w:r>
            <w:r w:rsidR="009512E0" w:rsidRPr="00780319">
              <w:t xml:space="preserve"> </w:t>
            </w:r>
            <w:r w:rsidR="009512E0" w:rsidRPr="00780319">
              <w:rPr>
                <w:spacing w:val="-4"/>
              </w:rPr>
              <w:t xml:space="preserve">Федерального </w:t>
            </w:r>
            <w:r w:rsidR="009512E0" w:rsidRPr="00780319">
              <w:t xml:space="preserve">закона от 31 июля 2020 </w:t>
            </w:r>
            <w:r w:rsidR="009512E0" w:rsidRPr="00780319">
              <w:rPr>
                <w:spacing w:val="-4"/>
              </w:rPr>
              <w:t xml:space="preserve">года </w:t>
            </w:r>
            <w:r w:rsidR="009512E0" w:rsidRPr="00780319">
              <w:t xml:space="preserve">304-ФЗ. Методологические </w:t>
            </w:r>
            <w:r w:rsidR="009512E0" w:rsidRPr="00780319">
              <w:rPr>
                <w:spacing w:val="-2"/>
              </w:rPr>
              <w:t>основы</w:t>
            </w:r>
            <w:r w:rsidR="009512E0" w:rsidRPr="00780319">
              <w:t xml:space="preserve"> </w:t>
            </w:r>
            <w:r w:rsidR="009512E0" w:rsidRPr="00780319">
              <w:rPr>
                <w:spacing w:val="-10"/>
              </w:rPr>
              <w:t>и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t xml:space="preserve">принципы </w:t>
            </w:r>
            <w:r w:rsidR="009512E0" w:rsidRPr="00780319">
              <w:t>построения программы воспитания»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1125"/>
                <w:tab w:val="left" w:pos="1622"/>
              </w:tabs>
              <w:spacing w:line="0" w:lineRule="atLeast"/>
              <w:ind w:left="0"/>
            </w:pPr>
            <w:r w:rsidRPr="00780319">
              <w:t xml:space="preserve">Объем: 144 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1125"/>
                <w:tab w:val="left" w:pos="1622"/>
              </w:tabs>
              <w:spacing w:line="0" w:lineRule="atLeast"/>
              <w:ind w:left="0"/>
            </w:pPr>
            <w:r w:rsidRPr="00780319">
              <w:t>15.02.2023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  <w:rPr>
                <w:spacing w:val="-6"/>
              </w:rPr>
            </w:pPr>
          </w:p>
          <w:p w:rsidR="009512E0" w:rsidRPr="00780319" w:rsidRDefault="00021814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</w:pPr>
            <w:r>
              <w:rPr>
                <w:spacing w:val="-6"/>
              </w:rPr>
              <w:t>2</w:t>
            </w:r>
            <w:r w:rsidR="009512E0" w:rsidRPr="00780319">
              <w:rPr>
                <w:spacing w:val="-6"/>
              </w:rPr>
              <w:t>.</w:t>
            </w:r>
            <w:r w:rsidR="009512E0" w:rsidRPr="00780319">
              <w:t xml:space="preserve">«Методики и ключевые компетенции педагога дошкольного образования в контексте </w:t>
            </w:r>
            <w:r w:rsidR="009512E0" w:rsidRPr="00780319">
              <w:rPr>
                <w:spacing w:val="-2"/>
              </w:rPr>
              <w:t xml:space="preserve">новой </w:t>
            </w:r>
            <w:r w:rsidR="009512E0" w:rsidRPr="00780319">
              <w:rPr>
                <w:spacing w:val="-4"/>
              </w:rPr>
              <w:t xml:space="preserve">ФОП </w:t>
            </w:r>
            <w:r w:rsidR="009512E0" w:rsidRPr="00780319">
              <w:rPr>
                <w:spacing w:val="-6"/>
              </w:rPr>
              <w:t xml:space="preserve">ДО </w:t>
            </w:r>
            <w:r w:rsidR="009512E0" w:rsidRPr="00780319">
              <w:rPr>
                <w:spacing w:val="-10"/>
              </w:rPr>
              <w:t>и</w:t>
            </w:r>
            <w:r w:rsidR="009512E0" w:rsidRPr="00780319">
              <w:rPr>
                <w:spacing w:val="-2"/>
              </w:rPr>
              <w:t xml:space="preserve"> методических рекомендаций Минпросвещения </w:t>
            </w:r>
            <w:r w:rsidR="009512E0" w:rsidRPr="00780319">
              <w:rPr>
                <w:spacing w:val="-8"/>
              </w:rPr>
              <w:t xml:space="preserve">по </w:t>
            </w:r>
            <w:r w:rsidR="009512E0" w:rsidRPr="00780319">
              <w:t xml:space="preserve">реализации федеральной </w:t>
            </w:r>
            <w:r w:rsidR="009512E0" w:rsidRPr="00780319">
              <w:rPr>
                <w:spacing w:val="-2"/>
              </w:rPr>
              <w:t xml:space="preserve">образовательной </w:t>
            </w:r>
            <w:r w:rsidR="009512E0" w:rsidRPr="00780319">
              <w:t>программы  дошкольного образования в 2023-</w:t>
            </w:r>
            <w:r w:rsidR="009512E0" w:rsidRPr="00780319">
              <w:rPr>
                <w:spacing w:val="-4"/>
              </w:rPr>
              <w:t>2024</w:t>
            </w:r>
            <w:r w:rsidR="009512E0" w:rsidRPr="00780319">
              <w:t xml:space="preserve"> </w:t>
            </w:r>
            <w:r w:rsidR="009512E0" w:rsidRPr="00780319">
              <w:rPr>
                <w:spacing w:val="-2"/>
              </w:rPr>
              <w:lastRenderedPageBreak/>
              <w:t>г.г.»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</w:pPr>
            <w:r w:rsidRPr="00780319">
              <w:t>Объем:144</w:t>
            </w:r>
            <w:r w:rsidRPr="00780319">
              <w:rPr>
                <w:spacing w:val="-4"/>
              </w:rPr>
              <w:t>час.</w:t>
            </w:r>
          </w:p>
          <w:p w:rsidR="009512E0" w:rsidRDefault="009512E0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  <w:rPr>
                <w:spacing w:val="-5"/>
              </w:rPr>
            </w:pPr>
            <w:r w:rsidRPr="00780319">
              <w:t>17.09.2023</w:t>
            </w:r>
            <w:r w:rsidRPr="00780319">
              <w:rPr>
                <w:spacing w:val="-5"/>
              </w:rPr>
              <w:t xml:space="preserve">г. </w:t>
            </w:r>
          </w:p>
          <w:p w:rsidR="00021814" w:rsidRDefault="00021814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  <w:rPr>
                <w:spacing w:val="-5"/>
              </w:rPr>
            </w:pPr>
          </w:p>
          <w:p w:rsidR="00021814" w:rsidRDefault="00021814" w:rsidP="00C07B98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  <w:rPr>
                <w:spacing w:val="-5"/>
              </w:rPr>
            </w:pPr>
            <w:r>
              <w:rPr>
                <w:spacing w:val="-5"/>
              </w:rPr>
              <w:t xml:space="preserve">3. «Воспитательная работа в современной ДОО в условиях реализации ФГОС </w:t>
            </w:r>
            <w:proofErr w:type="gramStart"/>
            <w:r>
              <w:rPr>
                <w:spacing w:val="-5"/>
              </w:rPr>
              <w:t>ДО</w:t>
            </w:r>
            <w:proofErr w:type="gramEnd"/>
            <w:r>
              <w:rPr>
                <w:spacing w:val="-5"/>
              </w:rPr>
              <w:t>»</w:t>
            </w:r>
          </w:p>
          <w:p w:rsidR="00021814" w:rsidRDefault="00021814" w:rsidP="00021814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</w:pPr>
            <w:r w:rsidRPr="00780319">
              <w:t>Объем:</w:t>
            </w:r>
            <w:r>
              <w:t>36</w:t>
            </w:r>
            <w:r w:rsidRPr="00780319">
              <w:t xml:space="preserve"> ч.</w:t>
            </w:r>
          </w:p>
          <w:p w:rsidR="00021814" w:rsidRPr="00780319" w:rsidRDefault="00021814" w:rsidP="00021814">
            <w:pPr>
              <w:pStyle w:val="TableParagraph"/>
              <w:tabs>
                <w:tab w:val="left" w:pos="729"/>
                <w:tab w:val="left" w:pos="916"/>
                <w:tab w:val="left" w:pos="1658"/>
                <w:tab w:val="left" w:pos="2134"/>
                <w:tab w:val="left" w:pos="2227"/>
              </w:tabs>
              <w:spacing w:line="0" w:lineRule="atLeast"/>
              <w:ind w:left="0"/>
            </w:pPr>
            <w:r>
              <w:t>22.10.2024г.-07.11.2024г.</w:t>
            </w:r>
          </w:p>
        </w:tc>
        <w:tc>
          <w:tcPr>
            <w:tcW w:w="2227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lastRenderedPageBreak/>
              <w:t>Стаж: 16</w:t>
            </w:r>
            <w:r w:rsidRPr="00780319">
              <w:rPr>
                <w:spacing w:val="-5"/>
              </w:rPr>
              <w:t>лет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rPr>
                <w:spacing w:val="-10"/>
              </w:rPr>
              <w:t>I</w:t>
            </w:r>
            <w:r w:rsidRPr="00780319">
              <w:t xml:space="preserve"> </w:t>
            </w:r>
            <w:r w:rsidRPr="00780319">
              <w:rPr>
                <w:spacing w:val="-5"/>
              </w:rPr>
              <w:t>КК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>23.05.2023г.</w:t>
            </w:r>
            <w:r w:rsidRPr="00780319">
              <w:rPr>
                <w:spacing w:val="-10"/>
              </w:rPr>
              <w:t>-</w:t>
            </w:r>
            <w:r w:rsidRPr="00780319">
              <w:t>22.05.2028</w:t>
            </w:r>
            <w:r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13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1.Образовательная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07B98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</w:p>
          <w:p w:rsidR="009512E0" w:rsidRPr="00780319" w:rsidRDefault="009512E0" w:rsidP="00C07B98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</w:rPr>
            </w:pPr>
            <w:r w:rsidRPr="00780319">
              <w:rPr>
                <w:rFonts w:ascii="Times New Roman" w:hAnsi="Times New Roman" w:cs="Times New Roman"/>
              </w:rPr>
              <w:t>2.Адаптированная образовательная программа дошкольного образования Муниципального автономного дошкольного образовательного учреждения для детей с тяжелыми нарушениями речи</w:t>
            </w:r>
          </w:p>
          <w:p w:rsidR="009512E0" w:rsidRPr="00780319" w:rsidRDefault="009512E0" w:rsidP="00C07B98">
            <w:pPr>
              <w:pStyle w:val="TableParagraph"/>
              <w:tabs>
                <w:tab w:val="left" w:pos="1269"/>
              </w:tabs>
              <w:spacing w:line="235" w:lineRule="auto"/>
              <w:ind w:left="132" w:right="145"/>
            </w:pPr>
          </w:p>
          <w:p w:rsidR="009512E0" w:rsidRPr="00780319" w:rsidRDefault="009512E0" w:rsidP="00C07B98">
            <w:pPr>
              <w:pStyle w:val="TableParagraph"/>
              <w:tabs>
                <w:tab w:val="left" w:pos="1269"/>
              </w:tabs>
              <w:spacing w:line="235" w:lineRule="auto"/>
              <w:ind w:left="0" w:right="145"/>
            </w:pPr>
            <w:r w:rsidRPr="00780319">
              <w:t>3.</w:t>
            </w:r>
            <w:r w:rsidRPr="00780319">
              <w:rPr>
                <w:spacing w:val="-4"/>
              </w:rPr>
              <w:t xml:space="preserve">Дополнительная </w:t>
            </w:r>
            <w:r w:rsidRPr="00780319">
              <w:rPr>
                <w:spacing w:val="-2"/>
              </w:rPr>
              <w:t>образовательная программа художественной направленности</w:t>
            </w:r>
            <w:r w:rsidRPr="00780319">
              <w:t xml:space="preserve"> </w:t>
            </w:r>
            <w:r w:rsidRPr="00780319">
              <w:rPr>
                <w:spacing w:val="-2"/>
              </w:rPr>
              <w:t>«Соловушки»</w:t>
            </w:r>
          </w:p>
        </w:tc>
        <w:tc>
          <w:tcPr>
            <w:tcW w:w="2660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373" w:right="304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 xml:space="preserve">Николина </w:t>
            </w:r>
            <w:r w:rsidRPr="00780319">
              <w:rPr>
                <w:spacing w:val="-4"/>
              </w:rPr>
              <w:t>Нина</w:t>
            </w:r>
            <w:r w:rsidRPr="00780319">
              <w:t xml:space="preserve"> </w:t>
            </w:r>
            <w:r w:rsidRPr="00780319">
              <w:rPr>
                <w:spacing w:val="-2"/>
              </w:rPr>
              <w:t>Григорьевна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373" w:right="304"/>
              <w:jc w:val="center"/>
            </w:pPr>
            <w:r w:rsidRPr="00780319">
              <w:rPr>
                <w:spacing w:val="-4"/>
              </w:rPr>
              <w:t xml:space="preserve">Музыкальный </w:t>
            </w:r>
            <w:r w:rsidRPr="00780319">
              <w:rPr>
                <w:spacing w:val="-2"/>
              </w:rPr>
              <w:t>руководитель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t xml:space="preserve">Среднее </w:t>
            </w:r>
            <w:r w:rsidRPr="00780319">
              <w:rPr>
                <w:spacing w:val="-2"/>
              </w:rPr>
              <w:t>профессиональное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образование Красноуфимское педагогическое училище </w:t>
            </w:r>
            <w:r w:rsidRPr="00780319">
              <w:t>27.06.1985 г.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rPr>
                <w:spacing w:val="-2"/>
              </w:rPr>
              <w:t>Специальность:</w:t>
            </w:r>
            <w:r w:rsidRPr="00780319">
              <w:t xml:space="preserve"> </w:t>
            </w:r>
            <w:r w:rsidRPr="00780319">
              <w:rPr>
                <w:spacing w:val="-2"/>
              </w:rPr>
              <w:t>«Преподавание черчения и рисования общеобразовательной школы»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rPr>
                <w:spacing w:val="-2"/>
              </w:rPr>
              <w:t>Квалификация: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Учитель </w:t>
            </w:r>
            <w:r w:rsidRPr="00780319">
              <w:t>черчения и рисования</w:t>
            </w:r>
          </w:p>
        </w:tc>
        <w:tc>
          <w:tcPr>
            <w:tcW w:w="2558" w:type="dxa"/>
          </w:tcPr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rPr>
                <w:spacing w:val="-2"/>
              </w:rPr>
              <w:t>«Музыкальный</w:t>
            </w:r>
            <w:r w:rsidRPr="00780319">
              <w:t xml:space="preserve"> </w:t>
            </w:r>
            <w:r w:rsidRPr="00780319">
              <w:rPr>
                <w:spacing w:val="-2"/>
              </w:rPr>
              <w:t>руководитель, учитель музыки»</w:t>
            </w:r>
            <w:r w:rsidRPr="00780319">
              <w:t xml:space="preserve"> 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t>05.06.2017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705" w:type="dxa"/>
          </w:tcPr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rPr>
                <w:spacing w:val="-2"/>
              </w:rPr>
              <w:t xml:space="preserve">1.«Организация </w:t>
            </w:r>
            <w:r w:rsidRPr="00780319">
              <w:t xml:space="preserve">работы педагога </w:t>
            </w:r>
            <w:r w:rsidRPr="00780319">
              <w:rPr>
                <w:spacing w:val="-2"/>
              </w:rPr>
              <w:t xml:space="preserve">дополнительного образования в условиях </w:t>
            </w:r>
            <w:r w:rsidRPr="00780319">
              <w:t xml:space="preserve">реализации ФГОС» 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>Объем: 24 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>09.04.2022</w:t>
            </w:r>
            <w:r w:rsidRPr="00780319">
              <w:rPr>
                <w:spacing w:val="-5"/>
              </w:rPr>
              <w:t>г.</w:t>
            </w:r>
            <w:r w:rsidRPr="00780319">
              <w:t xml:space="preserve"> 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 xml:space="preserve">2.«Навыки оказания первой помощи» </w:t>
            </w:r>
            <w:r w:rsidRPr="00780319">
              <w:rPr>
                <w:spacing w:val="-2"/>
              </w:rPr>
              <w:t>(«Профилактика заболевания коронавирусом</w:t>
            </w:r>
            <w:r w:rsidRPr="00780319">
              <w:t xml:space="preserve"> </w:t>
            </w:r>
            <w:r w:rsidRPr="00780319">
              <w:rPr>
                <w:spacing w:val="-4"/>
              </w:rPr>
              <w:t>COVID-19»)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>Объем: 16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 xml:space="preserve">11.11.2022 </w:t>
            </w:r>
            <w:r w:rsidRPr="00780319">
              <w:rPr>
                <w:spacing w:val="-5"/>
              </w:rPr>
              <w:t>г.</w:t>
            </w:r>
            <w:r w:rsidRPr="00780319">
              <w:t xml:space="preserve"> 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>3.</w:t>
            </w:r>
            <w:r w:rsidRPr="00780319">
              <w:rPr>
                <w:spacing w:val="-2"/>
              </w:rPr>
              <w:t xml:space="preserve">«Реализация Федеральной адаптированной образовательной </w:t>
            </w:r>
            <w:r w:rsidRPr="00780319">
              <w:t xml:space="preserve">программы дошкольного </w:t>
            </w:r>
            <w:r w:rsidRPr="00780319">
              <w:rPr>
                <w:spacing w:val="-2"/>
              </w:rPr>
              <w:t xml:space="preserve">образования в дошкольной образовательной </w:t>
            </w:r>
            <w:r w:rsidRPr="00780319">
              <w:t>организации»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 xml:space="preserve">Объем: 16 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507"/>
              </w:tabs>
              <w:spacing w:line="232" w:lineRule="auto"/>
              <w:ind w:left="0"/>
            </w:pPr>
            <w:r w:rsidRPr="00780319">
              <w:t>09.11.2023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227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>Стаж: 38</w:t>
            </w:r>
            <w:r w:rsidRPr="00780319">
              <w:rPr>
                <w:spacing w:val="-5"/>
              </w:rPr>
              <w:t>лет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rPr>
                <w:spacing w:val="-5"/>
              </w:rPr>
              <w:t>ВКК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t>27.11.2020</w:t>
            </w:r>
            <w:r w:rsidRPr="00780319">
              <w:rPr>
                <w:spacing w:val="-5"/>
              </w:rPr>
              <w:t>г.-</w:t>
            </w:r>
            <w:r w:rsidRPr="00780319">
              <w:t>26.11.2025</w:t>
            </w:r>
            <w:r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14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pStyle w:val="TableParagraph"/>
              <w:tabs>
                <w:tab w:val="left" w:pos="1450"/>
              </w:tabs>
              <w:spacing w:line="235" w:lineRule="auto"/>
              <w:ind w:left="0" w:right="22"/>
            </w:pPr>
            <w:r w:rsidRPr="00780319">
              <w:rPr>
                <w:spacing w:val="-2"/>
              </w:rPr>
              <w:t>1.Образовательная программа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дошкольного </w:t>
            </w:r>
            <w:r w:rsidRPr="00780319">
              <w:rPr>
                <w:spacing w:val="-2"/>
              </w:rPr>
              <w:t xml:space="preserve">образования Муниципального </w:t>
            </w:r>
            <w:r w:rsidRPr="00780319">
              <w:t xml:space="preserve">автономного дошкольного </w:t>
            </w:r>
            <w:r w:rsidRPr="00780319">
              <w:rPr>
                <w:spacing w:val="-2"/>
              </w:rPr>
              <w:t>образовательного</w:t>
            </w:r>
            <w:r w:rsidRPr="00780319">
              <w:t xml:space="preserve"> учреждения «Детский сад </w:t>
            </w:r>
            <w:r w:rsidRPr="00780319">
              <w:rPr>
                <w:spacing w:val="-2"/>
              </w:rPr>
              <w:t xml:space="preserve">комбинированного вида № </w:t>
            </w:r>
            <w:r w:rsidRPr="00780319">
              <w:rPr>
                <w:spacing w:val="-4"/>
              </w:rPr>
              <w:t>14»</w:t>
            </w:r>
          </w:p>
        </w:tc>
        <w:tc>
          <w:tcPr>
            <w:tcW w:w="2660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33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>Никонова Светлана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Михайловна 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33"/>
              <w:jc w:val="center"/>
            </w:pP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t xml:space="preserve">Высшее </w:t>
            </w:r>
            <w:r w:rsidRPr="00780319">
              <w:rPr>
                <w:spacing w:val="-2"/>
              </w:rPr>
              <w:t>профессиональное</w:t>
            </w:r>
            <w:r w:rsidRPr="00780319">
              <w:t xml:space="preserve"> о</w:t>
            </w:r>
            <w:r w:rsidRPr="00780319">
              <w:rPr>
                <w:spacing w:val="-2"/>
              </w:rPr>
              <w:t>бразование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«Уральский </w:t>
            </w:r>
            <w:r w:rsidRPr="00780319">
              <w:rPr>
                <w:spacing w:val="-2"/>
              </w:rPr>
              <w:t>государственный педагогический университет»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t>29.12.2017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t xml:space="preserve">Программа </w:t>
            </w:r>
            <w:proofErr w:type="spellStart"/>
            <w:r w:rsidRPr="00780319">
              <w:t>бакалавриата</w:t>
            </w:r>
            <w:proofErr w:type="spellEnd"/>
            <w:r w:rsidRPr="00780319">
              <w:t xml:space="preserve"> по направлению подготовки </w:t>
            </w:r>
            <w:r w:rsidRPr="00780319">
              <w:rPr>
                <w:spacing w:val="-2"/>
              </w:rPr>
              <w:t>«Педагогическое образование»</w:t>
            </w: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07" w:lineRule="exact"/>
              <w:ind w:left="0"/>
            </w:pPr>
            <w:r w:rsidRPr="00780319">
              <w:rPr>
                <w:spacing w:val="-2"/>
              </w:rPr>
              <w:t>Квалификация: Бакалавр</w:t>
            </w:r>
          </w:p>
        </w:tc>
        <w:tc>
          <w:tcPr>
            <w:tcW w:w="2558" w:type="dxa"/>
          </w:tcPr>
          <w:p w:rsidR="009512E0" w:rsidRPr="00780319" w:rsidRDefault="009512E0" w:rsidP="00C07B98">
            <w:pPr>
              <w:pStyle w:val="TableParagraph"/>
              <w:ind w:left="0"/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  <w:r w:rsidRPr="00780319">
              <w:t xml:space="preserve">1.«Работаем </w:t>
            </w:r>
            <w:r w:rsidRPr="00780319">
              <w:rPr>
                <w:spacing w:val="-5"/>
              </w:rPr>
              <w:t>по</w:t>
            </w:r>
            <w:r w:rsidRPr="00780319">
              <w:t xml:space="preserve"> </w:t>
            </w:r>
            <w:r w:rsidRPr="00780319">
              <w:rPr>
                <w:spacing w:val="-2"/>
              </w:rPr>
              <w:t>инновационной программе</w:t>
            </w:r>
            <w:r w:rsidRPr="00780319">
              <w:t xml:space="preserve"> </w:t>
            </w:r>
            <w:r w:rsidRPr="00780319">
              <w:rPr>
                <w:spacing w:val="-2"/>
              </w:rPr>
              <w:t>«ОТ РОЖДЕНИЯДО ШКОЛЫ»</w:t>
            </w:r>
          </w:p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  <w:r w:rsidRPr="00780319">
              <w:t xml:space="preserve">Объем: 36 </w:t>
            </w:r>
            <w:proofErr w:type="spellStart"/>
            <w:r w:rsidRPr="00780319">
              <w:t>ак</w:t>
            </w:r>
            <w:proofErr w:type="gramStart"/>
            <w:r w:rsidRPr="00780319">
              <w:t>.</w:t>
            </w:r>
            <w:r w:rsidRPr="00780319">
              <w:rPr>
                <w:spacing w:val="-4"/>
              </w:rPr>
              <w:t>ч</w:t>
            </w:r>
            <w:proofErr w:type="gramEnd"/>
            <w:r w:rsidRPr="00780319">
              <w:rPr>
                <w:spacing w:val="-4"/>
              </w:rPr>
              <w:t>ас</w:t>
            </w:r>
            <w:proofErr w:type="spellEnd"/>
            <w:r w:rsidRPr="00780319">
              <w:rPr>
                <w:spacing w:val="-4"/>
              </w:rPr>
              <w:t>.</w:t>
            </w:r>
          </w:p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  <w:r w:rsidRPr="00780319">
              <w:rPr>
                <w:spacing w:val="-2"/>
              </w:rPr>
              <w:t>25.10.2022г.-22.11.2022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  <w:r w:rsidRPr="00780319">
              <w:t>28.11.2022</w:t>
            </w:r>
            <w:r w:rsidRPr="00780319">
              <w:rPr>
                <w:spacing w:val="-5"/>
              </w:rPr>
              <w:t>г.</w:t>
            </w:r>
            <w:r w:rsidRPr="00780319">
              <w:t xml:space="preserve"> </w:t>
            </w:r>
          </w:p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</w:p>
          <w:p w:rsidR="009512E0" w:rsidRPr="00780319" w:rsidRDefault="009512E0" w:rsidP="00C07B98">
            <w:pPr>
              <w:pStyle w:val="TableParagraph"/>
              <w:spacing w:line="193" w:lineRule="exact"/>
              <w:ind w:left="0"/>
            </w:pPr>
            <w:r w:rsidRPr="00780319">
              <w:t>2.</w:t>
            </w:r>
            <w:r w:rsidRPr="00780319">
              <w:rPr>
                <w:spacing w:val="-2"/>
              </w:rPr>
              <w:t>«Навыки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оказания </w:t>
            </w:r>
            <w:r w:rsidRPr="00780319">
              <w:t>первой помощи» («Профилактика заболевания коронавирусом COVID-</w:t>
            </w:r>
            <w:r w:rsidRPr="00780319">
              <w:rPr>
                <w:spacing w:val="-4"/>
              </w:rPr>
              <w:t>19»)</w:t>
            </w:r>
          </w:p>
          <w:p w:rsidR="009512E0" w:rsidRPr="00780319" w:rsidRDefault="009512E0" w:rsidP="00C07B98">
            <w:pPr>
              <w:pStyle w:val="TableParagraph"/>
              <w:spacing w:before="7"/>
              <w:ind w:left="0"/>
            </w:pPr>
            <w:r w:rsidRPr="00780319">
              <w:t>Объем:16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spacing w:before="7"/>
              <w:ind w:left="0"/>
            </w:pPr>
            <w:r w:rsidRPr="00780319">
              <w:t>11.11.2022</w:t>
            </w:r>
            <w:r w:rsidRPr="00780319">
              <w:rPr>
                <w:spacing w:val="-5"/>
              </w:rPr>
              <w:t>г.</w:t>
            </w:r>
            <w:r w:rsidRPr="00780319">
              <w:t xml:space="preserve"> </w:t>
            </w:r>
          </w:p>
          <w:p w:rsidR="009512E0" w:rsidRPr="00780319" w:rsidRDefault="009512E0" w:rsidP="00C07B98">
            <w:pPr>
              <w:pStyle w:val="TableParagraph"/>
              <w:spacing w:before="7"/>
              <w:ind w:left="0"/>
            </w:pPr>
          </w:p>
          <w:p w:rsidR="009512E0" w:rsidRPr="00780319" w:rsidRDefault="009512E0" w:rsidP="00C07B98">
            <w:pPr>
              <w:pStyle w:val="TableParagraph"/>
              <w:spacing w:before="7"/>
              <w:ind w:left="0"/>
            </w:pPr>
            <w:r w:rsidRPr="00780319">
              <w:t>3.</w:t>
            </w:r>
            <w:r w:rsidRPr="00780319">
              <w:rPr>
                <w:spacing w:val="-2"/>
              </w:rPr>
              <w:t xml:space="preserve">«Реализация федеральной образовательной программы </w:t>
            </w:r>
            <w:r w:rsidRPr="00780319">
              <w:rPr>
                <w:spacing w:val="-4"/>
              </w:rPr>
              <w:t xml:space="preserve">дошкольного </w:t>
            </w:r>
            <w:r w:rsidRPr="00780319">
              <w:t xml:space="preserve">образования </w:t>
            </w:r>
            <w:proofErr w:type="gramStart"/>
            <w:r w:rsidRPr="00780319">
              <w:t>в</w:t>
            </w:r>
            <w:proofErr w:type="gramEnd"/>
            <w:r w:rsidRPr="00780319">
              <w:t xml:space="preserve"> дошкольной </w:t>
            </w:r>
            <w:r w:rsidRPr="00780319">
              <w:rPr>
                <w:spacing w:val="-2"/>
              </w:rPr>
              <w:t>образовательной</w:t>
            </w:r>
          </w:p>
          <w:p w:rsidR="009512E0" w:rsidRPr="00780319" w:rsidRDefault="009512E0" w:rsidP="00C07B98">
            <w:pPr>
              <w:pStyle w:val="TableParagraph"/>
              <w:tabs>
                <w:tab w:val="left" w:pos="1514"/>
                <w:tab w:val="left" w:pos="2357"/>
              </w:tabs>
              <w:spacing w:line="227" w:lineRule="exact"/>
              <w:ind w:left="0"/>
            </w:pPr>
            <w:r w:rsidRPr="00780319">
              <w:rPr>
                <w:spacing w:val="-2"/>
              </w:rPr>
              <w:t>организации»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1514"/>
                <w:tab w:val="left" w:pos="2357"/>
              </w:tabs>
              <w:spacing w:line="227" w:lineRule="exact"/>
              <w:ind w:left="0"/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 w:rsidRPr="00780319">
              <w:rPr>
                <w:spacing w:val="-5"/>
              </w:rPr>
              <w:t>16</w:t>
            </w:r>
            <w:r w:rsidRPr="00780319">
              <w:t xml:space="preserve"> 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spacing w:before="15"/>
              <w:ind w:left="0"/>
            </w:pPr>
            <w:r w:rsidRPr="00780319">
              <w:t>09.11.2023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227" w:type="dxa"/>
          </w:tcPr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rPr>
                <w:spacing w:val="-2"/>
              </w:rPr>
              <w:t>Стаж: 28</w:t>
            </w:r>
            <w:r w:rsidRPr="00780319">
              <w:rPr>
                <w:spacing w:val="-5"/>
              </w:rPr>
              <w:t>лет</w:t>
            </w:r>
          </w:p>
          <w:p w:rsidR="009512E0" w:rsidRPr="00780319" w:rsidRDefault="007D62E6" w:rsidP="00C07B98">
            <w:pPr>
              <w:pStyle w:val="TableParagraph"/>
              <w:spacing w:line="215" w:lineRule="exact"/>
              <w:ind w:left="0"/>
            </w:pPr>
            <w:r>
              <w:rPr>
                <w:spacing w:val="-5"/>
              </w:rPr>
              <w:t>ВКК</w:t>
            </w:r>
          </w:p>
          <w:p w:rsidR="009512E0" w:rsidRPr="00780319" w:rsidRDefault="007D62E6" w:rsidP="007D62E6">
            <w:pPr>
              <w:pStyle w:val="TableParagraph"/>
              <w:spacing w:line="215" w:lineRule="exact"/>
              <w:ind w:left="0"/>
            </w:pPr>
            <w:r>
              <w:t>24.12</w:t>
            </w:r>
            <w:r w:rsidR="009512E0" w:rsidRPr="00780319">
              <w:t>.202</w:t>
            </w:r>
            <w:r>
              <w:t xml:space="preserve">4 </w:t>
            </w:r>
            <w:r w:rsidR="009512E0" w:rsidRPr="00780319">
              <w:rPr>
                <w:spacing w:val="-5"/>
              </w:rPr>
              <w:t>г.-</w:t>
            </w:r>
            <w:r w:rsidR="009512E0" w:rsidRPr="00780319">
              <w:t>2</w:t>
            </w:r>
            <w:r>
              <w:t>3</w:t>
            </w:r>
            <w:r w:rsidR="009512E0" w:rsidRPr="00780319">
              <w:t>.</w:t>
            </w:r>
            <w:r>
              <w:t>12</w:t>
            </w:r>
            <w:r w:rsidR="009512E0" w:rsidRPr="00780319">
              <w:t>.202</w:t>
            </w:r>
            <w:r>
              <w:t xml:space="preserve">9 </w:t>
            </w:r>
            <w:r w:rsidR="009512E0" w:rsidRPr="00780319">
              <w:rPr>
                <w:spacing w:val="-5"/>
              </w:rPr>
              <w:t>г.</w:t>
            </w:r>
          </w:p>
        </w:tc>
      </w:tr>
      <w:tr w:rsidR="009512E0" w:rsidRPr="00780319" w:rsidTr="00997DAF">
        <w:tc>
          <w:tcPr>
            <w:tcW w:w="503" w:type="dxa"/>
          </w:tcPr>
          <w:p w:rsidR="00D41EBB" w:rsidRDefault="00D41EBB" w:rsidP="00FB4D06">
            <w:pPr>
              <w:jc w:val="center"/>
              <w:rPr>
                <w:rFonts w:cs="Times New Roman"/>
                <w:sz w:val="22"/>
              </w:rPr>
            </w:pP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15</w:t>
            </w:r>
          </w:p>
        </w:tc>
        <w:tc>
          <w:tcPr>
            <w:tcW w:w="2448" w:type="dxa"/>
          </w:tcPr>
          <w:p w:rsidR="00273E00" w:rsidRDefault="00273E00" w:rsidP="00C07B98">
            <w:pPr>
              <w:pStyle w:val="TableParagraph"/>
              <w:tabs>
                <w:tab w:val="left" w:pos="1450"/>
              </w:tabs>
              <w:spacing w:line="235" w:lineRule="auto"/>
              <w:ind w:left="0" w:right="22"/>
              <w:rPr>
                <w:spacing w:val="-2"/>
              </w:rPr>
            </w:pPr>
          </w:p>
          <w:p w:rsidR="009512E0" w:rsidRPr="00780319" w:rsidRDefault="009512E0" w:rsidP="00C07B98">
            <w:pPr>
              <w:pStyle w:val="TableParagraph"/>
              <w:tabs>
                <w:tab w:val="left" w:pos="1450"/>
              </w:tabs>
              <w:spacing w:line="235" w:lineRule="auto"/>
              <w:ind w:left="0" w:right="22"/>
            </w:pPr>
            <w:r w:rsidRPr="00780319">
              <w:rPr>
                <w:spacing w:val="-2"/>
              </w:rPr>
              <w:t>1.Образовательная программа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дошкольного </w:t>
            </w:r>
            <w:r w:rsidRPr="00780319">
              <w:rPr>
                <w:spacing w:val="-2"/>
              </w:rPr>
              <w:t xml:space="preserve">образования Муниципального </w:t>
            </w:r>
            <w:r w:rsidRPr="00780319">
              <w:t xml:space="preserve">автономного дошкольного </w:t>
            </w:r>
            <w:r w:rsidRPr="00780319">
              <w:rPr>
                <w:spacing w:val="-2"/>
              </w:rPr>
              <w:t xml:space="preserve">образовательного </w:t>
            </w:r>
            <w:r w:rsidRPr="00780319">
              <w:t xml:space="preserve">учреждения «Детский сад комбинированного вида № </w:t>
            </w:r>
            <w:r w:rsidRPr="00780319">
              <w:rPr>
                <w:spacing w:val="-4"/>
              </w:rPr>
              <w:t>14»</w:t>
            </w:r>
          </w:p>
        </w:tc>
        <w:tc>
          <w:tcPr>
            <w:tcW w:w="2660" w:type="dxa"/>
          </w:tcPr>
          <w:p w:rsidR="00D41EBB" w:rsidRDefault="00D41EBB" w:rsidP="00C07B98">
            <w:pPr>
              <w:pStyle w:val="TableParagraph"/>
              <w:spacing w:line="215" w:lineRule="exact"/>
              <w:ind w:left="373" w:right="311"/>
              <w:jc w:val="center"/>
              <w:rPr>
                <w:spacing w:val="-2"/>
              </w:rPr>
            </w:pPr>
          </w:p>
          <w:p w:rsidR="009512E0" w:rsidRPr="00780319" w:rsidRDefault="009512E0" w:rsidP="00C07B98">
            <w:pPr>
              <w:pStyle w:val="TableParagraph"/>
              <w:spacing w:line="215" w:lineRule="exact"/>
              <w:ind w:left="373" w:right="311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>Стамикова Ольга</w:t>
            </w:r>
            <w:r w:rsidRPr="00780319">
              <w:t xml:space="preserve"> </w:t>
            </w:r>
            <w:r w:rsidRPr="00780319">
              <w:rPr>
                <w:spacing w:val="-2"/>
              </w:rPr>
              <w:t>Алексеевна</w:t>
            </w:r>
          </w:p>
          <w:p w:rsidR="009512E0" w:rsidRPr="00780319" w:rsidRDefault="009512E0" w:rsidP="00C07B98">
            <w:pPr>
              <w:pStyle w:val="TableParagraph"/>
              <w:spacing w:line="215" w:lineRule="exact"/>
              <w:ind w:left="373" w:right="311"/>
              <w:jc w:val="center"/>
            </w:pPr>
            <w:r w:rsidRPr="00780319">
              <w:rPr>
                <w:spacing w:val="-4"/>
              </w:rPr>
              <w:t>Воспитатель</w:t>
            </w:r>
          </w:p>
        </w:tc>
        <w:tc>
          <w:tcPr>
            <w:tcW w:w="2894" w:type="dxa"/>
          </w:tcPr>
          <w:p w:rsidR="00D41EBB" w:rsidRDefault="00D41EBB" w:rsidP="00C07B98">
            <w:pPr>
              <w:pStyle w:val="TableParagraph"/>
              <w:spacing w:line="232" w:lineRule="auto"/>
              <w:ind w:left="0" w:right="34"/>
              <w:rPr>
                <w:spacing w:val="-2"/>
              </w:rPr>
            </w:pPr>
          </w:p>
          <w:p w:rsidR="009512E0" w:rsidRPr="00780319" w:rsidRDefault="009512E0" w:rsidP="00C07B98">
            <w:pPr>
              <w:pStyle w:val="TableParagraph"/>
              <w:spacing w:line="232" w:lineRule="auto"/>
              <w:ind w:left="0" w:right="34"/>
            </w:pPr>
            <w:r w:rsidRPr="00780319">
              <w:rPr>
                <w:spacing w:val="-2"/>
              </w:rPr>
              <w:t>Государственное бюджетное</w:t>
            </w:r>
            <w:r w:rsidRPr="00780319">
              <w:t xml:space="preserve"> </w:t>
            </w:r>
            <w:r w:rsidRPr="00780319">
              <w:rPr>
                <w:spacing w:val="-2"/>
              </w:rPr>
              <w:t>образовательное учреждение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среднего профессионального </w:t>
            </w:r>
            <w:r w:rsidRPr="00780319">
              <w:t xml:space="preserve">образования Свердловской области «Красноуфимский </w:t>
            </w:r>
            <w:r w:rsidRPr="00780319">
              <w:rPr>
                <w:spacing w:val="-2"/>
              </w:rPr>
              <w:t>многопрофильный техникум»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город </w:t>
            </w:r>
            <w:r w:rsidRPr="00780319">
              <w:rPr>
                <w:spacing w:val="-2"/>
              </w:rPr>
              <w:t>Красноуфимск</w:t>
            </w:r>
          </w:p>
          <w:p w:rsidR="009512E0" w:rsidRPr="00780319" w:rsidRDefault="009512E0" w:rsidP="00C07B98">
            <w:pPr>
              <w:pStyle w:val="TableParagraph"/>
              <w:spacing w:line="232" w:lineRule="auto"/>
              <w:ind w:left="0" w:right="34"/>
            </w:pPr>
          </w:p>
          <w:p w:rsidR="009512E0" w:rsidRPr="00780319" w:rsidRDefault="009512E0" w:rsidP="00C07B98">
            <w:pPr>
              <w:pStyle w:val="TableParagraph"/>
              <w:spacing w:line="232" w:lineRule="auto"/>
              <w:ind w:left="0" w:right="34"/>
            </w:pPr>
            <w:r w:rsidRPr="00780319">
              <w:t xml:space="preserve">Квалификация: коммерсант в </w:t>
            </w:r>
            <w:r w:rsidRPr="00780319">
              <w:rPr>
                <w:spacing w:val="-2"/>
              </w:rPr>
              <w:t>торговле</w:t>
            </w:r>
          </w:p>
          <w:p w:rsidR="009512E0" w:rsidRPr="00780319" w:rsidRDefault="009512E0" w:rsidP="00C07B98">
            <w:pPr>
              <w:pStyle w:val="TableParagraph"/>
              <w:spacing w:line="232" w:lineRule="auto"/>
              <w:ind w:left="0" w:right="34"/>
            </w:pPr>
          </w:p>
          <w:p w:rsidR="009512E0" w:rsidRPr="00780319" w:rsidRDefault="009512E0" w:rsidP="00C07B98">
            <w:pPr>
              <w:pStyle w:val="TableParagraph"/>
              <w:spacing w:line="232" w:lineRule="auto"/>
              <w:ind w:left="0" w:right="34"/>
            </w:pPr>
            <w:r w:rsidRPr="00780319">
              <w:rPr>
                <w:spacing w:val="-2"/>
              </w:rPr>
              <w:t>Специальность: коммерция</w:t>
            </w:r>
          </w:p>
        </w:tc>
        <w:tc>
          <w:tcPr>
            <w:tcW w:w="2558" w:type="dxa"/>
          </w:tcPr>
          <w:p w:rsidR="00D41EBB" w:rsidRDefault="00D41EBB" w:rsidP="00C07B98">
            <w:pPr>
              <w:pStyle w:val="TableParagraph"/>
              <w:spacing w:line="215" w:lineRule="exact"/>
              <w:ind w:left="0"/>
              <w:rPr>
                <w:spacing w:val="-2"/>
              </w:rPr>
            </w:pPr>
          </w:p>
          <w:p w:rsidR="009512E0" w:rsidRPr="00780319" w:rsidRDefault="009512E0" w:rsidP="00C07B98">
            <w:pPr>
              <w:pStyle w:val="TableParagraph"/>
              <w:spacing w:line="215" w:lineRule="exact"/>
              <w:ind w:left="0"/>
            </w:pPr>
            <w:r w:rsidRPr="00780319">
              <w:rPr>
                <w:spacing w:val="-2"/>
              </w:rPr>
              <w:t>Государственное автономное</w:t>
            </w:r>
          </w:p>
          <w:p w:rsidR="009512E0" w:rsidRPr="00780319" w:rsidRDefault="009512E0" w:rsidP="00C07B98">
            <w:pPr>
              <w:pStyle w:val="TableParagraph"/>
              <w:spacing w:before="15" w:line="261" w:lineRule="auto"/>
              <w:ind w:left="0"/>
              <w:rPr>
                <w:spacing w:val="-2"/>
              </w:rPr>
            </w:pPr>
            <w:r w:rsidRPr="00780319">
              <w:rPr>
                <w:spacing w:val="-2"/>
              </w:rPr>
              <w:t xml:space="preserve">Профессиональное образование </w:t>
            </w:r>
            <w:r w:rsidRPr="00780319">
              <w:t xml:space="preserve">учреждение Свердловской области «Красноуфимский педагогический колледж» </w:t>
            </w:r>
            <w:r w:rsidRPr="00780319">
              <w:rPr>
                <w:spacing w:val="-2"/>
              </w:rPr>
              <w:t xml:space="preserve">«Центр дополнительного </w:t>
            </w:r>
            <w:r w:rsidRPr="00780319">
              <w:t xml:space="preserve">образования и </w:t>
            </w:r>
            <w:r w:rsidRPr="00780319">
              <w:rPr>
                <w:spacing w:val="-2"/>
              </w:rPr>
              <w:t>профессиональных квалификаций»</w:t>
            </w:r>
          </w:p>
          <w:p w:rsidR="009512E0" w:rsidRPr="00780319" w:rsidRDefault="009512E0" w:rsidP="00C07B98">
            <w:pPr>
              <w:pStyle w:val="TableParagraph"/>
              <w:spacing w:before="15" w:line="261" w:lineRule="auto"/>
              <w:ind w:left="0"/>
            </w:pPr>
          </w:p>
          <w:p w:rsidR="009512E0" w:rsidRPr="00780319" w:rsidRDefault="009512E0" w:rsidP="00C07B98">
            <w:pPr>
              <w:pStyle w:val="TableParagraph"/>
              <w:spacing w:line="247" w:lineRule="auto"/>
              <w:ind w:left="9"/>
            </w:pPr>
            <w:r w:rsidRPr="00780319">
              <w:rPr>
                <w:spacing w:val="-2"/>
              </w:rPr>
              <w:t>Квалификация: «Воспитатель детей дошкольного возраста»</w:t>
            </w:r>
          </w:p>
          <w:p w:rsidR="009512E0" w:rsidRPr="00780319" w:rsidRDefault="009512E0" w:rsidP="00C07B98">
            <w:pPr>
              <w:pStyle w:val="TableParagraph"/>
              <w:spacing w:before="1"/>
              <w:ind w:left="0"/>
            </w:pPr>
          </w:p>
          <w:p w:rsidR="009512E0" w:rsidRPr="00780319" w:rsidRDefault="009512E0" w:rsidP="00C07B98">
            <w:pPr>
              <w:pStyle w:val="TableParagraph"/>
              <w:spacing w:before="1"/>
              <w:ind w:left="0"/>
            </w:pPr>
            <w:r w:rsidRPr="00780319">
              <w:t>23.03.2023г.-</w:t>
            </w:r>
            <w:r w:rsidRPr="00780319">
              <w:rPr>
                <w:spacing w:val="-2"/>
              </w:rPr>
              <w:t>25.10.2023г.</w:t>
            </w:r>
          </w:p>
        </w:tc>
        <w:tc>
          <w:tcPr>
            <w:tcW w:w="2705" w:type="dxa"/>
          </w:tcPr>
          <w:p w:rsidR="009512E0" w:rsidRDefault="009512E0" w:rsidP="00C07B98">
            <w:pPr>
              <w:pStyle w:val="TableParagraph"/>
              <w:ind w:left="0"/>
            </w:pPr>
          </w:p>
          <w:p w:rsidR="00D41EBB" w:rsidRDefault="00D41EBB" w:rsidP="00D41EBB">
            <w:pPr>
              <w:pStyle w:val="TableParagraph"/>
              <w:ind w:left="0"/>
            </w:pPr>
            <w:r>
              <w:t>1.«Методика и практика образовательной деятельности с детьми с ОВЗ в ДОО»</w:t>
            </w:r>
          </w:p>
          <w:p w:rsidR="00D41EBB" w:rsidRDefault="00D41EBB" w:rsidP="00D41EBB">
            <w:pPr>
              <w:pStyle w:val="TableParagraph"/>
              <w:ind w:left="0"/>
            </w:pPr>
            <w:r>
              <w:t>22.10.2024г.-07.11.2024г.</w:t>
            </w:r>
          </w:p>
          <w:p w:rsidR="00D41EBB" w:rsidRDefault="00D41EBB" w:rsidP="00D41EBB">
            <w:pPr>
              <w:pStyle w:val="TableParagraph"/>
              <w:ind w:left="0"/>
            </w:pPr>
            <w:r w:rsidRPr="00780319">
              <w:t>Объем:</w:t>
            </w:r>
            <w:r>
              <w:t>36</w:t>
            </w:r>
            <w:r w:rsidRPr="00780319">
              <w:t xml:space="preserve"> ч.</w:t>
            </w:r>
          </w:p>
          <w:p w:rsidR="00D41EBB" w:rsidRDefault="00D41EBB" w:rsidP="00D81845">
            <w:pPr>
              <w:pStyle w:val="TableParagraph"/>
              <w:ind w:left="0"/>
            </w:pP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t>2.</w:t>
            </w:r>
            <w:r>
              <w:rPr>
                <w:spacing w:val="-5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D81845" w:rsidRPr="00780319" w:rsidRDefault="00D81845" w:rsidP="00D81845">
            <w:pPr>
              <w:pStyle w:val="TableParagraph"/>
              <w:ind w:left="0"/>
            </w:pPr>
            <w:r>
              <w:rPr>
                <w:spacing w:val="-10"/>
              </w:rPr>
              <w:t>21.11.2024 г.</w:t>
            </w:r>
          </w:p>
        </w:tc>
        <w:tc>
          <w:tcPr>
            <w:tcW w:w="2227" w:type="dxa"/>
          </w:tcPr>
          <w:p w:rsidR="00D41EBB" w:rsidRDefault="00D41EBB" w:rsidP="00C07B98">
            <w:pPr>
              <w:pStyle w:val="TableParagraph"/>
              <w:ind w:left="0"/>
            </w:pPr>
          </w:p>
          <w:p w:rsidR="009512E0" w:rsidRPr="00780319" w:rsidRDefault="009512E0" w:rsidP="00C07B98">
            <w:pPr>
              <w:pStyle w:val="TableParagraph"/>
              <w:ind w:left="0"/>
            </w:pPr>
            <w:r w:rsidRPr="00780319">
              <w:t>Стаж:0</w:t>
            </w:r>
            <w:r w:rsidRPr="00780319">
              <w:rPr>
                <w:spacing w:val="-5"/>
              </w:rPr>
              <w:t>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</w:t>
            </w:r>
            <w:r w:rsidR="00997DAF">
              <w:rPr>
                <w:rFonts w:cs="Times New Roman"/>
                <w:sz w:val="22"/>
              </w:rPr>
              <w:t>6</w:t>
            </w:r>
          </w:p>
        </w:tc>
        <w:tc>
          <w:tcPr>
            <w:tcW w:w="2448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Акентьева </w:t>
            </w:r>
          </w:p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Лидия Аркадьевна,</w:t>
            </w:r>
          </w:p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 профессиональное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19.10.2007 г.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организатор – методист дошкольного образования</w:t>
            </w:r>
          </w:p>
        </w:tc>
        <w:tc>
          <w:tcPr>
            <w:tcW w:w="255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t>1.</w:t>
            </w:r>
            <w:r>
              <w:rPr>
                <w:spacing w:val="-5"/>
              </w:rPr>
              <w:t xml:space="preserve"> .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9512E0" w:rsidRPr="00D81845" w:rsidRDefault="00D81845" w:rsidP="00D81845">
            <w:pPr>
              <w:jc w:val="both"/>
              <w:rPr>
                <w:rFonts w:cs="Times New Roman"/>
              </w:rPr>
            </w:pPr>
            <w:r>
              <w:rPr>
                <w:spacing w:val="-10"/>
              </w:rPr>
              <w:t>21.11.2024 г.</w:t>
            </w:r>
          </w:p>
        </w:tc>
        <w:tc>
          <w:tcPr>
            <w:tcW w:w="2227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40 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</w:t>
            </w:r>
            <w:r w:rsidR="00997DAF">
              <w:rPr>
                <w:rFonts w:cs="Times New Roman"/>
                <w:sz w:val="22"/>
              </w:rPr>
              <w:t>7</w:t>
            </w:r>
          </w:p>
        </w:tc>
        <w:tc>
          <w:tcPr>
            <w:tcW w:w="2448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Анисимова</w:t>
            </w:r>
          </w:p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Алина Сергеевна,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Среднее  профессиональное 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бюджетное профессиональное образовательное учреждение Свердловской области «Красноуфимский педагогический колледж»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25.06.2021 г.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Дошкольное образование</w:t>
            </w:r>
          </w:p>
        </w:tc>
        <w:tc>
          <w:tcPr>
            <w:tcW w:w="255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«Логопедия»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– логопед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16.08.2022 – 23.12.2022 г.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520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23.12.2022 г.</w:t>
            </w:r>
          </w:p>
        </w:tc>
        <w:tc>
          <w:tcPr>
            <w:tcW w:w="2705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«Особенности организации  образовательной деятельности с детьми с ОВЗ в дошкольных образовательных организациях в соответствии с ФГОС </w:t>
            </w:r>
            <w:proofErr w:type="gramStart"/>
            <w:r w:rsidRPr="00780319">
              <w:rPr>
                <w:rFonts w:cs="Times New Roman"/>
                <w:sz w:val="22"/>
              </w:rPr>
              <w:t>ДО</w:t>
            </w:r>
            <w:proofErr w:type="gramEnd"/>
            <w:r w:rsidRPr="00780319">
              <w:rPr>
                <w:rFonts w:cs="Times New Roman"/>
                <w:sz w:val="22"/>
              </w:rPr>
              <w:t>»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23.11.2023 г.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 «Реализация Федеральной образовательной  программы дошкольного образования в дошкольной образовательной организации» 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20.02.2024 г. по 07.03.2024 г.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2 года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СЗД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10.03.2024 – 09.03.2029 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</w:t>
            </w:r>
            <w:r w:rsidR="00997DAF">
              <w:rPr>
                <w:rFonts w:cs="Times New Roman"/>
                <w:sz w:val="22"/>
              </w:rPr>
              <w:t>8</w:t>
            </w:r>
          </w:p>
        </w:tc>
        <w:tc>
          <w:tcPr>
            <w:tcW w:w="2448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1.Адаптированная образовательная </w:t>
            </w:r>
            <w:r w:rsidRPr="00780319">
              <w:rPr>
                <w:rFonts w:cs="Times New Roman"/>
                <w:sz w:val="22"/>
              </w:rPr>
              <w:lastRenderedPageBreak/>
              <w:t>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 xml:space="preserve">Белова </w:t>
            </w:r>
          </w:p>
          <w:p w:rsidR="009512E0" w:rsidRPr="00780319" w:rsidRDefault="009512E0" w:rsidP="000246B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Марина Викторовна, </w:t>
            </w:r>
            <w:r w:rsidRPr="00780319">
              <w:rPr>
                <w:rFonts w:cs="Times New Roman"/>
                <w:sz w:val="22"/>
              </w:rPr>
              <w:lastRenderedPageBreak/>
              <w:t>учитель - дефектолог</w:t>
            </w:r>
          </w:p>
        </w:tc>
        <w:tc>
          <w:tcPr>
            <w:tcW w:w="2894" w:type="dxa"/>
          </w:tcPr>
          <w:p w:rsidR="009512E0" w:rsidRPr="00780319" w:rsidRDefault="009512E0" w:rsidP="00231481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 xml:space="preserve">Высшее профессиональное Федеральное </w:t>
            </w:r>
            <w:r w:rsidRPr="00780319">
              <w:rPr>
                <w:rFonts w:cs="Times New Roman"/>
                <w:sz w:val="22"/>
              </w:rPr>
              <w:lastRenderedPageBreak/>
              <w:t>государственное бюджетное образовательное учреждение высшего профессионального образования  «Уральский государственный педагогический университет»</w:t>
            </w:r>
          </w:p>
          <w:p w:rsidR="009512E0" w:rsidRPr="00780319" w:rsidRDefault="009512E0" w:rsidP="00231481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05.06.2014 г.</w:t>
            </w:r>
          </w:p>
          <w:p w:rsidR="009512E0" w:rsidRPr="00780319" w:rsidRDefault="009512E0" w:rsidP="00231481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Педагог-дефектолог для работы с детьми дошкольного возраста с отклонениями в развитии</w:t>
            </w:r>
          </w:p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Специальная дошкольная педагогика и психология</w:t>
            </w:r>
          </w:p>
        </w:tc>
        <w:tc>
          <w:tcPr>
            <w:tcW w:w="255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«Реализация Федеральной </w:t>
            </w:r>
            <w:r w:rsidRPr="00780319">
              <w:rPr>
                <w:rFonts w:cs="Times New Roman"/>
                <w:sz w:val="22"/>
              </w:rPr>
              <w:lastRenderedPageBreak/>
              <w:t>адаптированной 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09.11.2023 г. Объем: 16 час.</w:t>
            </w:r>
          </w:p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«Сопровождение детей-инвалидов и лиц с ограниченными возможностями здоровья в образовательном учреждении»</w:t>
            </w:r>
          </w:p>
          <w:p w:rsidR="009512E0" w:rsidRPr="00780319" w:rsidRDefault="009512E0" w:rsidP="0023148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20.02.2024 по 07.03.2024 г. Объем: 16 час.</w:t>
            </w:r>
          </w:p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12 лет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СЗД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22.06.2023 – 21.06.2028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97DAF" w:rsidP="000246B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19</w:t>
            </w:r>
          </w:p>
        </w:tc>
        <w:tc>
          <w:tcPr>
            <w:tcW w:w="2448" w:type="dxa"/>
          </w:tcPr>
          <w:p w:rsidR="009512E0" w:rsidRPr="00780319" w:rsidRDefault="009512E0" w:rsidP="000246B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1.Адаптированная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Бердникова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 Алия Инсафовна,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 профессиональное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15.04.2011 г.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специалист по связям с общественностью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Связи с общественностью</w:t>
            </w:r>
          </w:p>
        </w:tc>
        <w:tc>
          <w:tcPr>
            <w:tcW w:w="255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1.Дошкольное образование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30.06.2017 г.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«Дефектология. Работа с детьми раннего и дошкольного возраста, имеющими нарушения развития или риск их возникновения»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присвоением квалификации «Учитель-дефектолог (профиль: ранний и дошкольный возраст)»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10.10.2023 по 15.02.2024 г.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520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«Реализация Федеральной адаптированной образовательной программы дошкольного образования в дошкольной образовательной организации» 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 17.10.2023 г. по 09.11.2023 г. 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 10.10.2024 г. по </w:t>
            </w:r>
            <w:r w:rsidRPr="00780319">
              <w:rPr>
                <w:rFonts w:cs="Times New Roman"/>
                <w:sz w:val="22"/>
              </w:rPr>
              <w:lastRenderedPageBreak/>
              <w:t>21.10.2024 г.</w:t>
            </w:r>
          </w:p>
          <w:p w:rsidR="009512E0" w:rsidRPr="00780319" w:rsidRDefault="009512E0" w:rsidP="003A207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24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11 лет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ВКК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23.05.2023 – 22.05.2028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0</w:t>
            </w:r>
          </w:p>
        </w:tc>
        <w:tc>
          <w:tcPr>
            <w:tcW w:w="2448" w:type="dxa"/>
          </w:tcPr>
          <w:p w:rsidR="009512E0" w:rsidRPr="00780319" w:rsidRDefault="009512E0" w:rsidP="00FB4D06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FB4D06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B4D06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3. Адаптированная образовательная программа дошкольного образования для детей с задержкой психического развития Муниципального </w:t>
            </w:r>
            <w:r w:rsidRPr="00780319">
              <w:rPr>
                <w:rFonts w:cs="Times New Roman"/>
                <w:sz w:val="22"/>
              </w:rPr>
              <w:lastRenderedPageBreak/>
              <w:t>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 xml:space="preserve">Бобровских 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Светлана Валерьевна, инструктор по физической культуре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pStyle w:val="TableParagraph"/>
              <w:tabs>
                <w:tab w:val="left" w:pos="1774"/>
              </w:tabs>
              <w:spacing w:line="230" w:lineRule="auto"/>
              <w:ind w:left="0" w:right="167"/>
            </w:pPr>
            <w:r w:rsidRPr="00780319">
              <w:t xml:space="preserve">Среднее профессиональное </w:t>
            </w:r>
            <w:r w:rsidRPr="00780319">
              <w:rPr>
                <w:spacing w:val="-2"/>
              </w:rPr>
              <w:t xml:space="preserve">образование </w:t>
            </w:r>
            <w:r w:rsidRPr="00780319">
              <w:t xml:space="preserve">Екатеринбургский техникум </w:t>
            </w:r>
            <w:r w:rsidRPr="00780319">
              <w:rPr>
                <w:spacing w:val="-2"/>
              </w:rPr>
              <w:t xml:space="preserve">физической </w:t>
            </w:r>
            <w:r w:rsidRPr="00780319">
              <w:rPr>
                <w:spacing w:val="-4"/>
              </w:rPr>
              <w:t xml:space="preserve">культуры </w:t>
            </w:r>
            <w:r w:rsidRPr="00780319">
              <w:t>10.06.1995 г.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206"/>
              </w:tabs>
              <w:spacing w:before="155" w:line="232" w:lineRule="auto"/>
              <w:ind w:left="0" w:right="432"/>
            </w:pPr>
            <w:r w:rsidRPr="00780319">
              <w:rPr>
                <w:spacing w:val="-2"/>
              </w:rPr>
              <w:t>Квалификация: Преподаватель</w:t>
            </w:r>
            <w:r w:rsidRPr="00780319">
              <w:t xml:space="preserve">-организатор физической </w:t>
            </w:r>
            <w:r w:rsidRPr="00780319">
              <w:rPr>
                <w:spacing w:val="-2"/>
              </w:rPr>
              <w:t>культуры</w:t>
            </w:r>
          </w:p>
          <w:p w:rsidR="009512E0" w:rsidRPr="00780319" w:rsidRDefault="009512E0" w:rsidP="00C07B98">
            <w:pPr>
              <w:pStyle w:val="TableParagraph"/>
              <w:spacing w:line="264" w:lineRule="auto"/>
              <w:ind w:left="0" w:right="236"/>
            </w:pPr>
            <w:r w:rsidRPr="00780319">
              <w:t xml:space="preserve">Специальность: физическая </w:t>
            </w:r>
            <w:r w:rsidRPr="00780319">
              <w:rPr>
                <w:spacing w:val="-2"/>
              </w:rPr>
              <w:t>культура</w:t>
            </w:r>
          </w:p>
        </w:tc>
        <w:tc>
          <w:tcPr>
            <w:tcW w:w="2558" w:type="dxa"/>
          </w:tcPr>
          <w:p w:rsidR="009512E0" w:rsidRPr="00780319" w:rsidRDefault="009512E0" w:rsidP="00C07B98">
            <w:pPr>
              <w:pStyle w:val="TableParagraph"/>
              <w:ind w:left="0"/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pStyle w:val="TableParagraph"/>
              <w:tabs>
                <w:tab w:val="left" w:pos="273"/>
              </w:tabs>
              <w:spacing w:before="1" w:line="237" w:lineRule="auto"/>
              <w:ind w:left="0"/>
            </w:pPr>
            <w:r w:rsidRPr="00780319">
              <w:t xml:space="preserve">1.«Реализация Федеральной адаптированной программы дошкольного образования в </w:t>
            </w:r>
            <w:proofErr w:type="gramStart"/>
            <w:r w:rsidRPr="00780319">
              <w:rPr>
                <w:spacing w:val="-2"/>
              </w:rPr>
              <w:t>дошкольном</w:t>
            </w:r>
            <w:proofErr w:type="gramEnd"/>
            <w:r w:rsidRPr="00780319">
              <w:rPr>
                <w:spacing w:val="-2"/>
              </w:rPr>
              <w:t xml:space="preserve"> образовательной организации»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73"/>
              </w:tabs>
              <w:spacing w:before="1" w:line="237" w:lineRule="auto"/>
              <w:ind w:left="0"/>
            </w:pPr>
            <w:r w:rsidRPr="00780319">
              <w:rPr>
                <w:spacing w:val="-2"/>
              </w:rPr>
              <w:t>20.02.2024</w:t>
            </w:r>
            <w:r w:rsidRPr="00780319">
              <w:t xml:space="preserve"> </w:t>
            </w:r>
            <w:r w:rsidRPr="00780319">
              <w:rPr>
                <w:spacing w:val="-8"/>
              </w:rPr>
              <w:t>-</w:t>
            </w:r>
            <w:r w:rsidRPr="00780319">
              <w:rPr>
                <w:spacing w:val="-2"/>
              </w:rPr>
              <w:t>07.03.2024г.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73"/>
              </w:tabs>
              <w:spacing w:before="1" w:line="237" w:lineRule="auto"/>
              <w:ind w:left="0"/>
            </w:pPr>
            <w:r w:rsidRPr="00780319">
              <w:t>Объем:16</w:t>
            </w:r>
            <w:r w:rsidRPr="00780319">
              <w:rPr>
                <w:spacing w:val="-2"/>
              </w:rPr>
              <w:t>часов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</w:pPr>
          </w:p>
          <w:p w:rsidR="009512E0" w:rsidRPr="00780319" w:rsidRDefault="009512E0" w:rsidP="00C07B98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</w:pPr>
            <w:r w:rsidRPr="00780319">
              <w:t>2.</w:t>
            </w:r>
            <w:r w:rsidRPr="00780319">
              <w:rPr>
                <w:spacing w:val="-2"/>
              </w:rPr>
              <w:t>Организация</w:t>
            </w:r>
            <w:r w:rsidRPr="00780319">
              <w:t xml:space="preserve"> </w:t>
            </w:r>
            <w:r w:rsidRPr="00780319">
              <w:rPr>
                <w:spacing w:val="-2"/>
              </w:rPr>
              <w:t xml:space="preserve">адаптивной </w:t>
            </w:r>
            <w:r w:rsidRPr="00780319">
              <w:t>физической культуры: теория и практика»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  <w:rPr>
                <w:spacing w:val="-5"/>
              </w:rPr>
            </w:pPr>
            <w:r w:rsidRPr="00780319">
              <w:t>19.03.2024 по25.04.2024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4C0DE4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</w:pPr>
            <w:r w:rsidRPr="00780319">
              <w:t>Объем: 72 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  <w:rPr>
                <w:spacing w:val="-5"/>
              </w:rPr>
            </w:pP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pacing w:val="-5"/>
                <w:sz w:val="22"/>
              </w:rPr>
              <w:t>3.</w:t>
            </w:r>
            <w:r w:rsidRPr="00780319">
              <w:rPr>
                <w:rFonts w:cs="Times New Roman"/>
                <w:sz w:val="22"/>
              </w:rPr>
              <w:t xml:space="preserve">  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10.10.2024 г. по 21.10.2024 г.</w:t>
            </w: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24 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22"/>
                <w:tab w:val="left" w:pos="1658"/>
              </w:tabs>
              <w:spacing w:line="225" w:lineRule="auto"/>
              <w:ind w:left="0" w:right="23"/>
            </w:pPr>
          </w:p>
        </w:tc>
        <w:tc>
          <w:tcPr>
            <w:tcW w:w="2227" w:type="dxa"/>
          </w:tcPr>
          <w:p w:rsidR="009512E0" w:rsidRPr="00780319" w:rsidRDefault="009512E0" w:rsidP="00FB4D06">
            <w:pPr>
              <w:pStyle w:val="TableParagraph"/>
              <w:spacing w:before="1" w:line="259" w:lineRule="auto"/>
              <w:ind w:left="0" w:right="244"/>
              <w:jc w:val="center"/>
              <w:rPr>
                <w:spacing w:val="-2"/>
              </w:rPr>
            </w:pPr>
            <w:r w:rsidRPr="00780319">
              <w:rPr>
                <w:spacing w:val="-2"/>
              </w:rPr>
              <w:t>Стаж: 27лет</w:t>
            </w:r>
          </w:p>
          <w:p w:rsidR="009512E0" w:rsidRPr="00780319" w:rsidRDefault="009512E0" w:rsidP="00FB4D06">
            <w:pPr>
              <w:pStyle w:val="TableParagraph"/>
              <w:spacing w:before="1" w:line="259" w:lineRule="auto"/>
              <w:ind w:left="0" w:right="244"/>
              <w:jc w:val="center"/>
              <w:rPr>
                <w:spacing w:val="-4"/>
              </w:rPr>
            </w:pPr>
            <w:r w:rsidRPr="00780319">
              <w:rPr>
                <w:spacing w:val="-4"/>
              </w:rPr>
              <w:t>ВКК</w:t>
            </w:r>
          </w:p>
          <w:p w:rsidR="009512E0" w:rsidRPr="00780319" w:rsidRDefault="009512E0" w:rsidP="00FB4D06">
            <w:pPr>
              <w:pStyle w:val="TableParagraph"/>
              <w:spacing w:before="1" w:line="259" w:lineRule="auto"/>
              <w:ind w:left="0" w:right="244"/>
              <w:jc w:val="center"/>
            </w:pPr>
            <w:r w:rsidRPr="00780319">
              <w:rPr>
                <w:spacing w:val="-2"/>
              </w:rPr>
              <w:t>29.11.2022</w:t>
            </w:r>
            <w:r w:rsidRPr="00780319">
              <w:t>-</w:t>
            </w:r>
            <w:r w:rsidRPr="00780319">
              <w:rPr>
                <w:spacing w:val="-4"/>
              </w:rPr>
              <w:t>28.11.2027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1</w:t>
            </w:r>
          </w:p>
        </w:tc>
        <w:tc>
          <w:tcPr>
            <w:tcW w:w="244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  <w:p w:rsidR="009512E0" w:rsidRPr="00780319" w:rsidRDefault="009512E0" w:rsidP="00FB4D06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2.Адаптированная общеразвивающая программа художественной направленности «Арт-Фантазеры»</w:t>
            </w:r>
          </w:p>
        </w:tc>
        <w:tc>
          <w:tcPr>
            <w:tcW w:w="2660" w:type="dxa"/>
          </w:tcPr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Богатенкова</w:t>
            </w:r>
          </w:p>
          <w:p w:rsidR="009512E0" w:rsidRPr="00780319" w:rsidRDefault="009512E0" w:rsidP="00FB4D06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Анна Сергеевна,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pStyle w:val="TableParagraph"/>
              <w:spacing w:line="264" w:lineRule="auto"/>
              <w:ind w:left="0" w:right="291"/>
            </w:pPr>
            <w:r w:rsidRPr="00780319">
              <w:t xml:space="preserve">Высшее профессиональное образование ГОУ ВПО </w:t>
            </w:r>
            <w:r w:rsidRPr="00780319">
              <w:rPr>
                <w:spacing w:val="-2"/>
              </w:rPr>
              <w:t>«Российский Государственный профессионально</w:t>
            </w:r>
            <w:r w:rsidRPr="00780319">
              <w:t>-</w:t>
            </w:r>
            <w:r w:rsidRPr="00780319">
              <w:rPr>
                <w:spacing w:val="-2"/>
              </w:rPr>
              <w:t xml:space="preserve">педагогический </w:t>
            </w:r>
            <w:r w:rsidRPr="00780319">
              <w:t xml:space="preserve">университет» 11.07.2007г. </w:t>
            </w:r>
          </w:p>
          <w:p w:rsidR="009512E0" w:rsidRPr="00780319" w:rsidRDefault="009512E0" w:rsidP="00C07B98">
            <w:pPr>
              <w:pStyle w:val="TableParagraph"/>
              <w:spacing w:line="264" w:lineRule="auto"/>
              <w:ind w:left="0" w:right="291"/>
            </w:pPr>
            <w:r w:rsidRPr="00780319">
              <w:t xml:space="preserve">Квалификация: Психолог. </w:t>
            </w:r>
            <w:r w:rsidRPr="00780319">
              <w:rPr>
                <w:spacing w:val="-2"/>
              </w:rPr>
              <w:t>Преподаватель психологии</w:t>
            </w:r>
          </w:p>
          <w:p w:rsidR="009512E0" w:rsidRPr="00780319" w:rsidRDefault="009512E0" w:rsidP="00C07B98">
            <w:pPr>
              <w:pStyle w:val="TableParagraph"/>
              <w:spacing w:line="264" w:lineRule="auto"/>
              <w:ind w:left="0" w:right="291"/>
            </w:pPr>
            <w:r w:rsidRPr="00780319">
              <w:rPr>
                <w:spacing w:val="-2"/>
              </w:rPr>
              <w:t>Специальность: Психология</w:t>
            </w:r>
          </w:p>
        </w:tc>
        <w:tc>
          <w:tcPr>
            <w:tcW w:w="2558" w:type="dxa"/>
          </w:tcPr>
          <w:p w:rsidR="009512E0" w:rsidRPr="00780319" w:rsidRDefault="009512E0" w:rsidP="00C07B98">
            <w:pPr>
              <w:pStyle w:val="TableParagraph"/>
              <w:tabs>
                <w:tab w:val="left" w:pos="266"/>
                <w:tab w:val="left" w:pos="1810"/>
              </w:tabs>
              <w:spacing w:line="232" w:lineRule="auto"/>
              <w:ind w:left="0" w:right="296"/>
              <w:jc w:val="both"/>
            </w:pPr>
            <w:r w:rsidRPr="00780319">
              <w:t xml:space="preserve">1.«Педагогика и методика дошкольного образования» </w:t>
            </w:r>
          </w:p>
          <w:p w:rsidR="009512E0" w:rsidRPr="00780319" w:rsidRDefault="009512E0" w:rsidP="00FB4D06">
            <w:pPr>
              <w:pStyle w:val="TableParagraph"/>
              <w:tabs>
                <w:tab w:val="left" w:pos="266"/>
                <w:tab w:val="left" w:pos="1810"/>
              </w:tabs>
              <w:spacing w:line="232" w:lineRule="auto"/>
              <w:ind w:left="0" w:right="296"/>
            </w:pPr>
            <w:proofErr w:type="gramStart"/>
            <w:r w:rsidRPr="00780319">
              <w:rPr>
                <w:spacing w:val="-2"/>
              </w:rPr>
              <w:t>Право</w:t>
            </w:r>
            <w:r w:rsidRPr="00780319">
              <w:t xml:space="preserve"> </w:t>
            </w:r>
            <w:r w:rsidRPr="00780319">
              <w:rPr>
                <w:spacing w:val="-4"/>
              </w:rPr>
              <w:t>ведения</w:t>
            </w:r>
            <w:proofErr w:type="gramEnd"/>
            <w:r w:rsidRPr="00780319">
              <w:t xml:space="preserve"> </w:t>
            </w:r>
            <w:r w:rsidRPr="00780319">
              <w:rPr>
                <w:spacing w:val="-2"/>
              </w:rPr>
              <w:t>профессиональной деятельности</w:t>
            </w:r>
            <w:r w:rsidRPr="00780319">
              <w:t xml:space="preserve"> </w:t>
            </w:r>
            <w:r w:rsidRPr="00780319">
              <w:rPr>
                <w:spacing w:val="-10"/>
              </w:rPr>
              <w:t>в</w:t>
            </w:r>
            <w:r w:rsidRPr="00780319">
              <w:t xml:space="preserve"> </w:t>
            </w:r>
            <w:r w:rsidRPr="00780319">
              <w:rPr>
                <w:spacing w:val="-6"/>
              </w:rPr>
              <w:t xml:space="preserve">сфере </w:t>
            </w:r>
            <w:r w:rsidRPr="00780319">
              <w:t>дошкольного образования.</w:t>
            </w:r>
          </w:p>
          <w:p w:rsidR="009512E0" w:rsidRPr="00780319" w:rsidRDefault="009512E0" w:rsidP="00FB4D06">
            <w:pPr>
              <w:pStyle w:val="TableParagraph"/>
              <w:tabs>
                <w:tab w:val="left" w:pos="266"/>
                <w:tab w:val="left" w:pos="1810"/>
              </w:tabs>
              <w:spacing w:line="232" w:lineRule="auto"/>
              <w:ind w:left="0" w:right="296"/>
            </w:pPr>
            <w:r w:rsidRPr="00780319">
              <w:t xml:space="preserve">25.03.2016- </w:t>
            </w:r>
            <w:r w:rsidRPr="00780319">
              <w:rPr>
                <w:spacing w:val="-2"/>
              </w:rPr>
              <w:t>22.05.2016г.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66"/>
                <w:tab w:val="left" w:pos="1810"/>
              </w:tabs>
              <w:spacing w:line="232" w:lineRule="auto"/>
              <w:ind w:left="0" w:right="296"/>
              <w:jc w:val="both"/>
            </w:pPr>
            <w:r w:rsidRPr="00780319">
              <w:t>20.06.2016</w:t>
            </w:r>
            <w:r w:rsidRPr="00780319">
              <w:rPr>
                <w:spacing w:val="-5"/>
              </w:rPr>
              <w:t>г.</w:t>
            </w:r>
          </w:p>
        </w:tc>
        <w:tc>
          <w:tcPr>
            <w:tcW w:w="2705" w:type="dxa"/>
          </w:tcPr>
          <w:p w:rsidR="009512E0" w:rsidRPr="00780319" w:rsidRDefault="009512E0" w:rsidP="00C07B98">
            <w:pPr>
              <w:pStyle w:val="TableParagraph"/>
              <w:tabs>
                <w:tab w:val="left" w:pos="275"/>
                <w:tab w:val="left" w:pos="1341"/>
              </w:tabs>
              <w:ind w:left="0"/>
            </w:pPr>
            <w:r w:rsidRPr="00780319">
              <w:rPr>
                <w:spacing w:val="-2"/>
              </w:rPr>
              <w:t>1.«Реализация Федеральной адаптированной образовательной программы</w:t>
            </w:r>
            <w:r w:rsidRPr="00780319">
              <w:t xml:space="preserve"> </w:t>
            </w:r>
            <w:r w:rsidRPr="00780319">
              <w:rPr>
                <w:spacing w:val="-4"/>
              </w:rPr>
              <w:t xml:space="preserve">дошкольного </w:t>
            </w:r>
            <w:r w:rsidRPr="00780319">
              <w:t xml:space="preserve">образования в дошкольной </w:t>
            </w:r>
            <w:r w:rsidRPr="00780319">
              <w:rPr>
                <w:spacing w:val="-2"/>
              </w:rPr>
              <w:t>образовательной организации»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75"/>
                <w:tab w:val="left" w:pos="1341"/>
              </w:tabs>
              <w:ind w:left="0"/>
            </w:pPr>
            <w:r w:rsidRPr="00780319">
              <w:t>Объем:16</w:t>
            </w:r>
            <w:r w:rsidRPr="00780319">
              <w:rPr>
                <w:spacing w:val="-4"/>
              </w:rPr>
              <w:t>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275"/>
                <w:tab w:val="left" w:pos="1341"/>
              </w:tabs>
              <w:ind w:left="0"/>
            </w:pPr>
            <w:r w:rsidRPr="00780319">
              <w:t>09.11.2023</w:t>
            </w:r>
            <w:r w:rsidRPr="00780319">
              <w:rPr>
                <w:spacing w:val="-5"/>
              </w:rPr>
              <w:t>г.</w:t>
            </w:r>
          </w:p>
          <w:p w:rsidR="009512E0" w:rsidRPr="00780319" w:rsidRDefault="009512E0" w:rsidP="00C07B98">
            <w:pPr>
              <w:pStyle w:val="TableParagraph"/>
              <w:spacing w:before="30"/>
              <w:ind w:left="0"/>
            </w:pPr>
          </w:p>
          <w:p w:rsidR="009512E0" w:rsidRPr="00780319" w:rsidRDefault="009512E0" w:rsidP="00C07B98">
            <w:pPr>
              <w:pStyle w:val="TableParagraph"/>
              <w:tabs>
                <w:tab w:val="left" w:pos="505"/>
                <w:tab w:val="left" w:pos="1570"/>
                <w:tab w:val="left" w:pos="1930"/>
              </w:tabs>
              <w:spacing w:line="244" w:lineRule="auto"/>
              <w:ind w:left="0" w:right="-15"/>
            </w:pPr>
            <w:r w:rsidRPr="00780319">
              <w:rPr>
                <w:spacing w:val="-2"/>
              </w:rPr>
              <w:t>2.Методика</w:t>
            </w:r>
            <w:r w:rsidRPr="00780319">
              <w:t xml:space="preserve"> </w:t>
            </w:r>
            <w:r w:rsidRPr="00780319">
              <w:rPr>
                <w:spacing w:val="-10"/>
              </w:rPr>
              <w:t>и</w:t>
            </w:r>
            <w:r w:rsidRPr="00780319">
              <w:t xml:space="preserve"> </w:t>
            </w:r>
            <w:r w:rsidRPr="00780319">
              <w:rPr>
                <w:spacing w:val="-6"/>
              </w:rPr>
              <w:t xml:space="preserve">практика </w:t>
            </w:r>
            <w:r w:rsidRPr="00780319">
              <w:rPr>
                <w:spacing w:val="-4"/>
              </w:rPr>
              <w:t xml:space="preserve">образовательной деятельности </w:t>
            </w:r>
            <w:r w:rsidRPr="00780319">
              <w:t xml:space="preserve">с детьми с ОВЗ в ДОО» </w:t>
            </w:r>
          </w:p>
          <w:p w:rsidR="009512E0" w:rsidRPr="00780319" w:rsidRDefault="009512E0" w:rsidP="00C07B98">
            <w:pPr>
              <w:pStyle w:val="TableParagraph"/>
              <w:tabs>
                <w:tab w:val="left" w:pos="505"/>
                <w:tab w:val="left" w:pos="1570"/>
                <w:tab w:val="left" w:pos="1930"/>
              </w:tabs>
              <w:spacing w:line="244" w:lineRule="auto"/>
              <w:ind w:left="0" w:right="-15"/>
            </w:pPr>
            <w:r w:rsidRPr="00780319">
              <w:rPr>
                <w:spacing w:val="-6"/>
              </w:rPr>
              <w:t>22.10.2024 г. по 07.11.2024г.</w:t>
            </w:r>
            <w:r w:rsidRPr="00780319">
              <w:t xml:space="preserve"> Объем: 36 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505"/>
                <w:tab w:val="left" w:pos="1570"/>
                <w:tab w:val="left" w:pos="1930"/>
              </w:tabs>
              <w:spacing w:line="244" w:lineRule="auto"/>
              <w:ind w:left="0" w:right="-15"/>
            </w:pP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 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10.10.2024 г. по 21.10.2024 г.</w:t>
            </w:r>
          </w:p>
          <w:p w:rsidR="009512E0" w:rsidRPr="00780319" w:rsidRDefault="009512E0" w:rsidP="004C0DE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24 час.</w:t>
            </w:r>
          </w:p>
          <w:p w:rsidR="009512E0" w:rsidRPr="00780319" w:rsidRDefault="009512E0" w:rsidP="00C07B98">
            <w:pPr>
              <w:pStyle w:val="TableParagraph"/>
              <w:tabs>
                <w:tab w:val="left" w:pos="505"/>
                <w:tab w:val="left" w:pos="1570"/>
                <w:tab w:val="left" w:pos="1930"/>
              </w:tabs>
              <w:spacing w:line="244" w:lineRule="auto"/>
              <w:ind w:left="0" w:right="-15"/>
            </w:pPr>
          </w:p>
        </w:tc>
        <w:tc>
          <w:tcPr>
            <w:tcW w:w="2227" w:type="dxa"/>
          </w:tcPr>
          <w:p w:rsidR="009512E0" w:rsidRPr="00780319" w:rsidRDefault="009512E0" w:rsidP="00FB4D06">
            <w:pPr>
              <w:pStyle w:val="TableParagraph"/>
              <w:spacing w:line="264" w:lineRule="auto"/>
              <w:ind w:left="0" w:right="257"/>
              <w:jc w:val="center"/>
            </w:pPr>
            <w:r w:rsidRPr="00780319">
              <w:t>Стаж: 9 лет</w:t>
            </w:r>
          </w:p>
          <w:p w:rsidR="009512E0" w:rsidRPr="00780319" w:rsidRDefault="009512E0" w:rsidP="00FB4D06">
            <w:pPr>
              <w:pStyle w:val="TableParagraph"/>
              <w:spacing w:line="264" w:lineRule="auto"/>
              <w:ind w:left="0" w:right="257"/>
              <w:jc w:val="center"/>
              <w:rPr>
                <w:spacing w:val="-4"/>
              </w:rPr>
            </w:pPr>
            <w:r w:rsidRPr="00780319">
              <w:rPr>
                <w:spacing w:val="-4"/>
              </w:rPr>
              <w:t>ВКК</w:t>
            </w:r>
          </w:p>
          <w:p w:rsidR="009512E0" w:rsidRPr="00780319" w:rsidRDefault="009512E0" w:rsidP="00FB4D06">
            <w:pPr>
              <w:pStyle w:val="TableParagraph"/>
              <w:spacing w:line="264" w:lineRule="auto"/>
              <w:ind w:left="0" w:right="257"/>
              <w:jc w:val="center"/>
            </w:pPr>
            <w:r w:rsidRPr="00780319">
              <w:rPr>
                <w:spacing w:val="-2"/>
              </w:rPr>
              <w:t>26.03.2024 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</w:t>
            </w:r>
            <w:r w:rsidR="00997DAF">
              <w:rPr>
                <w:rFonts w:cs="Times New Roman"/>
                <w:sz w:val="22"/>
              </w:rPr>
              <w:t>2</w:t>
            </w:r>
          </w:p>
        </w:tc>
        <w:tc>
          <w:tcPr>
            <w:tcW w:w="2448" w:type="dxa"/>
          </w:tcPr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1.Основная общеобразовательная программа – образовательная программа </w:t>
            </w:r>
            <w:r w:rsidRPr="00780319">
              <w:rPr>
                <w:rFonts w:cs="Times New Roman"/>
                <w:sz w:val="22"/>
              </w:rPr>
              <w:lastRenderedPageBreak/>
              <w:t>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2D439A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Бобина</w:t>
            </w:r>
          </w:p>
          <w:p w:rsidR="009512E0" w:rsidRPr="00780319" w:rsidRDefault="009512E0" w:rsidP="002D439A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Елена Алексеевна,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 профессиональное</w:t>
            </w:r>
          </w:p>
          <w:p w:rsidR="009512E0" w:rsidRPr="00780319" w:rsidRDefault="009512E0" w:rsidP="002D439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Федеральное государственное образовательное учреждение высшего </w:t>
            </w:r>
            <w:r w:rsidRPr="00780319">
              <w:rPr>
                <w:rFonts w:cs="Times New Roman"/>
                <w:sz w:val="22"/>
              </w:rPr>
              <w:lastRenderedPageBreak/>
              <w:t>профессионального образования «Уральская государственная сельскохозяйственная академия»</w:t>
            </w:r>
          </w:p>
          <w:p w:rsidR="009512E0" w:rsidRPr="00780319" w:rsidRDefault="009512E0" w:rsidP="002D439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07.07.2009 г.</w:t>
            </w:r>
          </w:p>
          <w:p w:rsidR="009512E0" w:rsidRPr="00780319" w:rsidRDefault="009512E0" w:rsidP="002D439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Экономист</w:t>
            </w:r>
          </w:p>
          <w:p w:rsidR="009512E0" w:rsidRPr="00780319" w:rsidRDefault="009512E0" w:rsidP="002D439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Финансы и кредит</w:t>
            </w:r>
          </w:p>
        </w:tc>
        <w:tc>
          <w:tcPr>
            <w:tcW w:w="2558" w:type="dxa"/>
          </w:tcPr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1.Дошкольное образование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02.09.2017 – 07.07.2018 г.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650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30.06.2018 г.</w:t>
            </w:r>
          </w:p>
        </w:tc>
        <w:tc>
          <w:tcPr>
            <w:tcW w:w="2705" w:type="dxa"/>
          </w:tcPr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 xml:space="preserve">1.«Методики и ключевые компетенции педагога дошкольного образования в контексте новой ФОП ДО и методических </w:t>
            </w:r>
            <w:r w:rsidRPr="00780319">
              <w:rPr>
                <w:rFonts w:cs="Times New Roman"/>
                <w:sz w:val="22"/>
              </w:rPr>
              <w:lastRenderedPageBreak/>
              <w:t>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07.08.2023 г.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«Особенности организации образовательной деятельности с детьми с ОВЗ в дошкольных образовательных организациях в соответствии с ФГОС </w:t>
            </w:r>
            <w:proofErr w:type="gramStart"/>
            <w:r w:rsidRPr="00780319">
              <w:rPr>
                <w:rFonts w:cs="Times New Roman"/>
                <w:sz w:val="22"/>
              </w:rPr>
              <w:t>ДО</w:t>
            </w:r>
            <w:proofErr w:type="gramEnd"/>
            <w:r w:rsidRPr="00780319">
              <w:rPr>
                <w:rFonts w:cs="Times New Roman"/>
                <w:sz w:val="22"/>
              </w:rPr>
              <w:t>»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17.10.2023 г. по 23.11.2023 г.  Объем: 72 час.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22DB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3 года</w:t>
            </w:r>
          </w:p>
          <w:p w:rsidR="009512E0" w:rsidRPr="00780319" w:rsidRDefault="009512E0" w:rsidP="00E22DB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>I</w:t>
            </w:r>
            <w:r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9512E0" w:rsidP="00E22DB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28.03.2023 – 27.03.2028</w:t>
            </w:r>
          </w:p>
        </w:tc>
      </w:tr>
      <w:tr w:rsidR="009512E0" w:rsidRPr="00780319" w:rsidTr="00997DAF">
        <w:tc>
          <w:tcPr>
            <w:tcW w:w="503" w:type="dxa"/>
          </w:tcPr>
          <w:p w:rsidR="00997DAF" w:rsidRDefault="00997DAF" w:rsidP="00997DAF">
            <w:pPr>
              <w:jc w:val="both"/>
              <w:rPr>
                <w:rFonts w:cs="Times New Roman"/>
                <w:sz w:val="22"/>
              </w:rPr>
            </w:pPr>
          </w:p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</w:t>
            </w:r>
            <w:r w:rsidR="00997DAF">
              <w:rPr>
                <w:rFonts w:cs="Times New Roman"/>
                <w:sz w:val="22"/>
              </w:rPr>
              <w:t>3</w:t>
            </w:r>
          </w:p>
        </w:tc>
        <w:tc>
          <w:tcPr>
            <w:tcW w:w="2448" w:type="dxa"/>
          </w:tcPr>
          <w:p w:rsidR="00997DAF" w:rsidRDefault="00997DAF" w:rsidP="00E403E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97DAF" w:rsidRDefault="00997DAF" w:rsidP="002D439A">
            <w:pPr>
              <w:jc w:val="center"/>
              <w:rPr>
                <w:rFonts w:cs="Times New Roman"/>
                <w:sz w:val="22"/>
              </w:rPr>
            </w:pPr>
          </w:p>
          <w:p w:rsidR="009512E0" w:rsidRPr="00780319" w:rsidRDefault="009512E0" w:rsidP="002D439A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Ведерникова</w:t>
            </w:r>
          </w:p>
          <w:p w:rsidR="009512E0" w:rsidRPr="00780319" w:rsidRDefault="009512E0" w:rsidP="002D439A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Наталья Владимировна,</w:t>
            </w:r>
          </w:p>
          <w:p w:rsidR="009512E0" w:rsidRPr="00780319" w:rsidRDefault="009512E0" w:rsidP="002D439A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97DAF" w:rsidRDefault="00997DAF" w:rsidP="00E403E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 профессиональное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Образовательное частное учреждение высшего образования «Московская международная академия»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Направление подготовки «Педагогическое образование»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02.03.2024 г.</w:t>
            </w:r>
          </w:p>
        </w:tc>
        <w:tc>
          <w:tcPr>
            <w:tcW w:w="2558" w:type="dxa"/>
          </w:tcPr>
          <w:p w:rsidR="00997DAF" w:rsidRDefault="00997DAF" w:rsidP="00E403E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«Педагогика и психология дошкольного образования в рамках реализации ФГОС»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29.07.20 г по 03.12.20 г. Объем: 620 час.</w:t>
            </w:r>
          </w:p>
          <w:p w:rsidR="009512E0" w:rsidRPr="00780319" w:rsidRDefault="009512E0" w:rsidP="000246B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97DAF" w:rsidRDefault="00997DAF" w:rsidP="00E403E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D81845" w:rsidRDefault="00D81845" w:rsidP="00E403E1">
            <w:pPr>
              <w:rPr>
                <w:rFonts w:cs="Times New Roman"/>
                <w:sz w:val="22"/>
              </w:rPr>
            </w:pP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t>2.</w:t>
            </w:r>
            <w:r>
              <w:rPr>
                <w:spacing w:val="-5"/>
              </w:rPr>
              <w:t xml:space="preserve"> . «Реализация Федеральной образовательной </w:t>
            </w:r>
            <w:r>
              <w:rPr>
                <w:spacing w:val="-5"/>
              </w:rPr>
              <w:lastRenderedPageBreak/>
              <w:t xml:space="preserve">программы дошкольного образования в дошкольной образовательной организации» 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D81845" w:rsidRPr="00780319" w:rsidRDefault="00D81845" w:rsidP="00D81845">
            <w:pPr>
              <w:rPr>
                <w:rFonts w:cs="Times New Roman"/>
                <w:sz w:val="22"/>
              </w:rPr>
            </w:pPr>
            <w:r>
              <w:rPr>
                <w:spacing w:val="-10"/>
              </w:rPr>
              <w:t>21.11.2024 г.</w:t>
            </w:r>
          </w:p>
          <w:p w:rsidR="009512E0" w:rsidRPr="00780319" w:rsidRDefault="009512E0" w:rsidP="002D439A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97DAF" w:rsidRDefault="00997DAF" w:rsidP="00E403E1">
            <w:pPr>
              <w:jc w:val="center"/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3 года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>I</w:t>
            </w:r>
            <w:r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28.03.2023 – 27.03.2028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4</w:t>
            </w:r>
          </w:p>
        </w:tc>
        <w:tc>
          <w:tcPr>
            <w:tcW w:w="2448" w:type="dxa"/>
          </w:tcPr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3.Дополнительная общеразвивающая программа социально – гуманитарной </w:t>
            </w:r>
            <w:r w:rsidRPr="00780319">
              <w:rPr>
                <w:rFonts w:cs="Times New Roman"/>
                <w:sz w:val="22"/>
              </w:rPr>
              <w:lastRenderedPageBreak/>
              <w:t>направленности «По ступенькам к школе»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Ершова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Ирина Александровна, учитель - логопед</w:t>
            </w:r>
          </w:p>
        </w:tc>
        <w:tc>
          <w:tcPr>
            <w:tcW w:w="2894" w:type="dxa"/>
          </w:tcPr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 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28.06.2007 г.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– олигофренопедагог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Учитель – логопед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Олигофренопедагогика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 дополнительной специальностью: Логопедия</w:t>
            </w:r>
          </w:p>
        </w:tc>
        <w:tc>
          <w:tcPr>
            <w:tcW w:w="2558" w:type="dxa"/>
          </w:tcPr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«Реализация Федеральной адаптированной 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09.11.2023 г. Объем: 16 час.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17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29.10.2024 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5</w:t>
            </w:r>
          </w:p>
        </w:tc>
        <w:tc>
          <w:tcPr>
            <w:tcW w:w="2448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Косенкова 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Надежда Михайловна, учитель - логопед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17.05.2012 г.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– логопед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Логопедия</w:t>
            </w:r>
          </w:p>
        </w:tc>
        <w:tc>
          <w:tcPr>
            <w:tcW w:w="2558" w:type="dxa"/>
          </w:tcPr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 «Реализация Федеральной адаптированной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10.01.2024 г. по 25.01.2024 г.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«Нейролопедия»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08.08.2024 г.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170 час.</w:t>
            </w:r>
          </w:p>
          <w:p w:rsidR="009512E0" w:rsidRPr="00780319" w:rsidRDefault="009512E0" w:rsidP="00694C87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10 лет</w:t>
            </w:r>
          </w:p>
          <w:p w:rsidR="009512E0" w:rsidRPr="00780319" w:rsidRDefault="00F379EA" w:rsidP="00E403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="009512E0"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F379EA" w:rsidP="00E403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25.02.2025 г.</w:t>
            </w:r>
          </w:p>
        </w:tc>
      </w:tr>
      <w:tr w:rsidR="009512E0" w:rsidRPr="00780319" w:rsidTr="00997DAF">
        <w:tc>
          <w:tcPr>
            <w:tcW w:w="503" w:type="dxa"/>
          </w:tcPr>
          <w:p w:rsidR="00997DAF" w:rsidRDefault="00997DAF" w:rsidP="00997DAF">
            <w:pPr>
              <w:jc w:val="both"/>
              <w:rPr>
                <w:rFonts w:cs="Times New Roman"/>
                <w:sz w:val="22"/>
              </w:rPr>
            </w:pPr>
          </w:p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</w:t>
            </w:r>
            <w:r w:rsidR="00997DAF">
              <w:rPr>
                <w:rFonts w:cs="Times New Roman"/>
                <w:sz w:val="22"/>
              </w:rPr>
              <w:t>6</w:t>
            </w:r>
          </w:p>
        </w:tc>
        <w:tc>
          <w:tcPr>
            <w:tcW w:w="2448" w:type="dxa"/>
          </w:tcPr>
          <w:p w:rsidR="00997DAF" w:rsidRDefault="00997DAF" w:rsidP="00C77EC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1.Адаптированная образовательная программа дошкольного образования для детей с задержкой психического развития </w:t>
            </w:r>
            <w:r w:rsidRPr="00780319">
              <w:rPr>
                <w:rFonts w:cs="Times New Roman"/>
                <w:sz w:val="22"/>
              </w:rPr>
              <w:lastRenderedPageBreak/>
              <w:t>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97DAF" w:rsidRDefault="00997DAF" w:rsidP="00694C87">
            <w:pPr>
              <w:jc w:val="center"/>
              <w:rPr>
                <w:rFonts w:cs="Times New Roman"/>
                <w:sz w:val="22"/>
              </w:rPr>
            </w:pP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Красильникова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Екатерина Владимировна,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97DAF" w:rsidRDefault="00997DAF" w:rsidP="00C77EC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</w:t>
            </w:r>
          </w:p>
          <w:p w:rsidR="009512E0" w:rsidRPr="00780319" w:rsidRDefault="009512E0" w:rsidP="006837F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Федеральное государственное бюджетное образовательное учреждение высшего профессионального образования «Уральский </w:t>
            </w:r>
            <w:r w:rsidRPr="00780319">
              <w:rPr>
                <w:rFonts w:cs="Times New Roman"/>
                <w:sz w:val="22"/>
              </w:rPr>
              <w:lastRenderedPageBreak/>
              <w:t>государственный экономический университет» 18.01.2019 г.</w:t>
            </w:r>
          </w:p>
          <w:p w:rsidR="009512E0" w:rsidRPr="00780319" w:rsidRDefault="009512E0" w:rsidP="006837F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Бакалавр</w:t>
            </w:r>
          </w:p>
          <w:p w:rsidR="009512E0" w:rsidRPr="00780319" w:rsidRDefault="009512E0" w:rsidP="006837F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Направление подготовки:</w:t>
            </w:r>
          </w:p>
          <w:p w:rsidR="009512E0" w:rsidRPr="00780319" w:rsidRDefault="009512E0" w:rsidP="006837FA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Управление персоналом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97DAF" w:rsidRDefault="00997DAF" w:rsidP="006837F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«Педагогика и методика дошкольного образования»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proofErr w:type="gramStart"/>
            <w:r w:rsidRPr="00780319">
              <w:rPr>
                <w:rFonts w:cs="Times New Roman"/>
                <w:sz w:val="22"/>
              </w:rPr>
              <w:t>Право ведения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профессиональной деятельности в сфере дошкольного </w:t>
            </w:r>
            <w:r w:rsidRPr="00780319">
              <w:rPr>
                <w:rFonts w:cs="Times New Roman"/>
                <w:sz w:val="22"/>
              </w:rPr>
              <w:lastRenderedPageBreak/>
              <w:t>образования.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25.03.2016 г. по 22.05.2016 г.</w:t>
            </w:r>
          </w:p>
          <w:p w:rsidR="009512E0" w:rsidRPr="00780319" w:rsidRDefault="009512E0" w:rsidP="00E403E1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«Дефектология. Работа с детьми раннего  и дошкольного возраста, имеющими нарушения развития или риск их возникновения»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Право на ведение профессиональной деятельности в сфере специальной педагогики и психологии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Квалификация: Учитель – дефектолог (профиль: ранний и дошкольный возраст) 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13.06.2024 г. – 13.06.2024 г.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520 час.</w:t>
            </w:r>
          </w:p>
        </w:tc>
        <w:tc>
          <w:tcPr>
            <w:tcW w:w="2705" w:type="dxa"/>
          </w:tcPr>
          <w:p w:rsidR="00997DAF" w:rsidRDefault="00997DAF" w:rsidP="006837F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«Особенности организации  образовательной деятельности с детьми с ОВЗ в дошкольных образовательных организациях в </w:t>
            </w:r>
            <w:r w:rsidRPr="00780319">
              <w:rPr>
                <w:rFonts w:cs="Times New Roman"/>
                <w:sz w:val="22"/>
              </w:rPr>
              <w:lastRenderedPageBreak/>
              <w:t xml:space="preserve">соответствии с ФГОС </w:t>
            </w:r>
            <w:proofErr w:type="gramStart"/>
            <w:r w:rsidRPr="00780319">
              <w:rPr>
                <w:rFonts w:cs="Times New Roman"/>
                <w:sz w:val="22"/>
              </w:rPr>
              <w:t>ДО</w:t>
            </w:r>
            <w:proofErr w:type="gramEnd"/>
            <w:r w:rsidRPr="00780319">
              <w:rPr>
                <w:rFonts w:cs="Times New Roman"/>
                <w:sz w:val="22"/>
              </w:rPr>
              <w:t>»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23.11.2023 г.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«Реализация Федеральной адаптированной образовательной  программы дошкольного образования в дошкольной образовательной организации» 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20.02.2024 г. по 07.03.2024 г.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97DAF" w:rsidRDefault="00997DAF" w:rsidP="00E403E1">
            <w:pPr>
              <w:jc w:val="center"/>
              <w:rPr>
                <w:rFonts w:cs="Times New Roman"/>
                <w:sz w:val="22"/>
              </w:rPr>
            </w:pP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9 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7</w:t>
            </w:r>
          </w:p>
        </w:tc>
        <w:tc>
          <w:tcPr>
            <w:tcW w:w="2448" w:type="dxa"/>
          </w:tcPr>
          <w:p w:rsidR="009512E0" w:rsidRPr="00780319" w:rsidRDefault="009512E0" w:rsidP="0067755B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Литвинова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Ирина Валентиновна, 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67755B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Красноуфимское педагогическое училище</w:t>
            </w:r>
          </w:p>
          <w:p w:rsidR="009512E0" w:rsidRPr="00780319" w:rsidRDefault="009512E0" w:rsidP="0067755B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Квалификация: Учитель начальных классов и воспитатель </w:t>
            </w:r>
            <w:proofErr w:type="spellStart"/>
            <w:r w:rsidRPr="00780319">
              <w:rPr>
                <w:rFonts w:cs="Times New Roman"/>
                <w:sz w:val="22"/>
              </w:rPr>
              <w:t>гпд</w:t>
            </w:r>
            <w:proofErr w:type="spellEnd"/>
          </w:p>
          <w:p w:rsidR="009512E0" w:rsidRPr="00780319" w:rsidRDefault="009512E0" w:rsidP="0067755B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27.06.1991 г.</w:t>
            </w:r>
          </w:p>
          <w:p w:rsidR="009512E0" w:rsidRPr="00780319" w:rsidRDefault="009512E0" w:rsidP="0067755B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Преподавание в начальных классах общеобразовательной школы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«Воспитатель дошкольной образовательной организации» 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26.05.2018 г. по 26.08.2018 г.</w:t>
            </w:r>
          </w:p>
        </w:tc>
        <w:tc>
          <w:tcPr>
            <w:tcW w:w="2705" w:type="dxa"/>
          </w:tcPr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«Адаптация на новом рабочем месте. Наставничество»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07.11.2023 г. по 02.12.2023 г Объем: 72 час.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10.10.2024 г. по 21.10.2024 г.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24 час.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9 лет</w:t>
            </w:r>
          </w:p>
          <w:p w:rsidR="009512E0" w:rsidRPr="00780319" w:rsidRDefault="00673EAC" w:rsidP="00E403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="009512E0"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673EAC" w:rsidP="00E403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29.04.2025 г.</w:t>
            </w:r>
            <w:bookmarkStart w:id="0" w:name="_GoBack"/>
            <w:bookmarkEnd w:id="0"/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2</w:t>
            </w:r>
            <w:r w:rsidR="00997DAF">
              <w:rPr>
                <w:rFonts w:cs="Times New Roman"/>
                <w:sz w:val="22"/>
              </w:rPr>
              <w:t>8</w:t>
            </w:r>
          </w:p>
        </w:tc>
        <w:tc>
          <w:tcPr>
            <w:tcW w:w="2448" w:type="dxa"/>
          </w:tcPr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67755B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Николаева 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Лидия Ивановна,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Государственное бюджетное образовательное учреждение среднего профессионального образования Свердловской области «Ревдинский педагогический колледж» </w:t>
            </w: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20.06.2012 г.</w:t>
            </w: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 с дополнительной подготовкой в области семейного воспитания Специальность: Дошкольное образование</w:t>
            </w:r>
          </w:p>
        </w:tc>
        <w:tc>
          <w:tcPr>
            <w:tcW w:w="2558" w:type="dxa"/>
          </w:tcPr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9512E0" w:rsidRPr="00780319" w:rsidRDefault="009512E0" w:rsidP="007A0842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11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СЗД 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13.05.2022 – 12.05.2027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97DAF" w:rsidP="00C77EC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2448" w:type="dxa"/>
          </w:tcPr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</w:t>
            </w:r>
            <w:r w:rsidRPr="00780319">
              <w:rPr>
                <w:rFonts w:cs="Times New Roman"/>
                <w:sz w:val="22"/>
              </w:rPr>
              <w:lastRenderedPageBreak/>
              <w:t>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 xml:space="preserve">Новикова 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Елена Анатольевна,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</w:t>
            </w:r>
          </w:p>
          <w:p w:rsidR="009512E0" w:rsidRPr="00780319" w:rsidRDefault="009512E0" w:rsidP="00435D29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Государственное образовательное учреждение высшего профессионального образования  «Удмуртский государственный университет» </w:t>
            </w:r>
          </w:p>
          <w:p w:rsidR="009512E0" w:rsidRPr="00780319" w:rsidRDefault="009512E0" w:rsidP="00435D29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07.07.2005 г.</w:t>
            </w:r>
          </w:p>
          <w:p w:rsidR="009512E0" w:rsidRPr="00780319" w:rsidRDefault="009512E0" w:rsidP="00435D29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Филолог. Преподаватель</w:t>
            </w:r>
          </w:p>
          <w:p w:rsidR="009512E0" w:rsidRPr="00780319" w:rsidRDefault="009512E0" w:rsidP="00435D29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Специальность: Филология.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1. «Педагогика и методика дошкольного образования»</w:t>
            </w:r>
          </w:p>
          <w:p w:rsidR="009512E0" w:rsidRPr="00780319" w:rsidRDefault="009512E0" w:rsidP="006837FA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28.08.15 г. по 28.11.15 г.</w:t>
            </w:r>
          </w:p>
        </w:tc>
        <w:tc>
          <w:tcPr>
            <w:tcW w:w="2705" w:type="dxa"/>
          </w:tcPr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1.«Интерактивное оборудование в профессиональной деятельности педагога дошкольного образования»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18.10.2023 г.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«Реализация Федеральной </w:t>
            </w:r>
            <w:r w:rsidRPr="00780319">
              <w:rPr>
                <w:rFonts w:cs="Times New Roman"/>
                <w:sz w:val="22"/>
              </w:rPr>
              <w:lastRenderedPageBreak/>
              <w:t>адаптированной 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09.11.2023 г. Объем: 16 час.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3. «Воспитательная работа в современной ДОО в условиях реализации ФГОС </w:t>
            </w:r>
            <w:proofErr w:type="gramStart"/>
            <w:r w:rsidRPr="00780319">
              <w:rPr>
                <w:rFonts w:cs="Times New Roman"/>
                <w:sz w:val="22"/>
              </w:rPr>
              <w:t>ДО</w:t>
            </w:r>
            <w:proofErr w:type="gramEnd"/>
            <w:r w:rsidRPr="00780319">
              <w:rPr>
                <w:rFonts w:cs="Times New Roman"/>
                <w:sz w:val="22"/>
              </w:rPr>
              <w:t>»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22.10.2024 г. по 07.11.2024 г. Объем: 36 час.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9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29.11.2022 – 28.11.2027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0</w:t>
            </w:r>
          </w:p>
        </w:tc>
        <w:tc>
          <w:tcPr>
            <w:tcW w:w="2448" w:type="dxa"/>
          </w:tcPr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Озорнина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Галина Ивановна,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Красноуфимское педагогическое училище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17.06.1995 г.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начальных классов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Преподавание в начальных классах общеобразовательной школы.</w:t>
            </w:r>
          </w:p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Дошкольное образование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6F139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28.11.2015 г.</w:t>
            </w: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1.«Повышение квалификации специалистов, ответственных за организацию и проведение обучения требованиям охраны труда, оказанию первой помощи пострадавшим, использованию (применению) средств индивидуальной защиты работодателем»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30.05.2023 г.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2.«Содержание и технологии в развитии технического творчества детей дошкольного образования в условиях </w:t>
            </w:r>
            <w:r w:rsidRPr="00780319">
              <w:rPr>
                <w:rFonts w:cs="Times New Roman"/>
                <w:sz w:val="22"/>
              </w:rPr>
              <w:lastRenderedPageBreak/>
              <w:t>реализации ФГОС» 05.09.2023 г. по 16.10.2023 г.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«Реализация Федеральной адаптированной образовательной 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20.02.2024 г. по 07.03.2024 г.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4. «Обновление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23.09.2024 г. по 08.10.2024 г.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32 час.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435D29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12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>I</w:t>
            </w:r>
            <w:r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9512E0" w:rsidP="006F13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29.11.2022 – 28.11.2027 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1</w:t>
            </w:r>
          </w:p>
        </w:tc>
        <w:tc>
          <w:tcPr>
            <w:tcW w:w="2448" w:type="dxa"/>
          </w:tcPr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1.Основная общеобразовательная программа – образовательная программа дошкольного образования Муниципального автономного </w:t>
            </w:r>
            <w:r w:rsidRPr="00780319">
              <w:rPr>
                <w:rFonts w:cs="Times New Roman"/>
                <w:sz w:val="22"/>
              </w:rPr>
              <w:lastRenderedPageBreak/>
              <w:t>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952F3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0D6E79" w:rsidP="00694C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Захарова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Елена Юрьевна,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AD50A5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автономное профессиональное образовательное учреждение Свердловской области «Красноуфимский педагогический колледж» 24.06.2023 г.</w:t>
            </w:r>
          </w:p>
          <w:p w:rsidR="009512E0" w:rsidRPr="00780319" w:rsidRDefault="009512E0" w:rsidP="00AD50A5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Квалификация: воспитатель детей дошкольного возраста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дошкольное образование</w:t>
            </w:r>
          </w:p>
        </w:tc>
        <w:tc>
          <w:tcPr>
            <w:tcW w:w="2558" w:type="dxa"/>
          </w:tcPr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2E25B7" w:rsidRPr="002E25B7" w:rsidRDefault="002E25B7" w:rsidP="002E25B7">
            <w:pPr>
              <w:rPr>
                <w:rFonts w:cs="Times New Roman"/>
                <w:sz w:val="22"/>
                <w:szCs w:val="20"/>
              </w:rPr>
            </w:pPr>
            <w:r w:rsidRPr="002E25B7">
              <w:rPr>
                <w:rFonts w:cs="Times New Roman"/>
                <w:sz w:val="22"/>
                <w:szCs w:val="20"/>
              </w:rPr>
              <w:t xml:space="preserve">1.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2E25B7" w:rsidRPr="002E25B7" w:rsidRDefault="002E25B7" w:rsidP="002E25B7">
            <w:pPr>
              <w:rPr>
                <w:rFonts w:cs="Times New Roman"/>
                <w:sz w:val="22"/>
                <w:szCs w:val="20"/>
              </w:rPr>
            </w:pPr>
            <w:r w:rsidRPr="002E25B7">
              <w:rPr>
                <w:rFonts w:cs="Times New Roman"/>
                <w:sz w:val="22"/>
                <w:szCs w:val="20"/>
              </w:rPr>
              <w:t xml:space="preserve">с 22.10.2024 по 07.11.2024 </w:t>
            </w:r>
            <w:r w:rsidRPr="002E25B7">
              <w:rPr>
                <w:rFonts w:cs="Times New Roman"/>
                <w:sz w:val="22"/>
                <w:szCs w:val="20"/>
              </w:rPr>
              <w:lastRenderedPageBreak/>
              <w:t>г.</w:t>
            </w:r>
          </w:p>
          <w:p w:rsidR="009512E0" w:rsidRPr="00780319" w:rsidRDefault="002E25B7" w:rsidP="002E25B7">
            <w:pPr>
              <w:rPr>
                <w:rFonts w:cs="Times New Roman"/>
                <w:sz w:val="22"/>
              </w:rPr>
            </w:pPr>
            <w:r w:rsidRPr="002E25B7">
              <w:rPr>
                <w:rFonts w:cs="Times New Roman"/>
                <w:sz w:val="22"/>
                <w:szCs w:val="20"/>
              </w:rPr>
              <w:t>Объем: 16 час.</w:t>
            </w: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0 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2</w:t>
            </w:r>
          </w:p>
        </w:tc>
        <w:tc>
          <w:tcPr>
            <w:tcW w:w="2448" w:type="dxa"/>
          </w:tcPr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1.Адаптированная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Путилова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Елена Александровна,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77EC9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AD50A5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бюджетное образовательное учреждение среднего профессионального образования Свердловской области «Красноуфимский педагогический колледж»</w:t>
            </w:r>
          </w:p>
          <w:p w:rsidR="009512E0" w:rsidRPr="00780319" w:rsidRDefault="009512E0" w:rsidP="00AD50A5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AD50A5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Дополнительная квалификация «Воспитатель детей дошкольного возраста с дополнительной подготовкой в области семейного воспитания» 30.06.2014 г.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«Содержание и технологии в развитии технического творчества детей дошкольного образования в условиях реализации ФГОС»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11.05.2023 г. по 23.06.2023 г.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«Методика и практика образовательной деятельности с детьми с ОВЗ в ДОО»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22.10.2024 г. по 07.11.2024 г. Объем: 36 час.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</w:pP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t>3.</w:t>
            </w:r>
            <w:r>
              <w:rPr>
                <w:spacing w:val="-5"/>
              </w:rPr>
              <w:t xml:space="preserve">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9512E0" w:rsidRPr="00780319" w:rsidRDefault="00D81845" w:rsidP="00D81845">
            <w:pPr>
              <w:rPr>
                <w:rFonts w:cs="Times New Roman"/>
                <w:sz w:val="22"/>
              </w:rPr>
            </w:pPr>
            <w:r>
              <w:rPr>
                <w:spacing w:val="-10"/>
              </w:rPr>
              <w:t>21.11.2024 г.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9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 xml:space="preserve">I </w:t>
            </w:r>
            <w:r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23.05.2023 – 22.05.2028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</w:t>
            </w:r>
            <w:r w:rsidR="00997DAF">
              <w:rPr>
                <w:rFonts w:cs="Times New Roman"/>
                <w:sz w:val="22"/>
              </w:rPr>
              <w:t>3</w:t>
            </w:r>
          </w:p>
        </w:tc>
        <w:tc>
          <w:tcPr>
            <w:tcW w:w="2448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1.Основная общеобразовательная программа – образовательная программа дошкольного образования Муниципального </w:t>
            </w:r>
            <w:r w:rsidRPr="00780319">
              <w:rPr>
                <w:rFonts w:cs="Times New Roman"/>
                <w:sz w:val="22"/>
              </w:rPr>
              <w:lastRenderedPageBreak/>
              <w:t>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Симонова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Тания Ринатовна,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музыкальный руководитель</w:t>
            </w:r>
          </w:p>
        </w:tc>
        <w:tc>
          <w:tcPr>
            <w:tcW w:w="2894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Костанайский технологический колледж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14.04.1999 г.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Техник - технолог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Специальность:  Хлебопекарное и </w:t>
            </w:r>
            <w:r w:rsidRPr="00780319">
              <w:rPr>
                <w:rFonts w:cs="Times New Roman"/>
                <w:sz w:val="22"/>
              </w:rPr>
              <w:lastRenderedPageBreak/>
              <w:t>макаронное производство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Учитель музыки, музыкальный руководитель</w:t>
            </w:r>
          </w:p>
          <w:p w:rsidR="009512E0" w:rsidRPr="00780319" w:rsidRDefault="009512E0" w:rsidP="006F13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15.04.2016 г.</w:t>
            </w:r>
          </w:p>
        </w:tc>
        <w:tc>
          <w:tcPr>
            <w:tcW w:w="2705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 «Внедрение федеральной адаптированной  образовательной  программы дошкольного образования (ФАОП </w:t>
            </w:r>
            <w:proofErr w:type="gramStart"/>
            <w:r w:rsidRPr="00780319">
              <w:rPr>
                <w:rFonts w:cs="Times New Roman"/>
                <w:sz w:val="22"/>
              </w:rPr>
              <w:t>ДО</w:t>
            </w:r>
            <w:proofErr w:type="gramEnd"/>
            <w:r w:rsidRPr="00780319">
              <w:rPr>
                <w:rFonts w:cs="Times New Roman"/>
                <w:sz w:val="22"/>
              </w:rPr>
              <w:t>)»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04.05.2024 г. по </w:t>
            </w:r>
            <w:r w:rsidRPr="00780319">
              <w:rPr>
                <w:rFonts w:cs="Times New Roman"/>
                <w:sz w:val="22"/>
              </w:rPr>
              <w:lastRenderedPageBreak/>
              <w:t>07.05.2024 г. Объем: 36 час.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 «Реализация Федеральной 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22.10.2024 г. по 07.11.2024 г. Объем: 16 час.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10.10.2024 г. по 21.10.2024 г.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24 час.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AD50A5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13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>I</w:t>
            </w:r>
            <w:r w:rsidRPr="00780319">
              <w:rPr>
                <w:rFonts w:cs="Times New Roman"/>
                <w:sz w:val="22"/>
              </w:rPr>
              <w:t xml:space="preserve"> 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27.02.2024 г.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4</w:t>
            </w:r>
          </w:p>
        </w:tc>
        <w:tc>
          <w:tcPr>
            <w:tcW w:w="2448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</w:t>
            </w:r>
            <w:r w:rsidRPr="00780319">
              <w:rPr>
                <w:rFonts w:cs="Times New Roman"/>
                <w:sz w:val="22"/>
              </w:rPr>
              <w:lastRenderedPageBreak/>
              <w:t>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Смирнова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Наталья Владимировна,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Уральский государственный педагогический университет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02.07.1996 г.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Математика</w:t>
            </w:r>
          </w:p>
          <w:p w:rsidR="009512E0" w:rsidRPr="00780319" w:rsidRDefault="009512E0" w:rsidP="00053138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математики и информатики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 «Педагогика и методика дошкольного образования»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proofErr w:type="gramStart"/>
            <w:r w:rsidRPr="00780319">
              <w:rPr>
                <w:rFonts w:cs="Times New Roman"/>
                <w:sz w:val="22"/>
              </w:rPr>
              <w:t>Право ведения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профессиональной деятельности в сфере дошкольного образования.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25.03.2016 по 22.05.2016 г.</w:t>
            </w:r>
          </w:p>
        </w:tc>
        <w:tc>
          <w:tcPr>
            <w:tcW w:w="2705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«Содержание и технологии в развитии технического творчества детей дошкольного образования в условиях реализации ФГОС»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11.05.2023 г. по 23.06.2023 г.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72 час.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«Реализация  Федеральной адаптированной  </w:t>
            </w:r>
            <w:r w:rsidRPr="00780319">
              <w:rPr>
                <w:rFonts w:cs="Times New Roman"/>
                <w:sz w:val="22"/>
              </w:rPr>
              <w:lastRenderedPageBreak/>
              <w:t>образовательной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09.11.2023 г. Объем: 16 час.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«Методика и практика образовательной деятельности с детьми с ОВЗ в ДОО»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22.10.2024 г. по 07.11.2024 г. Объем: 36 час.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4. «Обновление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23.09.2024 г. по 08.10.2024 г.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32 час.</w:t>
            </w:r>
          </w:p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18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>I</w:t>
            </w:r>
            <w:r w:rsidRPr="00780319">
              <w:rPr>
                <w:rFonts w:cs="Times New Roman"/>
                <w:sz w:val="22"/>
              </w:rPr>
              <w:t xml:space="preserve"> 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29.11.2022 – 28.11.2027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5</w:t>
            </w:r>
          </w:p>
        </w:tc>
        <w:tc>
          <w:tcPr>
            <w:tcW w:w="2448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</w:t>
            </w:r>
            <w:r w:rsidRPr="00780319">
              <w:rPr>
                <w:rFonts w:cs="Times New Roman"/>
                <w:sz w:val="22"/>
              </w:rPr>
              <w:lastRenderedPageBreak/>
              <w:t>учреждения «Детский сад комбинированного вида № 14»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2.Адаптированная образовательная программа дошкольного образования для </w:t>
            </w:r>
            <w:proofErr w:type="gramStart"/>
            <w:r w:rsidRPr="00780319">
              <w:rPr>
                <w:rFonts w:cs="Times New Roman"/>
                <w:sz w:val="22"/>
              </w:rPr>
              <w:t>обучающихся</w:t>
            </w:r>
            <w:proofErr w:type="gramEnd"/>
            <w:r w:rsidRPr="00780319">
              <w:rPr>
                <w:rFonts w:cs="Times New Roman"/>
                <w:sz w:val="22"/>
              </w:rPr>
              <w:t xml:space="preserve"> с тяжелыми нарушениями речи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Соболева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Светлана Александровна,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педагог - психолог</w:t>
            </w:r>
          </w:p>
        </w:tc>
        <w:tc>
          <w:tcPr>
            <w:tcW w:w="2894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ЧОУ ВПО «Институт социальных и гуманитарных знаний» г. Казань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30.06.2015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Психолог, преподаватель психологии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Психология</w:t>
            </w: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 «Реализация Федеральной адаптированной образовательной  программы дошкольного образования в дошкольной образовательной организации»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20.02.2024 г. по 07.03.2024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Объем: 16 час.</w:t>
            </w: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16 лет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  <w:lang w:val="en-US"/>
              </w:rPr>
              <w:t xml:space="preserve">I </w:t>
            </w:r>
            <w:r w:rsidRPr="00780319">
              <w:rPr>
                <w:rFonts w:cs="Times New Roman"/>
                <w:sz w:val="22"/>
              </w:rPr>
              <w:t>КК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27.12.2022 – 26.12.2027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6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Тюльнева 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Галина Алексеевна, воспитатель</w:t>
            </w:r>
          </w:p>
        </w:tc>
        <w:tc>
          <w:tcPr>
            <w:tcW w:w="2894" w:type="dxa"/>
          </w:tcPr>
          <w:p w:rsidR="009512E0" w:rsidRPr="00780319" w:rsidRDefault="009512E0" w:rsidP="00F67560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бюджетное профессиональное образовательное учреждение Свердловской области «Красноуфимский педагогический колледж» 24.06.2022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Дошкольное образование</w:t>
            </w: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DE7557" w:rsidRDefault="00DE7557" w:rsidP="00C07B98">
            <w:pPr>
              <w:rPr>
                <w:rFonts w:cs="Times New Roman"/>
                <w:sz w:val="22"/>
              </w:rPr>
            </w:pPr>
          </w:p>
          <w:p w:rsidR="00DE7557" w:rsidRPr="00DE7557" w:rsidRDefault="00DE7557" w:rsidP="00DE755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7557">
              <w:rPr>
                <w:rFonts w:cs="Times New Roman"/>
                <w:sz w:val="22"/>
              </w:rPr>
              <w:t>«Обновление содержания технологий дошкольного образования при реализации федеральной образовательной программы дошкольного образования»</w:t>
            </w:r>
          </w:p>
          <w:p w:rsidR="00DE7557" w:rsidRPr="00DE7557" w:rsidRDefault="00DE7557" w:rsidP="00DE7557">
            <w:pPr>
              <w:rPr>
                <w:rFonts w:cs="Times New Roman"/>
                <w:sz w:val="22"/>
              </w:rPr>
            </w:pPr>
            <w:r w:rsidRPr="00DE7557">
              <w:rPr>
                <w:rFonts w:cs="Times New Roman"/>
                <w:sz w:val="22"/>
              </w:rPr>
              <w:t>Объем: 32 час.</w:t>
            </w:r>
          </w:p>
          <w:p w:rsidR="009512E0" w:rsidRPr="00780319" w:rsidRDefault="009512E0" w:rsidP="00DE7557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2 года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СЗД</w:t>
            </w:r>
          </w:p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01.08.2024 – 31.07.</w:t>
            </w:r>
            <w:r w:rsidR="00DE7557">
              <w:rPr>
                <w:rFonts w:cs="Times New Roman"/>
                <w:sz w:val="22"/>
              </w:rPr>
              <w:t>20</w:t>
            </w:r>
            <w:r w:rsidRPr="00780319">
              <w:rPr>
                <w:rFonts w:cs="Times New Roman"/>
                <w:sz w:val="22"/>
              </w:rPr>
              <w:t>29</w:t>
            </w:r>
          </w:p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3</w:t>
            </w:r>
            <w:r w:rsidR="00997DAF">
              <w:rPr>
                <w:rFonts w:cs="Times New Roman"/>
                <w:sz w:val="22"/>
              </w:rPr>
              <w:t>7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Худякова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Вероника Юрьевна,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бюджетное профессиональное образовательное учреждение Свердловской области «Красноуфимский педагогический колледж» 24.06.2022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воспитатель детей дошкольного возраста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Дошкольное образование</w:t>
            </w: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с 2023/2024 г.г.»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144 час.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2 года</w:t>
            </w:r>
          </w:p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СЗД</w:t>
            </w:r>
          </w:p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15.08.2024 – 14.08.</w:t>
            </w:r>
            <w:r w:rsidR="00DE7557">
              <w:rPr>
                <w:rFonts w:cs="Times New Roman"/>
                <w:sz w:val="22"/>
              </w:rPr>
              <w:t>20</w:t>
            </w:r>
            <w:r w:rsidRPr="00780319">
              <w:rPr>
                <w:rFonts w:cs="Times New Roman"/>
                <w:sz w:val="22"/>
              </w:rPr>
              <w:t>29</w:t>
            </w:r>
          </w:p>
          <w:p w:rsidR="009512E0" w:rsidRPr="00780319" w:rsidRDefault="009512E0" w:rsidP="00E403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512E0" w:rsidP="00997DAF">
            <w:pPr>
              <w:jc w:val="both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</w:t>
            </w:r>
            <w:r w:rsidR="00997DAF">
              <w:rPr>
                <w:rFonts w:cs="Times New Roman"/>
                <w:sz w:val="22"/>
              </w:rPr>
              <w:t>8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1.Адаптированная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Чухарева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Татьяна Витальевна,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Высшее профессиональное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педагогический университет» 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29.12.2017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Бакалавр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Направление подготовки: Педагогическое образование</w:t>
            </w: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1.«Навыки оказания первой помощи» («Профилактика заболевания коронавирусом </w:t>
            </w:r>
            <w:r w:rsidRPr="00780319">
              <w:rPr>
                <w:rFonts w:cs="Times New Roman"/>
                <w:sz w:val="22"/>
                <w:lang w:val="en-US"/>
              </w:rPr>
              <w:t>COVID</w:t>
            </w:r>
            <w:r w:rsidRPr="00780319">
              <w:rPr>
                <w:rFonts w:cs="Times New Roman"/>
                <w:sz w:val="22"/>
              </w:rPr>
              <w:t>-19)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28.03.2023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2.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17.10.2023 г. по 09.11.2023 г.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Объем: 16 час.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3. «Методика и практика образовательной деятельности с детьми с ОВЗ в ДОО»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 xml:space="preserve">22.10.2024 г. по </w:t>
            </w:r>
            <w:r w:rsidRPr="00780319">
              <w:rPr>
                <w:rFonts w:cs="Times New Roman"/>
                <w:sz w:val="22"/>
              </w:rPr>
              <w:lastRenderedPageBreak/>
              <w:t>07.11.2024 г. Объем: 36 час.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</w:tc>
        <w:tc>
          <w:tcPr>
            <w:tcW w:w="2227" w:type="dxa"/>
          </w:tcPr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lastRenderedPageBreak/>
              <w:t>Стаж: 15 лет</w:t>
            </w:r>
          </w:p>
        </w:tc>
      </w:tr>
      <w:tr w:rsidR="009512E0" w:rsidRPr="00780319" w:rsidTr="00997DAF">
        <w:tc>
          <w:tcPr>
            <w:tcW w:w="503" w:type="dxa"/>
          </w:tcPr>
          <w:p w:rsidR="009512E0" w:rsidRPr="00780319" w:rsidRDefault="00997DAF" w:rsidP="00C77EC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39</w:t>
            </w:r>
          </w:p>
        </w:tc>
        <w:tc>
          <w:tcPr>
            <w:tcW w:w="2448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1.Основная общеобразовательная программа –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14»</w:t>
            </w: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</w:p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2.Адаптированная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комбинированного вида № 14»</w:t>
            </w:r>
          </w:p>
        </w:tc>
        <w:tc>
          <w:tcPr>
            <w:tcW w:w="2660" w:type="dxa"/>
          </w:tcPr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Чайникова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Екатерина Алексеевна,</w:t>
            </w:r>
          </w:p>
          <w:p w:rsidR="009512E0" w:rsidRPr="00780319" w:rsidRDefault="009512E0" w:rsidP="00694C87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музыкальный руководитель</w:t>
            </w:r>
          </w:p>
        </w:tc>
        <w:tc>
          <w:tcPr>
            <w:tcW w:w="2894" w:type="dxa"/>
          </w:tcPr>
          <w:p w:rsidR="009512E0" w:rsidRPr="00780319" w:rsidRDefault="009512E0" w:rsidP="00C07B98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Среднее профессиональное</w:t>
            </w:r>
          </w:p>
          <w:p w:rsidR="009512E0" w:rsidRPr="00780319" w:rsidRDefault="009512E0" w:rsidP="000A4EB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Государственное образовательное учреждение Красноуфимский педагогический колледж</w:t>
            </w:r>
          </w:p>
          <w:p w:rsidR="009512E0" w:rsidRPr="00780319" w:rsidRDefault="009512E0" w:rsidP="000A4EB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19.06.2003 г.</w:t>
            </w:r>
          </w:p>
          <w:p w:rsidR="009512E0" w:rsidRPr="00780319" w:rsidRDefault="009512E0" w:rsidP="000A4EB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Квалификация: Учитель начальных классов</w:t>
            </w:r>
          </w:p>
          <w:p w:rsidR="009512E0" w:rsidRPr="00780319" w:rsidRDefault="009512E0" w:rsidP="000A4EB4">
            <w:pPr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Специальность: Преподавание в начальных классах</w:t>
            </w:r>
          </w:p>
        </w:tc>
        <w:tc>
          <w:tcPr>
            <w:tcW w:w="2558" w:type="dxa"/>
          </w:tcPr>
          <w:p w:rsidR="009512E0" w:rsidRPr="00780319" w:rsidRDefault="009512E0" w:rsidP="00053138">
            <w:pPr>
              <w:rPr>
                <w:rFonts w:cs="Times New Roman"/>
                <w:sz w:val="22"/>
              </w:rPr>
            </w:pPr>
          </w:p>
        </w:tc>
        <w:tc>
          <w:tcPr>
            <w:tcW w:w="2705" w:type="dxa"/>
          </w:tcPr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5"/>
              </w:rPr>
            </w:pPr>
            <w:r>
              <w:t>1.</w:t>
            </w:r>
            <w:r>
              <w:rPr>
                <w:spacing w:val="-5"/>
              </w:rPr>
              <w:t xml:space="preserve"> . «Реализация Федеральной образовательной программы дошкольного образования в дошкольной образовательной организации» </w:t>
            </w:r>
          </w:p>
          <w:p w:rsidR="00D81845" w:rsidRDefault="00D81845" w:rsidP="00D81845">
            <w:pPr>
              <w:pStyle w:val="TableParagraph"/>
              <w:tabs>
                <w:tab w:val="left" w:pos="1240"/>
                <w:tab w:val="left" w:pos="2507"/>
              </w:tabs>
              <w:spacing w:line="0" w:lineRule="atLeast"/>
              <w:ind w:left="0"/>
              <w:rPr>
                <w:spacing w:val="-10"/>
              </w:rPr>
            </w:pPr>
            <w:r w:rsidRPr="00780319">
              <w:rPr>
                <w:spacing w:val="-2"/>
              </w:rPr>
              <w:t>Объем:</w:t>
            </w:r>
            <w:r w:rsidRPr="00780319">
              <w:t xml:space="preserve"> </w:t>
            </w:r>
            <w:r>
              <w:rPr>
                <w:spacing w:val="-10"/>
              </w:rPr>
              <w:t>16  ч.</w:t>
            </w:r>
          </w:p>
          <w:p w:rsidR="009512E0" w:rsidRPr="00780319" w:rsidRDefault="00D81845" w:rsidP="00D81845">
            <w:pPr>
              <w:rPr>
                <w:rFonts w:cs="Times New Roman"/>
                <w:sz w:val="22"/>
              </w:rPr>
            </w:pPr>
            <w:r>
              <w:rPr>
                <w:spacing w:val="-10"/>
              </w:rPr>
              <w:t>21.11.2024 г.</w:t>
            </w:r>
          </w:p>
        </w:tc>
        <w:tc>
          <w:tcPr>
            <w:tcW w:w="2227" w:type="dxa"/>
          </w:tcPr>
          <w:p w:rsidR="009512E0" w:rsidRPr="00780319" w:rsidRDefault="009512E0" w:rsidP="00C07B98">
            <w:pPr>
              <w:jc w:val="center"/>
              <w:rPr>
                <w:rFonts w:cs="Times New Roman"/>
                <w:sz w:val="22"/>
              </w:rPr>
            </w:pPr>
            <w:r w:rsidRPr="00780319">
              <w:rPr>
                <w:rFonts w:cs="Times New Roman"/>
                <w:sz w:val="22"/>
              </w:rPr>
              <w:t>Стаж: 15 лет</w:t>
            </w:r>
          </w:p>
        </w:tc>
      </w:tr>
    </w:tbl>
    <w:p w:rsidR="00780319" w:rsidRDefault="00780319" w:rsidP="002C69F7">
      <w:pPr>
        <w:rPr>
          <w:sz w:val="28"/>
          <w:szCs w:val="28"/>
          <w:u w:val="single"/>
        </w:rPr>
      </w:pPr>
    </w:p>
    <w:p w:rsidR="00780319" w:rsidRPr="00780319" w:rsidRDefault="00780319" w:rsidP="002C69F7">
      <w:pPr>
        <w:rPr>
          <w:sz w:val="28"/>
          <w:szCs w:val="28"/>
        </w:rPr>
      </w:pPr>
      <w:r w:rsidRPr="00780319">
        <w:rPr>
          <w:sz w:val="28"/>
          <w:szCs w:val="28"/>
        </w:rPr>
        <w:t>Дата заполнения: «_____»________________ 20 _____ г.</w:t>
      </w:r>
    </w:p>
    <w:p w:rsidR="00780319" w:rsidRPr="00780319" w:rsidRDefault="00780319" w:rsidP="002C69F7">
      <w:pPr>
        <w:rPr>
          <w:sz w:val="28"/>
          <w:szCs w:val="28"/>
        </w:rPr>
        <w:sectPr w:rsidR="00780319" w:rsidRPr="00780319" w:rsidSect="002C69F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780319">
        <w:rPr>
          <w:sz w:val="28"/>
          <w:szCs w:val="28"/>
        </w:rPr>
        <w:t>Заведующий МАДОУ детский сад 14 ______________</w:t>
      </w:r>
      <w:r w:rsidR="007A641E">
        <w:rPr>
          <w:sz w:val="28"/>
          <w:szCs w:val="28"/>
        </w:rPr>
        <w:t>_______ Логунова Юлия Николаевна</w:t>
      </w:r>
    </w:p>
    <w:p w:rsidR="002C69F7" w:rsidRPr="002C69F7" w:rsidRDefault="002C69F7" w:rsidP="007A641E">
      <w:pPr>
        <w:rPr>
          <w:sz w:val="28"/>
          <w:szCs w:val="28"/>
          <w:u w:val="single"/>
        </w:rPr>
      </w:pPr>
    </w:p>
    <w:sectPr w:rsidR="002C69F7" w:rsidRPr="002C69F7" w:rsidSect="007803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0F1"/>
    <w:multiLevelType w:val="hybridMultilevel"/>
    <w:tmpl w:val="310CE84E"/>
    <w:lvl w:ilvl="0" w:tplc="74E4C71E">
      <w:start w:val="1"/>
      <w:numFmt w:val="decimal"/>
      <w:lvlText w:val="%1."/>
      <w:lvlJc w:val="left"/>
      <w:pPr>
        <w:ind w:left="125" w:hanging="10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 w:tplc="5DE0D31E">
      <w:numFmt w:val="bullet"/>
      <w:lvlText w:val="•"/>
      <w:lvlJc w:val="left"/>
      <w:pPr>
        <w:ind w:left="367" w:hanging="1009"/>
      </w:pPr>
      <w:rPr>
        <w:rFonts w:hint="default"/>
        <w:lang w:val="ru-RU" w:eastAsia="en-US" w:bidi="ar-SA"/>
      </w:rPr>
    </w:lvl>
    <w:lvl w:ilvl="2" w:tplc="B67096A2">
      <w:numFmt w:val="bullet"/>
      <w:lvlText w:val="•"/>
      <w:lvlJc w:val="left"/>
      <w:pPr>
        <w:ind w:left="614" w:hanging="1009"/>
      </w:pPr>
      <w:rPr>
        <w:rFonts w:hint="default"/>
        <w:lang w:val="ru-RU" w:eastAsia="en-US" w:bidi="ar-SA"/>
      </w:rPr>
    </w:lvl>
    <w:lvl w:ilvl="3" w:tplc="5144FDDC">
      <w:numFmt w:val="bullet"/>
      <w:lvlText w:val="•"/>
      <w:lvlJc w:val="left"/>
      <w:pPr>
        <w:ind w:left="861" w:hanging="1009"/>
      </w:pPr>
      <w:rPr>
        <w:rFonts w:hint="default"/>
        <w:lang w:val="ru-RU" w:eastAsia="en-US" w:bidi="ar-SA"/>
      </w:rPr>
    </w:lvl>
    <w:lvl w:ilvl="4" w:tplc="63647EBE">
      <w:numFmt w:val="bullet"/>
      <w:lvlText w:val="•"/>
      <w:lvlJc w:val="left"/>
      <w:pPr>
        <w:ind w:left="1108" w:hanging="1009"/>
      </w:pPr>
      <w:rPr>
        <w:rFonts w:hint="default"/>
        <w:lang w:val="ru-RU" w:eastAsia="en-US" w:bidi="ar-SA"/>
      </w:rPr>
    </w:lvl>
    <w:lvl w:ilvl="5" w:tplc="BF1C1E1A">
      <w:numFmt w:val="bullet"/>
      <w:lvlText w:val="•"/>
      <w:lvlJc w:val="left"/>
      <w:pPr>
        <w:ind w:left="1355" w:hanging="1009"/>
      </w:pPr>
      <w:rPr>
        <w:rFonts w:hint="default"/>
        <w:lang w:val="ru-RU" w:eastAsia="en-US" w:bidi="ar-SA"/>
      </w:rPr>
    </w:lvl>
    <w:lvl w:ilvl="6" w:tplc="10CE32FA">
      <w:numFmt w:val="bullet"/>
      <w:lvlText w:val="•"/>
      <w:lvlJc w:val="left"/>
      <w:pPr>
        <w:ind w:left="1602" w:hanging="1009"/>
      </w:pPr>
      <w:rPr>
        <w:rFonts w:hint="default"/>
        <w:lang w:val="ru-RU" w:eastAsia="en-US" w:bidi="ar-SA"/>
      </w:rPr>
    </w:lvl>
    <w:lvl w:ilvl="7" w:tplc="F2CC26B4">
      <w:numFmt w:val="bullet"/>
      <w:lvlText w:val="•"/>
      <w:lvlJc w:val="left"/>
      <w:pPr>
        <w:ind w:left="1849" w:hanging="1009"/>
      </w:pPr>
      <w:rPr>
        <w:rFonts w:hint="default"/>
        <w:lang w:val="ru-RU" w:eastAsia="en-US" w:bidi="ar-SA"/>
      </w:rPr>
    </w:lvl>
    <w:lvl w:ilvl="8" w:tplc="38428356">
      <w:numFmt w:val="bullet"/>
      <w:lvlText w:val="•"/>
      <w:lvlJc w:val="left"/>
      <w:pPr>
        <w:ind w:left="2096" w:hanging="1009"/>
      </w:pPr>
      <w:rPr>
        <w:rFonts w:hint="default"/>
        <w:lang w:val="ru-RU" w:eastAsia="en-US" w:bidi="ar-SA"/>
      </w:rPr>
    </w:lvl>
  </w:abstractNum>
  <w:abstractNum w:abstractNumId="1">
    <w:nsid w:val="28F56B24"/>
    <w:multiLevelType w:val="multilevel"/>
    <w:tmpl w:val="268AD008"/>
    <w:lvl w:ilvl="0">
      <w:start w:val="17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B7E148F"/>
    <w:multiLevelType w:val="hybridMultilevel"/>
    <w:tmpl w:val="E59C1CC2"/>
    <w:lvl w:ilvl="0" w:tplc="9C585C3C">
      <w:start w:val="1"/>
      <w:numFmt w:val="decimal"/>
      <w:lvlText w:val="%1."/>
      <w:lvlJc w:val="left"/>
      <w:pPr>
        <w:ind w:left="1637" w:hanging="1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2"/>
        <w:sz w:val="20"/>
        <w:szCs w:val="20"/>
        <w:lang w:val="ru-RU" w:eastAsia="en-US" w:bidi="ar-SA"/>
      </w:rPr>
    </w:lvl>
    <w:lvl w:ilvl="1" w:tplc="F6723C9A">
      <w:numFmt w:val="bullet"/>
      <w:lvlText w:val="•"/>
      <w:lvlJc w:val="left"/>
      <w:pPr>
        <w:ind w:left="1735" w:hanging="1506"/>
      </w:pPr>
      <w:rPr>
        <w:rFonts w:hint="default"/>
        <w:lang w:val="ru-RU" w:eastAsia="en-US" w:bidi="ar-SA"/>
      </w:rPr>
    </w:lvl>
    <w:lvl w:ilvl="2" w:tplc="61124AF2">
      <w:numFmt w:val="bullet"/>
      <w:lvlText w:val="•"/>
      <w:lvlJc w:val="left"/>
      <w:pPr>
        <w:ind w:left="1830" w:hanging="1506"/>
      </w:pPr>
      <w:rPr>
        <w:rFonts w:hint="default"/>
        <w:lang w:val="ru-RU" w:eastAsia="en-US" w:bidi="ar-SA"/>
      </w:rPr>
    </w:lvl>
    <w:lvl w:ilvl="3" w:tplc="ABD8F20A">
      <w:numFmt w:val="bullet"/>
      <w:lvlText w:val="•"/>
      <w:lvlJc w:val="left"/>
      <w:pPr>
        <w:ind w:left="1925" w:hanging="1506"/>
      </w:pPr>
      <w:rPr>
        <w:rFonts w:hint="default"/>
        <w:lang w:val="ru-RU" w:eastAsia="en-US" w:bidi="ar-SA"/>
      </w:rPr>
    </w:lvl>
    <w:lvl w:ilvl="4" w:tplc="250487FA">
      <w:numFmt w:val="bullet"/>
      <w:lvlText w:val="•"/>
      <w:lvlJc w:val="left"/>
      <w:pPr>
        <w:ind w:left="2020" w:hanging="1506"/>
      </w:pPr>
      <w:rPr>
        <w:rFonts w:hint="default"/>
        <w:lang w:val="ru-RU" w:eastAsia="en-US" w:bidi="ar-SA"/>
      </w:rPr>
    </w:lvl>
    <w:lvl w:ilvl="5" w:tplc="06A8CDEC">
      <w:numFmt w:val="bullet"/>
      <w:lvlText w:val="•"/>
      <w:lvlJc w:val="left"/>
      <w:pPr>
        <w:ind w:left="2115" w:hanging="1506"/>
      </w:pPr>
      <w:rPr>
        <w:rFonts w:hint="default"/>
        <w:lang w:val="ru-RU" w:eastAsia="en-US" w:bidi="ar-SA"/>
      </w:rPr>
    </w:lvl>
    <w:lvl w:ilvl="6" w:tplc="6FC2F52C">
      <w:numFmt w:val="bullet"/>
      <w:lvlText w:val="•"/>
      <w:lvlJc w:val="left"/>
      <w:pPr>
        <w:ind w:left="2210" w:hanging="1506"/>
      </w:pPr>
      <w:rPr>
        <w:rFonts w:hint="default"/>
        <w:lang w:val="ru-RU" w:eastAsia="en-US" w:bidi="ar-SA"/>
      </w:rPr>
    </w:lvl>
    <w:lvl w:ilvl="7" w:tplc="42E47B08">
      <w:numFmt w:val="bullet"/>
      <w:lvlText w:val="•"/>
      <w:lvlJc w:val="left"/>
      <w:pPr>
        <w:ind w:left="2305" w:hanging="1506"/>
      </w:pPr>
      <w:rPr>
        <w:rFonts w:hint="default"/>
        <w:lang w:val="ru-RU" w:eastAsia="en-US" w:bidi="ar-SA"/>
      </w:rPr>
    </w:lvl>
    <w:lvl w:ilvl="8" w:tplc="4EA80748">
      <w:numFmt w:val="bullet"/>
      <w:lvlText w:val="•"/>
      <w:lvlJc w:val="left"/>
      <w:pPr>
        <w:ind w:left="2400" w:hanging="1506"/>
      </w:pPr>
      <w:rPr>
        <w:rFonts w:hint="default"/>
        <w:lang w:val="ru-RU" w:eastAsia="en-US" w:bidi="ar-SA"/>
      </w:rPr>
    </w:lvl>
  </w:abstractNum>
  <w:abstractNum w:abstractNumId="3">
    <w:nsid w:val="520F49A7"/>
    <w:multiLevelType w:val="hybridMultilevel"/>
    <w:tmpl w:val="8E827404"/>
    <w:lvl w:ilvl="0" w:tplc="56B6F8AA">
      <w:start w:val="1"/>
      <w:numFmt w:val="decimal"/>
      <w:lvlText w:val="%1."/>
      <w:lvlJc w:val="left"/>
      <w:pPr>
        <w:ind w:left="117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341A00">
      <w:numFmt w:val="bullet"/>
      <w:lvlText w:val="•"/>
      <w:lvlJc w:val="left"/>
      <w:pPr>
        <w:ind w:left="374" w:hanging="613"/>
      </w:pPr>
      <w:rPr>
        <w:rFonts w:hint="default"/>
        <w:lang w:val="ru-RU" w:eastAsia="en-US" w:bidi="ar-SA"/>
      </w:rPr>
    </w:lvl>
    <w:lvl w:ilvl="2" w:tplc="E2D00358">
      <w:numFmt w:val="bullet"/>
      <w:lvlText w:val="•"/>
      <w:lvlJc w:val="left"/>
      <w:pPr>
        <w:ind w:left="628" w:hanging="613"/>
      </w:pPr>
      <w:rPr>
        <w:rFonts w:hint="default"/>
        <w:lang w:val="ru-RU" w:eastAsia="en-US" w:bidi="ar-SA"/>
      </w:rPr>
    </w:lvl>
    <w:lvl w:ilvl="3" w:tplc="BCCEB2EC">
      <w:numFmt w:val="bullet"/>
      <w:lvlText w:val="•"/>
      <w:lvlJc w:val="left"/>
      <w:pPr>
        <w:ind w:left="882" w:hanging="613"/>
      </w:pPr>
      <w:rPr>
        <w:rFonts w:hint="default"/>
        <w:lang w:val="ru-RU" w:eastAsia="en-US" w:bidi="ar-SA"/>
      </w:rPr>
    </w:lvl>
    <w:lvl w:ilvl="4" w:tplc="7EF28E1E">
      <w:numFmt w:val="bullet"/>
      <w:lvlText w:val="•"/>
      <w:lvlJc w:val="left"/>
      <w:pPr>
        <w:ind w:left="1137" w:hanging="613"/>
      </w:pPr>
      <w:rPr>
        <w:rFonts w:hint="default"/>
        <w:lang w:val="ru-RU" w:eastAsia="en-US" w:bidi="ar-SA"/>
      </w:rPr>
    </w:lvl>
    <w:lvl w:ilvl="5" w:tplc="C0D2DCA4">
      <w:numFmt w:val="bullet"/>
      <w:lvlText w:val="•"/>
      <w:lvlJc w:val="left"/>
      <w:pPr>
        <w:ind w:left="1391" w:hanging="613"/>
      </w:pPr>
      <w:rPr>
        <w:rFonts w:hint="default"/>
        <w:lang w:val="ru-RU" w:eastAsia="en-US" w:bidi="ar-SA"/>
      </w:rPr>
    </w:lvl>
    <w:lvl w:ilvl="6" w:tplc="174AB51C">
      <w:numFmt w:val="bullet"/>
      <w:lvlText w:val="•"/>
      <w:lvlJc w:val="left"/>
      <w:pPr>
        <w:ind w:left="1645" w:hanging="613"/>
      </w:pPr>
      <w:rPr>
        <w:rFonts w:hint="default"/>
        <w:lang w:val="ru-RU" w:eastAsia="en-US" w:bidi="ar-SA"/>
      </w:rPr>
    </w:lvl>
    <w:lvl w:ilvl="7" w:tplc="916C668E">
      <w:numFmt w:val="bullet"/>
      <w:lvlText w:val="•"/>
      <w:lvlJc w:val="left"/>
      <w:pPr>
        <w:ind w:left="1900" w:hanging="613"/>
      </w:pPr>
      <w:rPr>
        <w:rFonts w:hint="default"/>
        <w:lang w:val="ru-RU" w:eastAsia="en-US" w:bidi="ar-SA"/>
      </w:rPr>
    </w:lvl>
    <w:lvl w:ilvl="8" w:tplc="B9B045AA">
      <w:numFmt w:val="bullet"/>
      <w:lvlText w:val="•"/>
      <w:lvlJc w:val="left"/>
      <w:pPr>
        <w:ind w:left="2154" w:hanging="613"/>
      </w:pPr>
      <w:rPr>
        <w:rFonts w:hint="default"/>
        <w:lang w:val="ru-RU" w:eastAsia="en-US" w:bidi="ar-SA"/>
      </w:rPr>
    </w:lvl>
  </w:abstractNum>
  <w:abstractNum w:abstractNumId="4">
    <w:nsid w:val="56245C75"/>
    <w:multiLevelType w:val="hybridMultilevel"/>
    <w:tmpl w:val="DBCA9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F36947"/>
    <w:multiLevelType w:val="hybridMultilevel"/>
    <w:tmpl w:val="C0785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638D3"/>
    <w:multiLevelType w:val="hybridMultilevel"/>
    <w:tmpl w:val="69C06922"/>
    <w:lvl w:ilvl="0" w:tplc="DCEE291C">
      <w:start w:val="5"/>
      <w:numFmt w:val="decimal"/>
      <w:lvlText w:val="%1."/>
      <w:lvlJc w:val="left"/>
      <w:pPr>
        <w:ind w:left="117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E0E87A">
      <w:numFmt w:val="bullet"/>
      <w:lvlText w:val="•"/>
      <w:lvlJc w:val="left"/>
      <w:pPr>
        <w:ind w:left="374" w:hanging="613"/>
      </w:pPr>
      <w:rPr>
        <w:rFonts w:hint="default"/>
        <w:lang w:val="ru-RU" w:eastAsia="en-US" w:bidi="ar-SA"/>
      </w:rPr>
    </w:lvl>
    <w:lvl w:ilvl="2" w:tplc="10AE3888">
      <w:numFmt w:val="bullet"/>
      <w:lvlText w:val="•"/>
      <w:lvlJc w:val="left"/>
      <w:pPr>
        <w:ind w:left="628" w:hanging="613"/>
      </w:pPr>
      <w:rPr>
        <w:rFonts w:hint="default"/>
        <w:lang w:val="ru-RU" w:eastAsia="en-US" w:bidi="ar-SA"/>
      </w:rPr>
    </w:lvl>
    <w:lvl w:ilvl="3" w:tplc="1BA6FBD8">
      <w:numFmt w:val="bullet"/>
      <w:lvlText w:val="•"/>
      <w:lvlJc w:val="left"/>
      <w:pPr>
        <w:ind w:left="882" w:hanging="613"/>
      </w:pPr>
      <w:rPr>
        <w:rFonts w:hint="default"/>
        <w:lang w:val="ru-RU" w:eastAsia="en-US" w:bidi="ar-SA"/>
      </w:rPr>
    </w:lvl>
    <w:lvl w:ilvl="4" w:tplc="3F0CFAAC">
      <w:numFmt w:val="bullet"/>
      <w:lvlText w:val="•"/>
      <w:lvlJc w:val="left"/>
      <w:pPr>
        <w:ind w:left="1137" w:hanging="613"/>
      </w:pPr>
      <w:rPr>
        <w:rFonts w:hint="default"/>
        <w:lang w:val="ru-RU" w:eastAsia="en-US" w:bidi="ar-SA"/>
      </w:rPr>
    </w:lvl>
    <w:lvl w:ilvl="5" w:tplc="60BEEED6">
      <w:numFmt w:val="bullet"/>
      <w:lvlText w:val="•"/>
      <w:lvlJc w:val="left"/>
      <w:pPr>
        <w:ind w:left="1391" w:hanging="613"/>
      </w:pPr>
      <w:rPr>
        <w:rFonts w:hint="default"/>
        <w:lang w:val="ru-RU" w:eastAsia="en-US" w:bidi="ar-SA"/>
      </w:rPr>
    </w:lvl>
    <w:lvl w:ilvl="6" w:tplc="1736F05A">
      <w:numFmt w:val="bullet"/>
      <w:lvlText w:val="•"/>
      <w:lvlJc w:val="left"/>
      <w:pPr>
        <w:ind w:left="1645" w:hanging="613"/>
      </w:pPr>
      <w:rPr>
        <w:rFonts w:hint="default"/>
        <w:lang w:val="ru-RU" w:eastAsia="en-US" w:bidi="ar-SA"/>
      </w:rPr>
    </w:lvl>
    <w:lvl w:ilvl="7" w:tplc="534E2E7E">
      <w:numFmt w:val="bullet"/>
      <w:lvlText w:val="•"/>
      <w:lvlJc w:val="left"/>
      <w:pPr>
        <w:ind w:left="1900" w:hanging="613"/>
      </w:pPr>
      <w:rPr>
        <w:rFonts w:hint="default"/>
        <w:lang w:val="ru-RU" w:eastAsia="en-US" w:bidi="ar-SA"/>
      </w:rPr>
    </w:lvl>
    <w:lvl w:ilvl="8" w:tplc="EF566CC0">
      <w:numFmt w:val="bullet"/>
      <w:lvlText w:val="•"/>
      <w:lvlJc w:val="left"/>
      <w:pPr>
        <w:ind w:left="2154" w:hanging="613"/>
      </w:pPr>
      <w:rPr>
        <w:rFonts w:hint="default"/>
        <w:lang w:val="ru-RU" w:eastAsia="en-US" w:bidi="ar-SA"/>
      </w:rPr>
    </w:lvl>
  </w:abstractNum>
  <w:abstractNum w:abstractNumId="7">
    <w:nsid w:val="62F10212"/>
    <w:multiLevelType w:val="hybridMultilevel"/>
    <w:tmpl w:val="DC92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668C"/>
    <w:rsid w:val="00021814"/>
    <w:rsid w:val="000246B8"/>
    <w:rsid w:val="00053138"/>
    <w:rsid w:val="00087D6A"/>
    <w:rsid w:val="000A4EB4"/>
    <w:rsid w:val="000B6E41"/>
    <w:rsid w:val="000C5EEA"/>
    <w:rsid w:val="000D6E79"/>
    <w:rsid w:val="000F3A40"/>
    <w:rsid w:val="00131029"/>
    <w:rsid w:val="00231481"/>
    <w:rsid w:val="00273E00"/>
    <w:rsid w:val="002C69F7"/>
    <w:rsid w:val="002D439A"/>
    <w:rsid w:val="002E25B7"/>
    <w:rsid w:val="003A2071"/>
    <w:rsid w:val="00407D53"/>
    <w:rsid w:val="00435D29"/>
    <w:rsid w:val="004C0DE4"/>
    <w:rsid w:val="00541E7F"/>
    <w:rsid w:val="00560D91"/>
    <w:rsid w:val="0061454E"/>
    <w:rsid w:val="00614C9B"/>
    <w:rsid w:val="00616C2B"/>
    <w:rsid w:val="00671C64"/>
    <w:rsid w:val="00673EAC"/>
    <w:rsid w:val="0067755B"/>
    <w:rsid w:val="006837FA"/>
    <w:rsid w:val="00694C87"/>
    <w:rsid w:val="006E0864"/>
    <w:rsid w:val="006F1398"/>
    <w:rsid w:val="00750939"/>
    <w:rsid w:val="00780319"/>
    <w:rsid w:val="00783B70"/>
    <w:rsid w:val="007A0842"/>
    <w:rsid w:val="007A641E"/>
    <w:rsid w:val="007D62E6"/>
    <w:rsid w:val="00831EC6"/>
    <w:rsid w:val="008E721F"/>
    <w:rsid w:val="009512E0"/>
    <w:rsid w:val="00990D1E"/>
    <w:rsid w:val="00997DAF"/>
    <w:rsid w:val="00A33959"/>
    <w:rsid w:val="00AA1AEC"/>
    <w:rsid w:val="00AD50A5"/>
    <w:rsid w:val="00AF1992"/>
    <w:rsid w:val="00B2668C"/>
    <w:rsid w:val="00B8682B"/>
    <w:rsid w:val="00BA6A4F"/>
    <w:rsid w:val="00C07B98"/>
    <w:rsid w:val="00C77EC9"/>
    <w:rsid w:val="00C952F3"/>
    <w:rsid w:val="00D41EBB"/>
    <w:rsid w:val="00D81845"/>
    <w:rsid w:val="00DD2E21"/>
    <w:rsid w:val="00DE7557"/>
    <w:rsid w:val="00E03EE4"/>
    <w:rsid w:val="00E22DB7"/>
    <w:rsid w:val="00E403E1"/>
    <w:rsid w:val="00E86BFC"/>
    <w:rsid w:val="00E94936"/>
    <w:rsid w:val="00EF19F6"/>
    <w:rsid w:val="00F379EA"/>
    <w:rsid w:val="00F67560"/>
    <w:rsid w:val="00F7284F"/>
    <w:rsid w:val="00FB4D06"/>
    <w:rsid w:val="00FE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6A"/>
  </w:style>
  <w:style w:type="paragraph" w:styleId="2">
    <w:name w:val="heading 2"/>
    <w:basedOn w:val="a"/>
    <w:next w:val="a"/>
    <w:link w:val="20"/>
    <w:autoRedefine/>
    <w:qFormat/>
    <w:rsid w:val="00B8682B"/>
    <w:pPr>
      <w:keepNext/>
      <w:spacing w:before="240" w:after="60"/>
      <w:jc w:val="center"/>
      <w:outlineLvl w:val="1"/>
    </w:pPr>
    <w:rPr>
      <w:rFonts w:eastAsia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82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2C69F7"/>
    <w:pPr>
      <w:widowControl w:val="0"/>
      <w:autoSpaceDE w:val="0"/>
      <w:autoSpaceDN w:val="0"/>
      <w:spacing w:before="32"/>
      <w:ind w:left="92" w:right="30"/>
      <w:jc w:val="center"/>
    </w:pPr>
    <w:rPr>
      <w:rFonts w:eastAsia="Times New Roman" w:cs="Times New Roman"/>
      <w:b/>
      <w:bCs/>
      <w:sz w:val="31"/>
      <w:szCs w:val="31"/>
    </w:rPr>
  </w:style>
  <w:style w:type="character" w:customStyle="1" w:styleId="a4">
    <w:name w:val="Название Знак"/>
    <w:basedOn w:val="a0"/>
    <w:link w:val="a3"/>
    <w:uiPriority w:val="1"/>
    <w:rsid w:val="002C69F7"/>
    <w:rPr>
      <w:rFonts w:eastAsia="Times New Roman" w:cs="Times New Roman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2C69F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69F7"/>
    <w:pPr>
      <w:widowControl w:val="0"/>
      <w:autoSpaceDE w:val="0"/>
      <w:autoSpaceDN w:val="0"/>
      <w:ind w:left="117"/>
    </w:pPr>
    <w:rPr>
      <w:rFonts w:eastAsia="Times New Roman" w:cs="Times New Roman"/>
      <w:sz w:val="22"/>
    </w:rPr>
  </w:style>
  <w:style w:type="table" w:styleId="a5">
    <w:name w:val="Table Grid"/>
    <w:basedOn w:val="a1"/>
    <w:uiPriority w:val="59"/>
    <w:rsid w:val="002C6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52F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qFormat/>
    <w:rsid w:val="00B8682B"/>
    <w:pPr>
      <w:keepNext/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82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33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43</cp:revision>
  <dcterms:created xsi:type="dcterms:W3CDTF">2024-12-20T04:21:00Z</dcterms:created>
  <dcterms:modified xsi:type="dcterms:W3CDTF">2025-05-19T05:56:00Z</dcterms:modified>
</cp:coreProperties>
</file>